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3489E" w14:textId="2F3E457A" w:rsidR="007E6EF7" w:rsidRDefault="00EB053F">
      <w:pPr>
        <w:pStyle w:val="20"/>
        <w:spacing w:after="960"/>
      </w:pPr>
      <w:r>
        <w:t>Муниципальное бюджетное дошкольное образовательное учреждение детский сад №207</w:t>
      </w:r>
    </w:p>
    <w:p w14:paraId="28B8BEEC" w14:textId="1E1C5D54" w:rsidR="00EB053F" w:rsidRPr="00C22F0C" w:rsidRDefault="00EB053F" w:rsidP="00EB053F">
      <w:pPr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Принято                                                                                                                            </w:t>
      </w:r>
      <w:r w:rsidRPr="00C22F0C">
        <w:rPr>
          <w:rFonts w:ascii="Times New Roman" w:eastAsia="Calibri" w:hAnsi="Times New Roman" w:cs="Times New Roman"/>
          <w:sz w:val="20"/>
          <w:szCs w:val="20"/>
        </w:rPr>
        <w:t>Утверждаю</w:t>
      </w:r>
    </w:p>
    <w:p w14:paraId="5281212D" w14:textId="77777777" w:rsidR="00EB053F" w:rsidRPr="00C22F0C" w:rsidRDefault="00EB053F" w:rsidP="00EB053F">
      <w:pPr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педагогический совет                                                                                                      </w:t>
      </w:r>
      <w:r w:rsidRPr="00C22F0C">
        <w:rPr>
          <w:rFonts w:ascii="Times New Roman" w:eastAsia="Calibri" w:hAnsi="Times New Roman" w:cs="Times New Roman"/>
          <w:sz w:val="20"/>
          <w:szCs w:val="20"/>
        </w:rPr>
        <w:t>Заведующий МБДОУ №207</w:t>
      </w:r>
    </w:p>
    <w:p w14:paraId="3EE29317" w14:textId="7E7E9701" w:rsidR="00EB053F" w:rsidRPr="00C22F0C" w:rsidRDefault="00EB053F" w:rsidP="00EB053F">
      <w:pPr>
        <w:rPr>
          <w:rFonts w:ascii="Times New Roman" w:eastAsia="Calibri" w:hAnsi="Times New Roman" w:cs="Times New Roman"/>
          <w:sz w:val="20"/>
          <w:szCs w:val="20"/>
        </w:rPr>
      </w:pPr>
      <w:r w:rsidRPr="00184C76">
        <w:rPr>
          <w:rFonts w:ascii="Times New Roman" w:eastAsia="Calibri" w:hAnsi="Times New Roman" w:cs="Times New Roman"/>
          <w:sz w:val="16"/>
          <w:szCs w:val="16"/>
        </w:rPr>
        <w:t xml:space="preserve">протокол №1 от 27.08.24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</w:t>
      </w:r>
      <w:r w:rsidRPr="00184C76">
        <w:rPr>
          <w:rFonts w:ascii="Times New Roman" w:eastAsia="Calibri" w:hAnsi="Times New Roman" w:cs="Times New Roman"/>
          <w:sz w:val="16"/>
          <w:szCs w:val="16"/>
        </w:rPr>
        <w:t xml:space="preserve">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</w:t>
      </w:r>
      <w:r w:rsidRPr="00C22F0C">
        <w:rPr>
          <w:rFonts w:ascii="Times New Roman" w:eastAsia="Calibri" w:hAnsi="Times New Roman" w:cs="Times New Roman"/>
          <w:sz w:val="20"/>
          <w:szCs w:val="20"/>
        </w:rPr>
        <w:t>И.Н.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22F0C">
        <w:rPr>
          <w:rFonts w:ascii="Times New Roman" w:eastAsia="Calibri" w:hAnsi="Times New Roman" w:cs="Times New Roman"/>
          <w:sz w:val="20"/>
          <w:szCs w:val="20"/>
        </w:rPr>
        <w:t>Давыдова</w:t>
      </w:r>
    </w:p>
    <w:p w14:paraId="16E00C92" w14:textId="638A79F3" w:rsidR="007E6EF7" w:rsidRDefault="00EB053F" w:rsidP="00EB053F">
      <w:pPr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Pr="00C22F0C">
        <w:rPr>
          <w:rFonts w:ascii="Times New Roman" w:eastAsia="Calibri" w:hAnsi="Times New Roman" w:cs="Times New Roman"/>
          <w:sz w:val="16"/>
          <w:szCs w:val="16"/>
        </w:rPr>
        <w:t>Приказ №299/од от 30.09.2024</w:t>
      </w:r>
    </w:p>
    <w:p w14:paraId="712BF332" w14:textId="587EBD37" w:rsidR="00EB053F" w:rsidRDefault="00EB053F" w:rsidP="00EB053F">
      <w:pPr>
        <w:jc w:val="right"/>
        <w:rPr>
          <w:rFonts w:ascii="Times New Roman" w:eastAsia="Calibri" w:hAnsi="Times New Roman" w:cs="Times New Roman"/>
          <w:sz w:val="16"/>
          <w:szCs w:val="16"/>
        </w:rPr>
      </w:pPr>
    </w:p>
    <w:p w14:paraId="112DBF79" w14:textId="746E6C0D" w:rsidR="00EB053F" w:rsidRDefault="00EB053F" w:rsidP="00EB053F">
      <w:pPr>
        <w:jc w:val="right"/>
        <w:rPr>
          <w:rFonts w:ascii="Times New Roman" w:eastAsia="Calibri" w:hAnsi="Times New Roman" w:cs="Times New Roman"/>
          <w:sz w:val="16"/>
          <w:szCs w:val="16"/>
        </w:rPr>
      </w:pPr>
    </w:p>
    <w:p w14:paraId="4B341380" w14:textId="135E0DE9" w:rsidR="00EB053F" w:rsidRDefault="00EB053F" w:rsidP="00EB053F">
      <w:pPr>
        <w:jc w:val="right"/>
        <w:rPr>
          <w:rFonts w:ascii="Times New Roman" w:eastAsia="Calibri" w:hAnsi="Times New Roman" w:cs="Times New Roman"/>
          <w:sz w:val="16"/>
          <w:szCs w:val="16"/>
        </w:rPr>
      </w:pPr>
    </w:p>
    <w:p w14:paraId="1A486057" w14:textId="35DEB026" w:rsidR="00EB053F" w:rsidRDefault="00EB053F" w:rsidP="00EB053F">
      <w:pPr>
        <w:jc w:val="right"/>
        <w:rPr>
          <w:rFonts w:ascii="Times New Roman" w:eastAsia="Calibri" w:hAnsi="Times New Roman" w:cs="Times New Roman"/>
          <w:sz w:val="16"/>
          <w:szCs w:val="16"/>
        </w:rPr>
      </w:pPr>
    </w:p>
    <w:p w14:paraId="3B186278" w14:textId="6F1649B1" w:rsidR="00EB053F" w:rsidRDefault="00EB053F" w:rsidP="00EB053F">
      <w:pPr>
        <w:jc w:val="right"/>
        <w:rPr>
          <w:rFonts w:ascii="Times New Roman" w:eastAsia="Calibri" w:hAnsi="Times New Roman" w:cs="Times New Roman"/>
          <w:sz w:val="16"/>
          <w:szCs w:val="16"/>
        </w:rPr>
      </w:pPr>
    </w:p>
    <w:p w14:paraId="4515F76C" w14:textId="6A4DB0D1" w:rsidR="00EB053F" w:rsidRDefault="00EB053F" w:rsidP="00EB053F">
      <w:pPr>
        <w:jc w:val="right"/>
        <w:rPr>
          <w:rFonts w:ascii="Times New Roman" w:eastAsia="Calibri" w:hAnsi="Times New Roman" w:cs="Times New Roman"/>
          <w:sz w:val="16"/>
          <w:szCs w:val="16"/>
        </w:rPr>
      </w:pPr>
    </w:p>
    <w:p w14:paraId="41853312" w14:textId="6E2A51EB" w:rsidR="00EB053F" w:rsidRDefault="00EB053F" w:rsidP="00EB053F">
      <w:pPr>
        <w:jc w:val="right"/>
        <w:rPr>
          <w:rFonts w:ascii="Times New Roman" w:eastAsia="Calibri" w:hAnsi="Times New Roman" w:cs="Times New Roman"/>
          <w:sz w:val="16"/>
          <w:szCs w:val="16"/>
        </w:rPr>
      </w:pPr>
    </w:p>
    <w:p w14:paraId="594F86B1" w14:textId="2890A2A3" w:rsidR="00EB053F" w:rsidRDefault="00EB053F" w:rsidP="00B879A1">
      <w:pPr>
        <w:rPr>
          <w:rFonts w:ascii="Times New Roman" w:eastAsia="Calibri" w:hAnsi="Times New Roman" w:cs="Times New Roman"/>
          <w:sz w:val="16"/>
          <w:szCs w:val="16"/>
        </w:rPr>
      </w:pPr>
    </w:p>
    <w:p w14:paraId="4FBC0AE0" w14:textId="74FA14ED" w:rsidR="00EB053F" w:rsidRDefault="00EB053F" w:rsidP="00EB053F">
      <w:pPr>
        <w:jc w:val="right"/>
        <w:rPr>
          <w:rFonts w:ascii="Times New Roman" w:eastAsia="Calibri" w:hAnsi="Times New Roman" w:cs="Times New Roman"/>
          <w:sz w:val="16"/>
          <w:szCs w:val="16"/>
        </w:rPr>
      </w:pPr>
    </w:p>
    <w:p w14:paraId="3901C7C7" w14:textId="74131BAF" w:rsidR="00EB053F" w:rsidRDefault="00EB053F" w:rsidP="00EB053F">
      <w:pPr>
        <w:jc w:val="right"/>
        <w:rPr>
          <w:rFonts w:ascii="Times New Roman" w:eastAsia="Calibri" w:hAnsi="Times New Roman" w:cs="Times New Roman"/>
          <w:sz w:val="16"/>
          <w:szCs w:val="16"/>
        </w:rPr>
      </w:pPr>
    </w:p>
    <w:p w14:paraId="1C19ECFB" w14:textId="01F7A444" w:rsidR="00EB053F" w:rsidRDefault="00EB053F" w:rsidP="00EB053F">
      <w:pPr>
        <w:jc w:val="right"/>
        <w:rPr>
          <w:rFonts w:ascii="Times New Roman" w:eastAsia="Calibri" w:hAnsi="Times New Roman" w:cs="Times New Roman"/>
          <w:sz w:val="16"/>
          <w:szCs w:val="16"/>
        </w:rPr>
      </w:pPr>
    </w:p>
    <w:p w14:paraId="14656C45" w14:textId="77777777" w:rsidR="00EB053F" w:rsidRPr="00EB053F" w:rsidRDefault="00EB053F" w:rsidP="00EB053F">
      <w:pPr>
        <w:jc w:val="right"/>
        <w:rPr>
          <w:rFonts w:ascii="Times New Roman" w:eastAsia="Calibri" w:hAnsi="Times New Roman" w:cs="Times New Roman"/>
          <w:sz w:val="16"/>
          <w:szCs w:val="16"/>
        </w:rPr>
      </w:pPr>
    </w:p>
    <w:p w14:paraId="2C4EEABF" w14:textId="77777777" w:rsidR="007E6EF7" w:rsidRPr="00EB053F" w:rsidRDefault="00EB053F">
      <w:pPr>
        <w:pStyle w:val="10"/>
        <w:keepNext/>
        <w:keepLines/>
        <w:rPr>
          <w:color w:val="000000" w:themeColor="text1"/>
        </w:rPr>
      </w:pPr>
      <w:bookmarkStart w:id="0" w:name="bookmark0"/>
      <w:bookmarkStart w:id="1" w:name="bookmark1"/>
      <w:bookmarkStart w:id="2" w:name="bookmark2"/>
      <w:r>
        <w:t>Дополнительная общеобразовательная</w:t>
      </w:r>
      <w:r>
        <w:br/>
        <w:t>общеразвивающая программа «Речевичок»</w:t>
      </w:r>
      <w:r>
        <w:br/>
      </w:r>
      <w:r w:rsidRPr="00EB053F">
        <w:rPr>
          <w:color w:val="000000" w:themeColor="text1"/>
        </w:rPr>
        <w:t>(социально-гуманитарное направление)</w:t>
      </w:r>
      <w:bookmarkEnd w:id="0"/>
      <w:bookmarkEnd w:id="1"/>
      <w:bookmarkEnd w:id="2"/>
    </w:p>
    <w:p w14:paraId="6A907395" w14:textId="77777777" w:rsidR="007E6EF7" w:rsidRPr="00EB053F" w:rsidRDefault="00EB053F">
      <w:pPr>
        <w:pStyle w:val="20"/>
        <w:rPr>
          <w:color w:val="000000" w:themeColor="text1"/>
        </w:rPr>
      </w:pPr>
      <w:r w:rsidRPr="00EB053F">
        <w:rPr>
          <w:color w:val="000000" w:themeColor="text1"/>
        </w:rPr>
        <w:t>Возраст учащихся 5-6 лет</w:t>
      </w:r>
    </w:p>
    <w:p w14:paraId="42AEFEEF" w14:textId="77777777" w:rsidR="007E6EF7" w:rsidRPr="00EB053F" w:rsidRDefault="00EB053F">
      <w:pPr>
        <w:pStyle w:val="20"/>
        <w:spacing w:after="1860"/>
        <w:rPr>
          <w:color w:val="000000" w:themeColor="text1"/>
        </w:rPr>
      </w:pPr>
      <w:r w:rsidRPr="00EB053F">
        <w:rPr>
          <w:color w:val="000000" w:themeColor="text1"/>
        </w:rPr>
        <w:t>Срок реализации программы - 1 год</w:t>
      </w:r>
    </w:p>
    <w:p w14:paraId="4E76EE91" w14:textId="77777777" w:rsidR="007E6EF7" w:rsidRPr="00EB053F" w:rsidRDefault="00EB053F">
      <w:pPr>
        <w:pStyle w:val="30"/>
        <w:rPr>
          <w:color w:val="000000" w:themeColor="text1"/>
        </w:rPr>
      </w:pPr>
      <w:r w:rsidRPr="00EB053F">
        <w:rPr>
          <w:color w:val="000000" w:themeColor="text1"/>
        </w:rPr>
        <w:t>Составила:</w:t>
      </w:r>
    </w:p>
    <w:p w14:paraId="43AAFF0D" w14:textId="77777777" w:rsidR="007E6EF7" w:rsidRPr="00EB053F" w:rsidRDefault="00EB053F">
      <w:pPr>
        <w:pStyle w:val="30"/>
        <w:spacing w:after="3520"/>
        <w:rPr>
          <w:color w:val="000000" w:themeColor="text1"/>
        </w:rPr>
      </w:pPr>
      <w:r w:rsidRPr="00EB053F">
        <w:rPr>
          <w:color w:val="000000" w:themeColor="text1"/>
        </w:rPr>
        <w:t>Воспитатель Юнусова Я.В.</w:t>
      </w:r>
    </w:p>
    <w:p w14:paraId="4249F93E" w14:textId="349E0184" w:rsidR="007E6EF7" w:rsidRPr="00B879A1" w:rsidRDefault="00EB053F" w:rsidP="00B879A1">
      <w:pPr>
        <w:pStyle w:val="30"/>
        <w:spacing w:after="0"/>
        <w:jc w:val="center"/>
        <w:rPr>
          <w:sz w:val="20"/>
          <w:szCs w:val="20"/>
        </w:rPr>
      </w:pPr>
      <w:r w:rsidRPr="00EB053F">
        <w:rPr>
          <w:color w:val="000000" w:themeColor="text1"/>
          <w:sz w:val="20"/>
          <w:szCs w:val="20"/>
        </w:rPr>
        <w:t>г. Ульяновск, 2024</w:t>
      </w:r>
      <w:r>
        <w:br w:type="page"/>
      </w:r>
      <w:r w:rsidRPr="00B879A1">
        <w:rPr>
          <w:color w:val="000000" w:themeColor="text1"/>
          <w:sz w:val="28"/>
          <w:szCs w:val="28"/>
        </w:rPr>
        <w:lastRenderedPageBreak/>
        <w:t>Содержание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566"/>
        <w:gridCol w:w="6936"/>
        <w:gridCol w:w="1536"/>
      </w:tblGrid>
      <w:tr w:rsidR="007E6EF7" w14:paraId="573F7781" w14:textId="77777777">
        <w:trPr>
          <w:trHeight w:hRule="exact" w:val="33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EBA128" w14:textId="77777777" w:rsidR="007E6EF7" w:rsidRDefault="00EB053F">
            <w:pPr>
              <w:pStyle w:val="a2"/>
            </w:pPr>
            <w:r>
              <w:rPr>
                <w:b/>
                <w:bCs/>
              </w:rPr>
              <w:t>№</w:t>
            </w:r>
          </w:p>
        </w:tc>
        <w:tc>
          <w:tcPr>
            <w:tcW w:w="75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924902" w14:textId="77777777" w:rsidR="007E6EF7" w:rsidRDefault="00EB053F">
            <w:pPr>
              <w:pStyle w:val="a2"/>
              <w:jc w:val="center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07A487" w14:textId="77777777" w:rsidR="007E6EF7" w:rsidRDefault="00EB053F">
            <w:pPr>
              <w:pStyle w:val="a2"/>
              <w:jc w:val="center"/>
            </w:pPr>
            <w:r>
              <w:rPr>
                <w:b/>
                <w:bCs/>
              </w:rPr>
              <w:t>Страница</w:t>
            </w:r>
          </w:p>
        </w:tc>
      </w:tr>
      <w:tr w:rsidR="007E6EF7" w14:paraId="63E6B178" w14:textId="77777777">
        <w:trPr>
          <w:trHeight w:hRule="exact" w:val="331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86D01" w14:textId="77777777" w:rsidR="007E6EF7" w:rsidRDefault="00EB053F">
            <w:pPr>
              <w:pStyle w:val="a2"/>
              <w:jc w:val="center"/>
            </w:pPr>
            <w:r>
              <w:rPr>
                <w:b/>
                <w:bCs/>
              </w:rPr>
              <w:t>I</w:t>
            </w:r>
          </w:p>
        </w:tc>
        <w:tc>
          <w:tcPr>
            <w:tcW w:w="75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DA8160" w14:textId="77777777" w:rsidR="007E6EF7" w:rsidRDefault="00EB053F">
            <w:pPr>
              <w:pStyle w:val="a2"/>
              <w:jc w:val="center"/>
            </w:pPr>
            <w:r>
              <w:rPr>
                <w:b/>
                <w:bCs/>
              </w:rPr>
              <w:t>Целевой раздел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A21AB1" w14:textId="77777777" w:rsidR="007E6EF7" w:rsidRDefault="007E6EF7">
            <w:pPr>
              <w:rPr>
                <w:sz w:val="10"/>
                <w:szCs w:val="10"/>
              </w:rPr>
            </w:pPr>
          </w:p>
        </w:tc>
      </w:tr>
      <w:tr w:rsidR="007E6EF7" w14:paraId="06ACFD21" w14:textId="77777777">
        <w:trPr>
          <w:trHeight w:hRule="exact" w:val="336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333923" w14:textId="77777777" w:rsidR="007E6EF7" w:rsidRDefault="007E6EF7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23C6CF" w14:textId="77777777" w:rsidR="007E6EF7" w:rsidRDefault="00EB053F">
            <w:pPr>
              <w:pStyle w:val="a2"/>
            </w:pPr>
            <w:r>
              <w:t>1.1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8EDDE5" w14:textId="77777777" w:rsidR="007E6EF7" w:rsidRDefault="00EB053F">
            <w:pPr>
              <w:pStyle w:val="a2"/>
              <w:jc w:val="center"/>
            </w:pPr>
            <w:r>
              <w:t>Пояснительная записка.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E38D34" w14:textId="77777777" w:rsidR="007E6EF7" w:rsidRDefault="007E6EF7">
            <w:pPr>
              <w:rPr>
                <w:sz w:val="10"/>
                <w:szCs w:val="10"/>
              </w:rPr>
            </w:pPr>
          </w:p>
        </w:tc>
      </w:tr>
      <w:tr w:rsidR="007E6EF7" w14:paraId="3AF5BFAA" w14:textId="77777777">
        <w:trPr>
          <w:trHeight w:hRule="exact" w:val="331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778A92" w14:textId="77777777" w:rsidR="007E6EF7" w:rsidRDefault="007E6EF7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0BC3A1" w14:textId="77777777" w:rsidR="007E6EF7" w:rsidRDefault="00EB053F">
            <w:pPr>
              <w:pStyle w:val="a2"/>
            </w:pPr>
            <w:r>
              <w:t>1.2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5CC0FE" w14:textId="77777777" w:rsidR="007E6EF7" w:rsidRDefault="00EB053F">
            <w:pPr>
              <w:pStyle w:val="a2"/>
              <w:jc w:val="center"/>
            </w:pPr>
            <w:r>
              <w:t>Цели и задачи реализации программы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64B162" w14:textId="77777777" w:rsidR="007E6EF7" w:rsidRDefault="007E6EF7">
            <w:pPr>
              <w:rPr>
                <w:sz w:val="10"/>
                <w:szCs w:val="10"/>
              </w:rPr>
            </w:pPr>
          </w:p>
        </w:tc>
      </w:tr>
      <w:tr w:rsidR="007E6EF7" w14:paraId="7684D045" w14:textId="77777777">
        <w:trPr>
          <w:trHeight w:hRule="exact" w:val="331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C6A60B" w14:textId="77777777" w:rsidR="007E6EF7" w:rsidRDefault="007E6EF7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DC99D5" w14:textId="77777777" w:rsidR="007E6EF7" w:rsidRDefault="00EB053F">
            <w:pPr>
              <w:pStyle w:val="a2"/>
            </w:pPr>
            <w:r>
              <w:t>1.3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06762B" w14:textId="77777777" w:rsidR="007E6EF7" w:rsidRDefault="00EB053F">
            <w:pPr>
              <w:pStyle w:val="a2"/>
              <w:jc w:val="center"/>
            </w:pPr>
            <w:r>
              <w:t>Принципы и подходы разработки программы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F0233D" w14:textId="77777777" w:rsidR="007E6EF7" w:rsidRDefault="007E6EF7">
            <w:pPr>
              <w:rPr>
                <w:sz w:val="10"/>
                <w:szCs w:val="10"/>
              </w:rPr>
            </w:pPr>
          </w:p>
        </w:tc>
      </w:tr>
      <w:tr w:rsidR="007E6EF7" w14:paraId="0C77CF86" w14:textId="77777777">
        <w:trPr>
          <w:trHeight w:hRule="exact" w:val="331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036E3AC" w14:textId="77777777" w:rsidR="007E6EF7" w:rsidRDefault="007E6EF7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C91A06" w14:textId="77777777" w:rsidR="007E6EF7" w:rsidRDefault="00EB053F">
            <w:pPr>
              <w:pStyle w:val="a2"/>
            </w:pPr>
            <w:r>
              <w:t>1.4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F8182C" w14:textId="77777777" w:rsidR="007E6EF7" w:rsidRDefault="00EB053F">
            <w:pPr>
              <w:pStyle w:val="a2"/>
              <w:jc w:val="center"/>
            </w:pPr>
            <w:r>
              <w:t>Возрастные характеристики развития детей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C4081B" w14:textId="77777777" w:rsidR="007E6EF7" w:rsidRDefault="007E6EF7">
            <w:pPr>
              <w:rPr>
                <w:sz w:val="10"/>
                <w:szCs w:val="10"/>
              </w:rPr>
            </w:pPr>
          </w:p>
        </w:tc>
      </w:tr>
      <w:tr w:rsidR="007E6EF7" w14:paraId="3EA89C21" w14:textId="77777777">
        <w:trPr>
          <w:trHeight w:hRule="exact" w:val="653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6107BE" w14:textId="77777777" w:rsidR="007E6EF7" w:rsidRDefault="007E6EF7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72E97B" w14:textId="77777777" w:rsidR="007E6EF7" w:rsidRDefault="00EB053F">
            <w:pPr>
              <w:pStyle w:val="a2"/>
            </w:pPr>
            <w:r>
              <w:t>1.5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73C510" w14:textId="77777777" w:rsidR="007E6EF7" w:rsidRDefault="00EB053F">
            <w:pPr>
              <w:pStyle w:val="a2"/>
              <w:jc w:val="center"/>
            </w:pPr>
            <w:r>
              <w:t>Планируемые результаты (целевые ориентиры) освоения программы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5BC530" w14:textId="77777777" w:rsidR="007E6EF7" w:rsidRDefault="007E6EF7">
            <w:pPr>
              <w:rPr>
                <w:sz w:val="10"/>
                <w:szCs w:val="10"/>
              </w:rPr>
            </w:pPr>
          </w:p>
        </w:tc>
      </w:tr>
      <w:tr w:rsidR="007E6EF7" w14:paraId="60AE40EC" w14:textId="77777777">
        <w:trPr>
          <w:trHeight w:hRule="exact" w:val="336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7A61B9" w14:textId="77777777" w:rsidR="007E6EF7" w:rsidRDefault="007E6EF7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03D7D7" w14:textId="77777777" w:rsidR="007E6EF7" w:rsidRDefault="00EB053F">
            <w:pPr>
              <w:pStyle w:val="a2"/>
            </w:pPr>
            <w:r>
              <w:t>1.6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7C2094" w14:textId="77777777" w:rsidR="007E6EF7" w:rsidRDefault="00EB053F">
            <w:pPr>
              <w:pStyle w:val="a2"/>
              <w:jc w:val="center"/>
            </w:pPr>
            <w:r>
              <w:t>Система оценки результатов освоения программы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FAC6EC" w14:textId="77777777" w:rsidR="007E6EF7" w:rsidRDefault="007E6EF7">
            <w:pPr>
              <w:rPr>
                <w:sz w:val="10"/>
                <w:szCs w:val="10"/>
              </w:rPr>
            </w:pPr>
          </w:p>
        </w:tc>
      </w:tr>
      <w:tr w:rsidR="007E6EF7" w14:paraId="56D23278" w14:textId="77777777">
        <w:trPr>
          <w:trHeight w:hRule="exact" w:val="331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FD7ADF" w14:textId="77777777" w:rsidR="007E6EF7" w:rsidRDefault="00EB053F">
            <w:pPr>
              <w:pStyle w:val="a2"/>
              <w:jc w:val="center"/>
            </w:pPr>
            <w:r>
              <w:rPr>
                <w:b/>
                <w:bCs/>
              </w:rPr>
              <w:t>II</w:t>
            </w:r>
          </w:p>
        </w:tc>
        <w:tc>
          <w:tcPr>
            <w:tcW w:w="75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5F8E62" w14:textId="77777777" w:rsidR="007E6EF7" w:rsidRDefault="00EB053F">
            <w:pPr>
              <w:pStyle w:val="a2"/>
              <w:jc w:val="center"/>
            </w:pPr>
            <w:r>
              <w:rPr>
                <w:b/>
                <w:bCs/>
              </w:rPr>
              <w:t>Содержательный раздел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E6297B" w14:textId="77777777" w:rsidR="007E6EF7" w:rsidRDefault="007E6EF7">
            <w:pPr>
              <w:rPr>
                <w:sz w:val="10"/>
                <w:szCs w:val="10"/>
              </w:rPr>
            </w:pPr>
          </w:p>
        </w:tc>
      </w:tr>
      <w:tr w:rsidR="007E6EF7" w14:paraId="38CFC1E3" w14:textId="77777777">
        <w:trPr>
          <w:trHeight w:hRule="exact" w:val="331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E6F6D1" w14:textId="77777777" w:rsidR="007E6EF7" w:rsidRDefault="007E6EF7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9785DF" w14:textId="77777777" w:rsidR="007E6EF7" w:rsidRDefault="00EB053F">
            <w:pPr>
              <w:pStyle w:val="a2"/>
            </w:pPr>
            <w:r>
              <w:t>2.1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F77C99" w14:textId="77777777" w:rsidR="007E6EF7" w:rsidRDefault="00EB053F">
            <w:pPr>
              <w:pStyle w:val="a2"/>
              <w:jc w:val="center"/>
            </w:pPr>
            <w:r>
              <w:t>Особенности содержание программы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73E973" w14:textId="77777777" w:rsidR="007E6EF7" w:rsidRDefault="007E6EF7">
            <w:pPr>
              <w:rPr>
                <w:sz w:val="10"/>
                <w:szCs w:val="10"/>
              </w:rPr>
            </w:pPr>
          </w:p>
        </w:tc>
      </w:tr>
      <w:tr w:rsidR="007E6EF7" w14:paraId="66DB1B33" w14:textId="77777777">
        <w:trPr>
          <w:trHeight w:hRule="exact" w:val="331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4DE487" w14:textId="77777777" w:rsidR="007E6EF7" w:rsidRDefault="007E6EF7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44D852" w14:textId="77777777" w:rsidR="007E6EF7" w:rsidRDefault="00EB053F">
            <w:pPr>
              <w:pStyle w:val="a2"/>
            </w:pPr>
            <w:r>
              <w:t>2.2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2BB45B" w14:textId="77777777" w:rsidR="007E6EF7" w:rsidRDefault="00EB053F">
            <w:pPr>
              <w:pStyle w:val="a2"/>
              <w:jc w:val="center"/>
            </w:pPr>
            <w:r>
              <w:t>Основные формы работы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B2D67C" w14:textId="77777777" w:rsidR="007E6EF7" w:rsidRDefault="007E6EF7">
            <w:pPr>
              <w:rPr>
                <w:sz w:val="10"/>
                <w:szCs w:val="10"/>
              </w:rPr>
            </w:pPr>
          </w:p>
        </w:tc>
      </w:tr>
      <w:tr w:rsidR="007E6EF7" w14:paraId="6085F320" w14:textId="77777777">
        <w:trPr>
          <w:trHeight w:hRule="exact" w:val="653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AF70A7" w14:textId="77777777" w:rsidR="007E6EF7" w:rsidRDefault="007E6EF7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81C3E9" w14:textId="77777777" w:rsidR="007E6EF7" w:rsidRDefault="00EB053F">
            <w:pPr>
              <w:pStyle w:val="a2"/>
            </w:pPr>
            <w:r>
              <w:t>2.3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458442" w14:textId="77777777" w:rsidR="007E6EF7" w:rsidRDefault="00EB053F">
            <w:pPr>
              <w:pStyle w:val="a2"/>
              <w:jc w:val="center"/>
            </w:pPr>
            <w:r>
              <w:t>Взаимодействие с родителями (законными представителями) воспитанников.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EF9DD0" w14:textId="77777777" w:rsidR="007E6EF7" w:rsidRDefault="007E6EF7">
            <w:pPr>
              <w:rPr>
                <w:sz w:val="10"/>
                <w:szCs w:val="10"/>
              </w:rPr>
            </w:pPr>
          </w:p>
        </w:tc>
      </w:tr>
      <w:tr w:rsidR="007E6EF7" w14:paraId="2029FAD1" w14:textId="77777777">
        <w:trPr>
          <w:trHeight w:hRule="exact" w:val="331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CD062C" w14:textId="77777777" w:rsidR="007E6EF7" w:rsidRDefault="00EB053F">
            <w:pPr>
              <w:pStyle w:val="a2"/>
            </w:pPr>
            <w:r>
              <w:rPr>
                <w:b/>
                <w:bCs/>
              </w:rPr>
              <w:t>III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726D8D" w14:textId="77777777" w:rsidR="007E6EF7" w:rsidRDefault="007E6EF7">
            <w:pPr>
              <w:rPr>
                <w:sz w:val="10"/>
                <w:szCs w:val="10"/>
              </w:rPr>
            </w:pP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E16A19" w14:textId="77777777" w:rsidR="007E6EF7" w:rsidRDefault="00EB053F">
            <w:pPr>
              <w:pStyle w:val="a2"/>
              <w:jc w:val="center"/>
            </w:pPr>
            <w:r>
              <w:rPr>
                <w:b/>
                <w:bCs/>
              </w:rPr>
              <w:t>Организационный раздел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B043E8" w14:textId="77777777" w:rsidR="007E6EF7" w:rsidRDefault="007E6EF7">
            <w:pPr>
              <w:rPr>
                <w:sz w:val="10"/>
                <w:szCs w:val="10"/>
              </w:rPr>
            </w:pPr>
          </w:p>
        </w:tc>
      </w:tr>
      <w:tr w:rsidR="007E6EF7" w14:paraId="6CA48397" w14:textId="77777777">
        <w:trPr>
          <w:trHeight w:hRule="exact" w:val="65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87EE1C" w14:textId="77777777" w:rsidR="007E6EF7" w:rsidRDefault="007E6EF7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C654E7" w14:textId="77777777" w:rsidR="007E6EF7" w:rsidRDefault="00EB053F">
            <w:pPr>
              <w:pStyle w:val="a2"/>
            </w:pPr>
            <w:r>
              <w:t>3.1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B40C9E" w14:textId="77777777" w:rsidR="007E6EF7" w:rsidRDefault="00EB053F">
            <w:pPr>
              <w:pStyle w:val="a2"/>
              <w:jc w:val="center"/>
            </w:pPr>
            <w:r>
              <w:t>Психолого-педагогические условия, обеспечивающие реализацию программы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54D60D" w14:textId="77777777" w:rsidR="007E6EF7" w:rsidRDefault="007E6EF7">
            <w:pPr>
              <w:rPr>
                <w:sz w:val="10"/>
                <w:szCs w:val="10"/>
              </w:rPr>
            </w:pPr>
          </w:p>
        </w:tc>
      </w:tr>
      <w:tr w:rsidR="007E6EF7" w14:paraId="29BE681D" w14:textId="77777777">
        <w:trPr>
          <w:trHeight w:hRule="exact" w:val="653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593402" w14:textId="77777777" w:rsidR="007E6EF7" w:rsidRDefault="007E6EF7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2D302E" w14:textId="77777777" w:rsidR="007E6EF7" w:rsidRDefault="00EB053F">
            <w:pPr>
              <w:pStyle w:val="a2"/>
            </w:pPr>
            <w:r>
              <w:t>3.2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9E2D80" w14:textId="77777777" w:rsidR="007E6EF7" w:rsidRDefault="00EB053F">
            <w:pPr>
              <w:pStyle w:val="a2"/>
              <w:jc w:val="center"/>
            </w:pPr>
            <w:r>
              <w:t>Организация развивающей предметно</w:t>
            </w:r>
            <w:r>
              <w:softHyphen/>
              <w:t>пространственной среды (Р1П1С)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446AB5" w14:textId="77777777" w:rsidR="007E6EF7" w:rsidRDefault="007E6EF7">
            <w:pPr>
              <w:rPr>
                <w:sz w:val="10"/>
                <w:szCs w:val="10"/>
              </w:rPr>
            </w:pPr>
          </w:p>
        </w:tc>
      </w:tr>
      <w:tr w:rsidR="007E6EF7" w14:paraId="76EC0D0C" w14:textId="77777777">
        <w:trPr>
          <w:trHeight w:hRule="exact" w:val="331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ACE985" w14:textId="77777777" w:rsidR="007E6EF7" w:rsidRDefault="007E6EF7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8743A5" w14:textId="77777777" w:rsidR="007E6EF7" w:rsidRDefault="00EB053F">
            <w:pPr>
              <w:pStyle w:val="a2"/>
            </w:pPr>
            <w:r>
              <w:t>3.3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3AF0DA" w14:textId="77777777" w:rsidR="007E6EF7" w:rsidRDefault="00EB053F">
            <w:pPr>
              <w:pStyle w:val="a2"/>
              <w:jc w:val="center"/>
            </w:pPr>
            <w:r>
              <w:t>Кадровые условия реализации программы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36A1DB" w14:textId="77777777" w:rsidR="007E6EF7" w:rsidRDefault="007E6EF7">
            <w:pPr>
              <w:rPr>
                <w:sz w:val="10"/>
                <w:szCs w:val="10"/>
              </w:rPr>
            </w:pPr>
          </w:p>
        </w:tc>
      </w:tr>
      <w:tr w:rsidR="007E6EF7" w14:paraId="087B2ECA" w14:textId="77777777">
        <w:trPr>
          <w:trHeight w:hRule="exact" w:val="331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BD71EE" w14:textId="77777777" w:rsidR="007E6EF7" w:rsidRDefault="007E6EF7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C898F1" w14:textId="77777777" w:rsidR="007E6EF7" w:rsidRDefault="00EB053F">
            <w:pPr>
              <w:pStyle w:val="a2"/>
            </w:pPr>
            <w:r>
              <w:t>3.4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A03B75" w14:textId="77777777" w:rsidR="007E6EF7" w:rsidRDefault="00EB053F">
            <w:pPr>
              <w:pStyle w:val="a2"/>
              <w:jc w:val="center"/>
            </w:pPr>
            <w:r>
              <w:t>Материально - технические условия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15AC2F" w14:textId="77777777" w:rsidR="007E6EF7" w:rsidRDefault="007E6EF7">
            <w:pPr>
              <w:rPr>
                <w:sz w:val="10"/>
                <w:szCs w:val="10"/>
              </w:rPr>
            </w:pPr>
          </w:p>
        </w:tc>
      </w:tr>
      <w:tr w:rsidR="007E6EF7" w14:paraId="688FAD3A" w14:textId="77777777">
        <w:trPr>
          <w:trHeight w:hRule="exact" w:val="331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BEB932" w14:textId="77777777" w:rsidR="007E6EF7" w:rsidRDefault="007E6EF7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D3ADBF" w14:textId="77777777" w:rsidR="007E6EF7" w:rsidRDefault="00EB053F">
            <w:pPr>
              <w:pStyle w:val="a2"/>
            </w:pPr>
            <w:r>
              <w:t>3.5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BD5886" w14:textId="77777777" w:rsidR="007E6EF7" w:rsidRDefault="00EB053F">
            <w:pPr>
              <w:pStyle w:val="a2"/>
              <w:jc w:val="center"/>
            </w:pPr>
            <w:r>
              <w:t>Режим дня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F9C1E1" w14:textId="77777777" w:rsidR="007E6EF7" w:rsidRDefault="007E6EF7">
            <w:pPr>
              <w:rPr>
                <w:sz w:val="10"/>
                <w:szCs w:val="10"/>
              </w:rPr>
            </w:pPr>
          </w:p>
        </w:tc>
      </w:tr>
      <w:tr w:rsidR="007E6EF7" w14:paraId="4242F998" w14:textId="77777777">
        <w:trPr>
          <w:trHeight w:hRule="exact" w:val="336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F577C3" w14:textId="77777777" w:rsidR="007E6EF7" w:rsidRDefault="007E6EF7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00710B" w14:textId="77777777" w:rsidR="007E6EF7" w:rsidRDefault="00EB053F">
            <w:pPr>
              <w:pStyle w:val="a2"/>
            </w:pPr>
            <w:r>
              <w:t>3.6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FDA0EB" w14:textId="77777777" w:rsidR="007E6EF7" w:rsidRDefault="00EB053F">
            <w:pPr>
              <w:pStyle w:val="a2"/>
              <w:jc w:val="center"/>
            </w:pPr>
            <w:r>
              <w:t>Планирование образовательной деятельности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131CC1" w14:textId="77777777" w:rsidR="007E6EF7" w:rsidRDefault="007E6EF7">
            <w:pPr>
              <w:rPr>
                <w:sz w:val="10"/>
                <w:szCs w:val="10"/>
              </w:rPr>
            </w:pPr>
          </w:p>
        </w:tc>
      </w:tr>
      <w:tr w:rsidR="007E6EF7" w14:paraId="1B068A0D" w14:textId="77777777">
        <w:trPr>
          <w:trHeight w:hRule="exact" w:val="341"/>
          <w:jc w:val="center"/>
        </w:trPr>
        <w:tc>
          <w:tcPr>
            <w:tcW w:w="8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E6E2220" w14:textId="77777777" w:rsidR="007E6EF7" w:rsidRDefault="00EB053F">
            <w:pPr>
              <w:pStyle w:val="a2"/>
              <w:jc w:val="center"/>
            </w:pPr>
            <w:r>
              <w:rPr>
                <w:b/>
                <w:bCs/>
              </w:rPr>
              <w:t>Приложение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FDA4E" w14:textId="77777777" w:rsidR="007E6EF7" w:rsidRDefault="007E6EF7">
            <w:pPr>
              <w:rPr>
                <w:sz w:val="10"/>
                <w:szCs w:val="10"/>
              </w:rPr>
            </w:pPr>
          </w:p>
        </w:tc>
      </w:tr>
    </w:tbl>
    <w:p w14:paraId="64EAD28A" w14:textId="77777777" w:rsidR="007E6EF7" w:rsidRDefault="007E6EF7">
      <w:pPr>
        <w:sectPr w:rsidR="007E6EF7" w:rsidSect="00EB053F">
          <w:pgSz w:w="11900" w:h="16840"/>
          <w:pgMar w:top="1440" w:right="1440" w:bottom="1440" w:left="1440" w:header="740" w:footer="989" w:gutter="0"/>
          <w:pgNumType w:start="1"/>
          <w:cols w:space="720"/>
          <w:noEndnote/>
          <w:docGrid w:linePitch="360"/>
        </w:sectPr>
      </w:pPr>
    </w:p>
    <w:p w14:paraId="1F9BE35C" w14:textId="77777777" w:rsidR="007E6EF7" w:rsidRDefault="00EB053F" w:rsidP="00EB053F">
      <w:pPr>
        <w:pStyle w:val="22"/>
        <w:keepNext/>
        <w:keepLines/>
        <w:numPr>
          <w:ilvl w:val="0"/>
          <w:numId w:val="1"/>
        </w:numPr>
        <w:tabs>
          <w:tab w:val="left" w:pos="298"/>
        </w:tabs>
      </w:pPr>
      <w:bookmarkStart w:id="3" w:name="bookmark5"/>
      <w:bookmarkStart w:id="4" w:name="bookmark6"/>
      <w:bookmarkEnd w:id="3"/>
      <w:r>
        <w:lastRenderedPageBreak/>
        <w:t>Целевой раздел</w:t>
      </w:r>
      <w:bookmarkEnd w:id="4"/>
    </w:p>
    <w:p w14:paraId="3A6DF120" w14:textId="77777777" w:rsidR="007E6EF7" w:rsidRDefault="00EB053F" w:rsidP="00EB053F">
      <w:pPr>
        <w:pStyle w:val="22"/>
        <w:keepNext/>
        <w:keepLines/>
        <w:numPr>
          <w:ilvl w:val="0"/>
          <w:numId w:val="2"/>
        </w:numPr>
      </w:pPr>
      <w:bookmarkStart w:id="5" w:name="bookmark7"/>
      <w:bookmarkStart w:id="6" w:name="bookmark3"/>
      <w:bookmarkStart w:id="7" w:name="bookmark4"/>
      <w:bookmarkStart w:id="8" w:name="bookmark8"/>
      <w:bookmarkEnd w:id="5"/>
      <w:r>
        <w:t>Пояснительная записка</w:t>
      </w:r>
      <w:bookmarkEnd w:id="6"/>
      <w:bookmarkEnd w:id="7"/>
      <w:bookmarkEnd w:id="8"/>
    </w:p>
    <w:p w14:paraId="26C83503" w14:textId="77777777" w:rsidR="007E6EF7" w:rsidRDefault="00EB053F" w:rsidP="00EB053F">
      <w:pPr>
        <w:pStyle w:val="a4"/>
        <w:tabs>
          <w:tab w:val="left" w:pos="7229"/>
        </w:tabs>
        <w:ind w:firstLine="720"/>
        <w:jc w:val="both"/>
      </w:pPr>
      <w:r>
        <w:t>Дополнительная общеобразовательная общеразвивающая программа социально-гуманитарной направленности «Речевичок»</w:t>
      </w:r>
      <w:r>
        <w:tab/>
        <w:t>- это документ</w:t>
      </w:r>
    </w:p>
    <w:p w14:paraId="69A68C81" w14:textId="77777777" w:rsidR="007E6EF7" w:rsidRDefault="00EB053F" w:rsidP="00EB053F">
      <w:pPr>
        <w:pStyle w:val="a4"/>
        <w:ind w:firstLine="0"/>
        <w:jc w:val="both"/>
      </w:pPr>
      <w:r>
        <w:t>дошкольного учреждения, характеризующий специфику содержания дополнительного образования, особенности организации воспитательно- образовательного процесса, характер оказываемых образовательных услуг.</w:t>
      </w:r>
    </w:p>
    <w:p w14:paraId="35691797" w14:textId="77777777" w:rsidR="007E6EF7" w:rsidRDefault="00EB053F" w:rsidP="00EB053F">
      <w:pPr>
        <w:pStyle w:val="a4"/>
        <w:ind w:firstLine="720"/>
        <w:jc w:val="both"/>
      </w:pPr>
      <w:r>
        <w:t>Дополнительная образовательная программа разработана на основании:</w:t>
      </w:r>
    </w:p>
    <w:p w14:paraId="1BBAD6D2" w14:textId="77777777" w:rsidR="007E6EF7" w:rsidRDefault="00EB053F" w:rsidP="00EB053F">
      <w:pPr>
        <w:pStyle w:val="a4"/>
        <w:numPr>
          <w:ilvl w:val="0"/>
          <w:numId w:val="3"/>
        </w:numPr>
        <w:tabs>
          <w:tab w:val="left" w:pos="990"/>
        </w:tabs>
        <w:ind w:firstLine="720"/>
        <w:jc w:val="both"/>
      </w:pPr>
      <w:bookmarkStart w:id="9" w:name="bookmark9"/>
      <w:bookmarkEnd w:id="9"/>
      <w:r>
        <w:t>Федеральный закон от 29 декабря 2012 г. № 273-ФЗ «Об образовании в Российской Федерации»;</w:t>
      </w:r>
    </w:p>
    <w:p w14:paraId="69CFFD65" w14:textId="77777777" w:rsidR="007E6EF7" w:rsidRDefault="00EB053F" w:rsidP="00EB053F">
      <w:pPr>
        <w:pStyle w:val="a4"/>
        <w:numPr>
          <w:ilvl w:val="0"/>
          <w:numId w:val="3"/>
        </w:numPr>
        <w:tabs>
          <w:tab w:val="left" w:pos="990"/>
        </w:tabs>
        <w:ind w:firstLine="720"/>
        <w:jc w:val="both"/>
      </w:pPr>
      <w:bookmarkStart w:id="10" w:name="bookmark10"/>
      <w:bookmarkEnd w:id="10"/>
      <w:r>
        <w:t>Приказ Министерства просвещения РФ от 09.11.2018 № 196 «Об утверждении Порядка организации и осуществления образовательной деятельности по дополнительным общеразвивающим программам».</w:t>
      </w:r>
    </w:p>
    <w:p w14:paraId="6B38F3FD" w14:textId="77777777" w:rsidR="007E6EF7" w:rsidRDefault="00EB053F" w:rsidP="00EB053F">
      <w:pPr>
        <w:pStyle w:val="a4"/>
        <w:numPr>
          <w:ilvl w:val="0"/>
          <w:numId w:val="3"/>
        </w:numPr>
        <w:tabs>
          <w:tab w:val="left" w:pos="990"/>
        </w:tabs>
        <w:ind w:firstLine="720"/>
        <w:jc w:val="both"/>
      </w:pPr>
      <w:bookmarkStart w:id="11" w:name="bookmark11"/>
      <w:bookmarkEnd w:id="11"/>
      <w:r>
        <w:t>Постановление Главного государственного санитарного врача Российской Федерации от 28.09.2020 № 28 «Санитарно-эпидемиологические требования к организациям воспитания и обучения, отдыха и оздоровления детей и молодежи».</w:t>
      </w:r>
    </w:p>
    <w:p w14:paraId="02F52B1F" w14:textId="77777777" w:rsidR="007E6EF7" w:rsidRDefault="00EB053F" w:rsidP="00EB053F">
      <w:pPr>
        <w:pStyle w:val="a4"/>
        <w:ind w:firstLine="720"/>
        <w:jc w:val="both"/>
      </w:pPr>
      <w:r>
        <w:t>Дополнительная образовательная программа «Речевичок» имеет социально-гуманитарную направленность и способствует развитию мотивации ребенка к познанию и творчеству, созданию условий для всестороннего развития личности ребенка.</w:t>
      </w:r>
    </w:p>
    <w:p w14:paraId="128401A2" w14:textId="77777777" w:rsidR="007E6EF7" w:rsidRDefault="00EB053F" w:rsidP="00EB053F">
      <w:pPr>
        <w:pStyle w:val="a4"/>
        <w:ind w:firstLine="720"/>
        <w:jc w:val="both"/>
      </w:pPr>
      <w:r>
        <w:t>Программа является модифицированной и составлена на основе парциальной программы Н.В.Нищевой «Обучение грамоте детей дошкольного возраста».</w:t>
      </w:r>
    </w:p>
    <w:p w14:paraId="6D3F4E43" w14:textId="77777777" w:rsidR="007E6EF7" w:rsidRDefault="00EB053F" w:rsidP="00EB053F">
      <w:pPr>
        <w:pStyle w:val="a4"/>
        <w:ind w:firstLine="720"/>
        <w:jc w:val="both"/>
      </w:pPr>
      <w:r>
        <w:rPr>
          <w:b/>
          <w:bCs/>
        </w:rPr>
        <w:t>Актуальность программы</w:t>
      </w:r>
      <w:r>
        <w:t>.</w:t>
      </w:r>
    </w:p>
    <w:p w14:paraId="30AA49D7" w14:textId="77777777" w:rsidR="007E6EF7" w:rsidRDefault="00EB053F" w:rsidP="00EB053F">
      <w:pPr>
        <w:pStyle w:val="a4"/>
        <w:ind w:firstLine="720"/>
        <w:jc w:val="both"/>
      </w:pPr>
      <w:r>
        <w:t>Подготовка детей к школе занимает особое место в системе образования. Это обусловлено сложной адаптацией ребенка к школе. Программа является одним из этапов подготовки детей к обучению в школе и знакомит детей с первоначальными элементами грамоты . Программа предусматривает развитие у детей не только предпосылок учебных навыков и умений: чтения, фонематического слуха, графики письма, но также особое внимание уделяется развитию воображения, фантазии, творческих возможностей детей.</w:t>
      </w:r>
    </w:p>
    <w:p w14:paraId="0FDF8D5B" w14:textId="77777777" w:rsidR="007E6EF7" w:rsidRDefault="00EB053F" w:rsidP="00EB053F">
      <w:pPr>
        <w:pStyle w:val="a4"/>
        <w:ind w:firstLine="720"/>
        <w:jc w:val="both"/>
      </w:pPr>
      <w:r>
        <w:rPr>
          <w:b/>
          <w:bCs/>
        </w:rPr>
        <w:t>Новизна программы</w:t>
      </w:r>
      <w:r>
        <w:t>. Программа построена с учетом возрастных и индивидуальных особенностей детей с постепенным усложнением программного материала. Занятия отличаются комплексным подходом к подготовке детей к обучению, направлены на развитие всех необходимых психологических компонентов готовности ребёнка к школе: познавательных процессов, коммуникативных навыков, эмоционально-волевой сферы и логического мышления. За время обучения у детей формируются умения понимать и выполнять учебную задачу, а также такие качества, как усидчивость, терпеливость, умение общаться со сверстниками, доброжелательность.</w:t>
      </w:r>
    </w:p>
    <w:p w14:paraId="0E3EA425" w14:textId="77777777" w:rsidR="007E6EF7" w:rsidRDefault="00EB053F" w:rsidP="00EB053F">
      <w:pPr>
        <w:pStyle w:val="a4"/>
        <w:ind w:firstLine="720"/>
        <w:jc w:val="both"/>
      </w:pPr>
      <w:r>
        <w:rPr>
          <w:b/>
          <w:bCs/>
        </w:rPr>
        <w:t xml:space="preserve">Педагогическая целесообразность </w:t>
      </w:r>
      <w:r>
        <w:t>программы объясняется тем, что она разработана с учетом современных образовательных технологий, которые находят свое отражение в:</w:t>
      </w:r>
    </w:p>
    <w:p w14:paraId="142BC8E1" w14:textId="77777777" w:rsidR="007E6EF7" w:rsidRDefault="00EB053F" w:rsidP="00EB053F">
      <w:pPr>
        <w:pStyle w:val="a4"/>
        <w:numPr>
          <w:ilvl w:val="0"/>
          <w:numId w:val="3"/>
        </w:numPr>
        <w:tabs>
          <w:tab w:val="left" w:pos="1166"/>
          <w:tab w:val="left" w:pos="4469"/>
        </w:tabs>
        <w:ind w:firstLine="720"/>
        <w:jc w:val="both"/>
      </w:pPr>
      <w:bookmarkStart w:id="12" w:name="bookmark12"/>
      <w:bookmarkEnd w:id="12"/>
      <w:r>
        <w:t>принципах обучения:</w:t>
      </w:r>
      <w:r>
        <w:tab/>
        <w:t>постепенное приобретение навыков</w:t>
      </w:r>
    </w:p>
    <w:p w14:paraId="6EC6245F" w14:textId="77777777" w:rsidR="007E6EF7" w:rsidRDefault="00EB053F" w:rsidP="00EB053F">
      <w:pPr>
        <w:pStyle w:val="a4"/>
        <w:tabs>
          <w:tab w:val="left" w:pos="5760"/>
        </w:tabs>
        <w:ind w:firstLine="0"/>
        <w:jc w:val="both"/>
      </w:pPr>
      <w:r>
        <w:t>(усложнение выполняемых заданий);</w:t>
      </w:r>
      <w:r>
        <w:tab/>
        <w:t>посильность заданий для</w:t>
      </w:r>
    </w:p>
    <w:p w14:paraId="426E3909" w14:textId="77777777" w:rsidR="007E6EF7" w:rsidRDefault="00EB053F" w:rsidP="00EB053F">
      <w:pPr>
        <w:pStyle w:val="a4"/>
        <w:ind w:firstLine="0"/>
        <w:jc w:val="both"/>
      </w:pPr>
      <w:r>
        <w:t xml:space="preserve">воспитанников; системность проведения занятий; соответствие содержания </w:t>
      </w:r>
      <w:r>
        <w:lastRenderedPageBreak/>
        <w:t>образования уровню развития современной науки и техники; единства процессов обучения и воспитания.</w:t>
      </w:r>
    </w:p>
    <w:p w14:paraId="198EF719" w14:textId="77777777" w:rsidR="007E6EF7" w:rsidRDefault="00EB053F">
      <w:pPr>
        <w:pStyle w:val="a4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3" w:name="bookmark13"/>
      <w:bookmarkEnd w:id="13"/>
      <w:r>
        <w:t>формах и методах обучения:</w:t>
      </w:r>
    </w:p>
    <w:p w14:paraId="1CAA31FB" w14:textId="77777777" w:rsidR="007E6EF7" w:rsidRDefault="00EB053F">
      <w:pPr>
        <w:pStyle w:val="a4"/>
        <w:numPr>
          <w:ilvl w:val="0"/>
          <w:numId w:val="3"/>
        </w:numPr>
        <w:tabs>
          <w:tab w:val="left" w:pos="1045"/>
        </w:tabs>
        <w:ind w:firstLine="720"/>
        <w:jc w:val="both"/>
      </w:pPr>
      <w:bookmarkStart w:id="14" w:name="bookmark14"/>
      <w:bookmarkEnd w:id="14"/>
      <w:r>
        <w:t>методах контроля и управления образовательным процессом: индивидуальные консультации родителей.</w:t>
      </w:r>
    </w:p>
    <w:p w14:paraId="484C30FE" w14:textId="77777777" w:rsidR="007E6EF7" w:rsidRDefault="00EB053F">
      <w:pPr>
        <w:pStyle w:val="a4"/>
        <w:ind w:firstLine="720"/>
        <w:jc w:val="both"/>
      </w:pPr>
      <w:r>
        <w:rPr>
          <w:b/>
          <w:bCs/>
        </w:rPr>
        <w:t>Адресат Программы</w:t>
      </w:r>
      <w:r>
        <w:t>.</w:t>
      </w:r>
    </w:p>
    <w:p w14:paraId="2E004CB4" w14:textId="77777777" w:rsidR="007E6EF7" w:rsidRDefault="00EB053F">
      <w:pPr>
        <w:pStyle w:val="a4"/>
        <w:ind w:firstLine="720"/>
        <w:jc w:val="both"/>
      </w:pPr>
      <w:r>
        <w:t>Данная программа предназначена к реализации для воспитанников в возрасте 5-6 лет.</w:t>
      </w:r>
    </w:p>
    <w:p w14:paraId="5C8B535B" w14:textId="77777777" w:rsidR="007E6EF7" w:rsidRDefault="00EB053F">
      <w:pPr>
        <w:pStyle w:val="a4"/>
        <w:ind w:firstLine="720"/>
        <w:jc w:val="both"/>
      </w:pPr>
      <w:r>
        <w:t>Срок реализации программы - 1 год.</w:t>
      </w:r>
    </w:p>
    <w:p w14:paraId="6809AC36" w14:textId="77777777" w:rsidR="007E6EF7" w:rsidRDefault="00EB053F">
      <w:pPr>
        <w:pStyle w:val="a4"/>
        <w:ind w:firstLine="720"/>
        <w:jc w:val="both"/>
      </w:pPr>
      <w:r>
        <w:t>Срок обучения - 8 месяцев с октября по май (64 часа в год из расчёта 2 занятия в неделю).</w:t>
      </w:r>
    </w:p>
    <w:p w14:paraId="562091DF" w14:textId="77777777" w:rsidR="007E6EF7" w:rsidRDefault="00EB053F">
      <w:pPr>
        <w:pStyle w:val="a4"/>
        <w:ind w:firstLine="720"/>
        <w:jc w:val="both"/>
      </w:pPr>
      <w:r>
        <w:t>Режим занятий - 2 раза в неделю (25 минут).</w:t>
      </w:r>
    </w:p>
    <w:p w14:paraId="3A88F453" w14:textId="77777777" w:rsidR="007E6EF7" w:rsidRDefault="00EB053F">
      <w:pPr>
        <w:pStyle w:val="22"/>
        <w:keepNext/>
        <w:keepLines/>
        <w:numPr>
          <w:ilvl w:val="0"/>
          <w:numId w:val="2"/>
        </w:numPr>
        <w:tabs>
          <w:tab w:val="left" w:pos="589"/>
        </w:tabs>
      </w:pPr>
      <w:bookmarkStart w:id="15" w:name="bookmark17"/>
      <w:bookmarkStart w:id="16" w:name="bookmark15"/>
      <w:bookmarkStart w:id="17" w:name="bookmark16"/>
      <w:bookmarkStart w:id="18" w:name="bookmark18"/>
      <w:bookmarkEnd w:id="15"/>
      <w:r>
        <w:t>Цели и задачи реализации программы</w:t>
      </w:r>
      <w:bookmarkEnd w:id="16"/>
      <w:bookmarkEnd w:id="17"/>
      <w:bookmarkEnd w:id="18"/>
    </w:p>
    <w:p w14:paraId="3311E59A" w14:textId="77777777" w:rsidR="007E6EF7" w:rsidRDefault="00EB053F">
      <w:pPr>
        <w:pStyle w:val="a4"/>
        <w:ind w:firstLine="720"/>
        <w:jc w:val="both"/>
      </w:pPr>
      <w:r>
        <w:rPr>
          <w:b/>
          <w:bCs/>
        </w:rPr>
        <w:t>Цель программы</w:t>
      </w:r>
      <w:r>
        <w:t xml:space="preserve">: овладение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грамоты, что формирует психологическую готовность к обучению в школе и обеспечивает преемственность со следующей ступенью системы общего образования. </w:t>
      </w:r>
      <w:r>
        <w:rPr>
          <w:b/>
          <w:bCs/>
        </w:rPr>
        <w:t>Задачи</w:t>
      </w:r>
      <w:r>
        <w:t>:</w:t>
      </w:r>
    </w:p>
    <w:p w14:paraId="50A2096E" w14:textId="77777777" w:rsidR="007E6EF7" w:rsidRDefault="00EB053F">
      <w:pPr>
        <w:pStyle w:val="a4"/>
        <w:ind w:firstLine="720"/>
        <w:jc w:val="both"/>
      </w:pPr>
      <w:r>
        <w:t>Обучающие:</w:t>
      </w:r>
    </w:p>
    <w:p w14:paraId="73509B8C" w14:textId="77777777" w:rsidR="007E6EF7" w:rsidRDefault="00EB053F">
      <w:pPr>
        <w:pStyle w:val="a4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9" w:name="bookmark19"/>
      <w:bookmarkEnd w:id="19"/>
      <w:r>
        <w:t>Обогащать активный и пассивный словарь</w:t>
      </w:r>
    </w:p>
    <w:p w14:paraId="766C3AD9" w14:textId="77777777" w:rsidR="007E6EF7" w:rsidRDefault="00EB053F">
      <w:pPr>
        <w:pStyle w:val="a4"/>
        <w:numPr>
          <w:ilvl w:val="0"/>
          <w:numId w:val="3"/>
        </w:numPr>
        <w:tabs>
          <w:tab w:val="left" w:pos="978"/>
        </w:tabs>
        <w:ind w:firstLine="720"/>
        <w:jc w:val="both"/>
      </w:pPr>
      <w:bookmarkStart w:id="20" w:name="bookmark20"/>
      <w:bookmarkEnd w:id="20"/>
      <w:r>
        <w:t>Формировать умение выполнять звуко-буквенный анализ слов, делить слова на слоги, выделять ударный слог</w:t>
      </w:r>
    </w:p>
    <w:p w14:paraId="311A93BD" w14:textId="77777777" w:rsidR="007E6EF7" w:rsidRDefault="00EB053F">
      <w:pPr>
        <w:pStyle w:val="a4"/>
        <w:numPr>
          <w:ilvl w:val="0"/>
          <w:numId w:val="3"/>
        </w:numPr>
        <w:tabs>
          <w:tab w:val="left" w:pos="992"/>
        </w:tabs>
        <w:ind w:firstLine="720"/>
        <w:jc w:val="both"/>
      </w:pPr>
      <w:bookmarkStart w:id="21" w:name="bookmark21"/>
      <w:bookmarkEnd w:id="21"/>
      <w:r>
        <w:t>Обучать чтению по слогам с переходом к чтению целыми словами;</w:t>
      </w:r>
    </w:p>
    <w:p w14:paraId="63A28BB4" w14:textId="77777777" w:rsidR="007E6EF7" w:rsidRDefault="00EB053F">
      <w:pPr>
        <w:pStyle w:val="a4"/>
        <w:ind w:firstLine="720"/>
        <w:jc w:val="both"/>
      </w:pPr>
      <w:r>
        <w:t>Развивающие:</w:t>
      </w:r>
    </w:p>
    <w:p w14:paraId="6DD6749F" w14:textId="77777777" w:rsidR="007E6EF7" w:rsidRDefault="00EB053F">
      <w:pPr>
        <w:pStyle w:val="a4"/>
        <w:numPr>
          <w:ilvl w:val="0"/>
          <w:numId w:val="3"/>
        </w:numPr>
        <w:tabs>
          <w:tab w:val="left" w:pos="992"/>
        </w:tabs>
        <w:ind w:firstLine="720"/>
        <w:jc w:val="both"/>
      </w:pPr>
      <w:bookmarkStart w:id="22" w:name="bookmark22"/>
      <w:bookmarkEnd w:id="22"/>
      <w:r>
        <w:t>Развивать звуковую культуру речи детей</w:t>
      </w:r>
    </w:p>
    <w:p w14:paraId="5744D7BE" w14:textId="77777777" w:rsidR="007E6EF7" w:rsidRDefault="00EB053F">
      <w:pPr>
        <w:pStyle w:val="a4"/>
        <w:numPr>
          <w:ilvl w:val="0"/>
          <w:numId w:val="3"/>
        </w:numPr>
        <w:tabs>
          <w:tab w:val="left" w:pos="992"/>
        </w:tabs>
        <w:ind w:firstLine="720"/>
        <w:jc w:val="both"/>
      </w:pPr>
      <w:bookmarkStart w:id="23" w:name="bookmark23"/>
      <w:bookmarkEnd w:id="23"/>
      <w:r>
        <w:t>Способствовать развитию графических навыков.</w:t>
      </w:r>
    </w:p>
    <w:p w14:paraId="07158817" w14:textId="77777777" w:rsidR="007E6EF7" w:rsidRDefault="00EB053F">
      <w:pPr>
        <w:pStyle w:val="a4"/>
        <w:numPr>
          <w:ilvl w:val="0"/>
          <w:numId w:val="3"/>
        </w:numPr>
        <w:tabs>
          <w:tab w:val="left" w:pos="992"/>
        </w:tabs>
        <w:ind w:firstLine="720"/>
        <w:jc w:val="both"/>
      </w:pPr>
      <w:bookmarkStart w:id="24" w:name="bookmark24"/>
      <w:bookmarkEnd w:id="24"/>
      <w:r>
        <w:t>Развивать мелкую моторику</w:t>
      </w:r>
    </w:p>
    <w:p w14:paraId="60129BB1" w14:textId="77777777" w:rsidR="007E6EF7" w:rsidRDefault="00EB053F">
      <w:pPr>
        <w:pStyle w:val="a4"/>
        <w:numPr>
          <w:ilvl w:val="0"/>
          <w:numId w:val="3"/>
        </w:numPr>
        <w:tabs>
          <w:tab w:val="left" w:pos="992"/>
        </w:tabs>
        <w:ind w:firstLine="720"/>
        <w:jc w:val="both"/>
      </w:pPr>
      <w:bookmarkStart w:id="25" w:name="bookmark25"/>
      <w:bookmarkEnd w:id="25"/>
      <w:r>
        <w:t>Формировать позитивную мотивации к обучению;</w:t>
      </w:r>
    </w:p>
    <w:p w14:paraId="44EBBE20" w14:textId="77777777" w:rsidR="007E6EF7" w:rsidRDefault="00EB053F">
      <w:pPr>
        <w:pStyle w:val="a4"/>
        <w:numPr>
          <w:ilvl w:val="0"/>
          <w:numId w:val="3"/>
        </w:numPr>
        <w:tabs>
          <w:tab w:val="left" w:pos="982"/>
        </w:tabs>
        <w:ind w:firstLine="720"/>
        <w:jc w:val="both"/>
      </w:pPr>
      <w:bookmarkStart w:id="26" w:name="bookmark26"/>
      <w:bookmarkEnd w:id="26"/>
      <w:r>
        <w:t>Развивать произвольность психических процессов, способность к волевым усилиям;</w:t>
      </w:r>
    </w:p>
    <w:p w14:paraId="22E9AFE3" w14:textId="77777777" w:rsidR="007E6EF7" w:rsidRDefault="00EB053F">
      <w:pPr>
        <w:pStyle w:val="a4"/>
        <w:numPr>
          <w:ilvl w:val="0"/>
          <w:numId w:val="3"/>
        </w:numPr>
        <w:tabs>
          <w:tab w:val="left" w:pos="982"/>
        </w:tabs>
        <w:ind w:firstLine="720"/>
        <w:jc w:val="both"/>
      </w:pPr>
      <w:bookmarkStart w:id="27" w:name="bookmark27"/>
      <w:bookmarkEnd w:id="27"/>
      <w:r>
        <w:t>Развивать психические процессы (восприятие, внимание, все виды памяти (зрительная, слуховая, двигательная));</w:t>
      </w:r>
    </w:p>
    <w:p w14:paraId="7A0D5E45" w14:textId="77777777" w:rsidR="007E6EF7" w:rsidRDefault="00EB053F">
      <w:pPr>
        <w:pStyle w:val="a4"/>
        <w:ind w:firstLine="720"/>
        <w:jc w:val="both"/>
      </w:pPr>
      <w:r>
        <w:t>Воспитательные</w:t>
      </w:r>
    </w:p>
    <w:p w14:paraId="6DE66FDB" w14:textId="77777777" w:rsidR="007E6EF7" w:rsidRDefault="00EB053F">
      <w:pPr>
        <w:pStyle w:val="a4"/>
        <w:numPr>
          <w:ilvl w:val="0"/>
          <w:numId w:val="3"/>
        </w:numPr>
        <w:tabs>
          <w:tab w:val="left" w:pos="992"/>
        </w:tabs>
        <w:ind w:firstLine="720"/>
        <w:jc w:val="both"/>
      </w:pPr>
      <w:bookmarkStart w:id="28" w:name="bookmark28"/>
      <w:bookmarkEnd w:id="28"/>
      <w:r>
        <w:t>Воспитывать самоконтроль и самооценку</w:t>
      </w:r>
    </w:p>
    <w:p w14:paraId="3C5E08E3" w14:textId="77777777" w:rsidR="007E6EF7" w:rsidRDefault="00EB053F">
      <w:pPr>
        <w:pStyle w:val="a4"/>
        <w:ind w:firstLine="800"/>
        <w:jc w:val="both"/>
      </w:pPr>
      <w:r>
        <w:t>- Воспитывать усидчивость и внимание</w:t>
      </w:r>
    </w:p>
    <w:p w14:paraId="7E87CEB1" w14:textId="77777777" w:rsidR="007E6EF7" w:rsidRDefault="00EB053F">
      <w:pPr>
        <w:pStyle w:val="a4"/>
        <w:numPr>
          <w:ilvl w:val="0"/>
          <w:numId w:val="3"/>
        </w:numPr>
        <w:tabs>
          <w:tab w:val="left" w:pos="1069"/>
        </w:tabs>
        <w:ind w:firstLine="720"/>
        <w:jc w:val="both"/>
      </w:pPr>
      <w:bookmarkStart w:id="29" w:name="bookmark29"/>
      <w:bookmarkEnd w:id="29"/>
      <w:r>
        <w:t>Воспитывать доброжелательные отношения между детьми</w:t>
      </w:r>
    </w:p>
    <w:p w14:paraId="3B116186" w14:textId="77777777" w:rsidR="007E6EF7" w:rsidRDefault="00EB053F">
      <w:pPr>
        <w:pStyle w:val="a4"/>
        <w:numPr>
          <w:ilvl w:val="0"/>
          <w:numId w:val="3"/>
        </w:numPr>
        <w:tabs>
          <w:tab w:val="left" w:pos="1069"/>
        </w:tabs>
        <w:ind w:firstLine="720"/>
        <w:jc w:val="both"/>
      </w:pPr>
      <w:bookmarkStart w:id="30" w:name="bookmark30"/>
      <w:bookmarkEnd w:id="30"/>
      <w:r>
        <w:t>Воспитывать самостоятельность при выполнении заданий</w:t>
      </w:r>
    </w:p>
    <w:p w14:paraId="24D72A06" w14:textId="77777777" w:rsidR="007E6EF7" w:rsidRDefault="00EB053F">
      <w:pPr>
        <w:pStyle w:val="22"/>
        <w:keepNext/>
        <w:keepLines/>
        <w:numPr>
          <w:ilvl w:val="0"/>
          <w:numId w:val="2"/>
        </w:numPr>
        <w:tabs>
          <w:tab w:val="left" w:pos="531"/>
        </w:tabs>
      </w:pPr>
      <w:bookmarkStart w:id="31" w:name="bookmark33"/>
      <w:bookmarkStart w:id="32" w:name="bookmark31"/>
      <w:bookmarkStart w:id="33" w:name="bookmark32"/>
      <w:bookmarkStart w:id="34" w:name="bookmark34"/>
      <w:bookmarkEnd w:id="31"/>
      <w:r>
        <w:t>Принципы и подходы к реализации программы</w:t>
      </w:r>
      <w:bookmarkEnd w:id="32"/>
      <w:bookmarkEnd w:id="33"/>
      <w:bookmarkEnd w:id="34"/>
    </w:p>
    <w:p w14:paraId="6D73E193" w14:textId="77777777" w:rsidR="007E6EF7" w:rsidRDefault="00EB053F">
      <w:pPr>
        <w:pStyle w:val="a4"/>
        <w:ind w:firstLine="720"/>
        <w:jc w:val="both"/>
      </w:pPr>
      <w:r>
        <w:t>Программа построена на принципе гуманно-личностного отношения к ребенку и позволяет обеспечить развивающее обучение дошкольников, формирование базовых основ культуры личности, дает возможность сформировать у детей все психические процессы.</w:t>
      </w:r>
    </w:p>
    <w:p w14:paraId="11A1A37D" w14:textId="77777777" w:rsidR="007E6EF7" w:rsidRDefault="00EB053F">
      <w:pPr>
        <w:pStyle w:val="a4"/>
        <w:ind w:firstLine="720"/>
        <w:jc w:val="both"/>
      </w:pPr>
      <w:r>
        <w:t>Кроме того, Программа имеет в своей основе также следующие принципы:</w:t>
      </w:r>
    </w:p>
    <w:p w14:paraId="0109B939" w14:textId="77777777" w:rsidR="007E6EF7" w:rsidRDefault="00EB053F">
      <w:pPr>
        <w:pStyle w:val="a4"/>
        <w:numPr>
          <w:ilvl w:val="0"/>
          <w:numId w:val="4"/>
        </w:numPr>
        <w:tabs>
          <w:tab w:val="left" w:pos="1063"/>
        </w:tabs>
        <w:ind w:firstLine="720"/>
        <w:jc w:val="both"/>
      </w:pPr>
      <w:bookmarkStart w:id="35" w:name="bookmark35"/>
      <w:bookmarkEnd w:id="35"/>
      <w:r>
        <w:t>принцип индивидуализации, учета возможностей, особенностей развития и потребностей каждого ребенка;</w:t>
      </w:r>
    </w:p>
    <w:p w14:paraId="6D1365C5" w14:textId="77777777" w:rsidR="007E6EF7" w:rsidRDefault="00EB053F">
      <w:pPr>
        <w:pStyle w:val="a4"/>
        <w:numPr>
          <w:ilvl w:val="0"/>
          <w:numId w:val="4"/>
        </w:numPr>
        <w:tabs>
          <w:tab w:val="left" w:pos="1063"/>
        </w:tabs>
        <w:ind w:firstLine="720"/>
        <w:jc w:val="both"/>
      </w:pPr>
      <w:bookmarkStart w:id="36" w:name="bookmark36"/>
      <w:bookmarkEnd w:id="36"/>
      <w:r>
        <w:lastRenderedPageBreak/>
        <w:t>принцип признания каждого ребенка полноправным участником образовательного процесса;</w:t>
      </w:r>
    </w:p>
    <w:p w14:paraId="1C341AE6" w14:textId="77777777" w:rsidR="007E6EF7" w:rsidRDefault="00EB053F">
      <w:pPr>
        <w:pStyle w:val="a4"/>
        <w:numPr>
          <w:ilvl w:val="0"/>
          <w:numId w:val="4"/>
        </w:numPr>
        <w:tabs>
          <w:tab w:val="left" w:pos="1063"/>
          <w:tab w:val="left" w:pos="2395"/>
        </w:tabs>
        <w:ind w:firstLine="720"/>
        <w:jc w:val="both"/>
      </w:pPr>
      <w:bookmarkStart w:id="37" w:name="bookmark37"/>
      <w:bookmarkEnd w:id="37"/>
      <w:r>
        <w:t>принцип</w:t>
      </w:r>
      <w:r>
        <w:tab/>
        <w:t>поддержки детской инициативы и формирования</w:t>
      </w:r>
    </w:p>
    <w:p w14:paraId="15F8B0F7" w14:textId="77777777" w:rsidR="007E6EF7" w:rsidRDefault="00EB053F">
      <w:pPr>
        <w:pStyle w:val="a4"/>
        <w:ind w:firstLine="0"/>
        <w:jc w:val="both"/>
      </w:pPr>
      <w:r>
        <w:t>познавательных интересов каждого ребенка;</w:t>
      </w:r>
    </w:p>
    <w:p w14:paraId="00A9AB2E" w14:textId="77777777" w:rsidR="007E6EF7" w:rsidRDefault="00EB053F">
      <w:pPr>
        <w:pStyle w:val="a4"/>
        <w:numPr>
          <w:ilvl w:val="0"/>
          <w:numId w:val="4"/>
        </w:numPr>
        <w:tabs>
          <w:tab w:val="left" w:pos="1063"/>
        </w:tabs>
        <w:ind w:firstLine="720"/>
        <w:jc w:val="both"/>
      </w:pPr>
      <w:bookmarkStart w:id="38" w:name="bookmark38"/>
      <w:bookmarkEnd w:id="38"/>
      <w:r>
        <w:t>принцип конкретности и доступности учебного материала, соответствия требований, методов, приемов и условия образования индивидуальным и возрастным особенностям детей;</w:t>
      </w:r>
    </w:p>
    <w:p w14:paraId="0818C713" w14:textId="77777777" w:rsidR="007E6EF7" w:rsidRDefault="00EB053F">
      <w:pPr>
        <w:pStyle w:val="a4"/>
        <w:numPr>
          <w:ilvl w:val="0"/>
          <w:numId w:val="4"/>
        </w:numPr>
        <w:tabs>
          <w:tab w:val="left" w:pos="939"/>
        </w:tabs>
        <w:ind w:firstLine="720"/>
        <w:jc w:val="both"/>
      </w:pPr>
      <w:bookmarkStart w:id="39" w:name="bookmark39"/>
      <w:bookmarkEnd w:id="39"/>
      <w:r>
        <w:t>принцип систематичности и взаимосвязи учебного материала;</w:t>
      </w:r>
    </w:p>
    <w:p w14:paraId="3999E2B2" w14:textId="77777777" w:rsidR="007E6EF7" w:rsidRDefault="00EB053F">
      <w:pPr>
        <w:pStyle w:val="a4"/>
        <w:numPr>
          <w:ilvl w:val="0"/>
          <w:numId w:val="4"/>
        </w:numPr>
        <w:tabs>
          <w:tab w:val="left" w:pos="939"/>
        </w:tabs>
        <w:spacing w:after="320"/>
        <w:ind w:firstLine="720"/>
        <w:jc w:val="both"/>
      </w:pPr>
      <w:bookmarkStart w:id="40" w:name="bookmark40"/>
      <w:bookmarkEnd w:id="40"/>
      <w:r>
        <w:t>принцип постепенности подачи учебного материала.</w:t>
      </w:r>
    </w:p>
    <w:p w14:paraId="5F9A8DE2" w14:textId="77777777" w:rsidR="007E6EF7" w:rsidRDefault="00EB053F">
      <w:pPr>
        <w:pStyle w:val="22"/>
        <w:keepNext/>
        <w:keepLines/>
        <w:numPr>
          <w:ilvl w:val="0"/>
          <w:numId w:val="2"/>
        </w:numPr>
        <w:tabs>
          <w:tab w:val="left" w:pos="531"/>
        </w:tabs>
      </w:pPr>
      <w:bookmarkStart w:id="41" w:name="bookmark43"/>
      <w:bookmarkStart w:id="42" w:name="bookmark44"/>
      <w:bookmarkEnd w:id="41"/>
      <w:r>
        <w:t>Возрастные характеристики развития детей</w:t>
      </w:r>
      <w:bookmarkEnd w:id="42"/>
    </w:p>
    <w:p w14:paraId="4741F6B6" w14:textId="77777777" w:rsidR="007E6EF7" w:rsidRDefault="00EB053F">
      <w:pPr>
        <w:pStyle w:val="22"/>
        <w:keepNext/>
        <w:keepLines/>
        <w:ind w:left="800" w:hanging="80"/>
        <w:jc w:val="both"/>
      </w:pPr>
      <w:bookmarkStart w:id="43" w:name="bookmark41"/>
      <w:bookmarkStart w:id="44" w:name="bookmark42"/>
      <w:bookmarkStart w:id="45" w:name="bookmark45"/>
      <w:r>
        <w:t>Старший дошкольный возраст, старшая группа (от 5 до 6 лет) Словарь</w:t>
      </w:r>
      <w:bookmarkEnd w:id="43"/>
      <w:bookmarkEnd w:id="44"/>
      <w:bookmarkEnd w:id="45"/>
    </w:p>
    <w:p w14:paraId="48A27544" w14:textId="77777777" w:rsidR="007E6EF7" w:rsidRDefault="00EB053F">
      <w:pPr>
        <w:pStyle w:val="a4"/>
        <w:ind w:firstLine="720"/>
        <w:jc w:val="both"/>
      </w:pPr>
      <w:r>
        <w:t>В словаре ребенка шестого года жизни от двух с половиной до трех тысяч слов, представлены все части речи. Отмечаются случаи употребления причастий и деепричастий. При этом часто допускаются ошибки. (ОДИН ЗАЯЦ НАРИСОВАН СИДЯ, А ДРУГОЙ БЕЖА. ЭТА ЕЛКА ЕЩЕ НЕ ЗАЖГИНА, НЕ ЗАЖГЁНА. Я УВИДЕЛ МНОГО ДВИГУЩИХСЯ МАШИН.)</w:t>
      </w:r>
    </w:p>
    <w:p w14:paraId="1B7980AE" w14:textId="77777777" w:rsidR="007E6EF7" w:rsidRDefault="00EB053F">
      <w:pPr>
        <w:pStyle w:val="22"/>
        <w:keepNext/>
        <w:keepLines/>
        <w:ind w:firstLine="800"/>
        <w:jc w:val="both"/>
      </w:pPr>
      <w:bookmarkStart w:id="46" w:name="bookmark46"/>
      <w:bookmarkStart w:id="47" w:name="bookmark47"/>
      <w:bookmarkStart w:id="48" w:name="bookmark48"/>
      <w:r>
        <w:t>Грамматический строй речи</w:t>
      </w:r>
      <w:bookmarkEnd w:id="46"/>
      <w:bookmarkEnd w:id="47"/>
      <w:bookmarkEnd w:id="48"/>
    </w:p>
    <w:p w14:paraId="1F4A57EC" w14:textId="77777777" w:rsidR="007E6EF7" w:rsidRDefault="00EB053F">
      <w:pPr>
        <w:pStyle w:val="a4"/>
        <w:ind w:firstLine="720"/>
        <w:jc w:val="both"/>
      </w:pPr>
      <w:r>
        <w:t>В этот период формируется языковое чутье, что обеспечивает уверенное употребление в самостоятельных высказываниях практически всех грамматических категорий, хотя отдельные грамматические ошибки все еще встречаются (МЫ СОБРАЛИ МНОГО СЕМЕНОВ. ЭТО МЕСТО ДЛЯ РАЗВОДЕНИЯ ОГНЯ. ВЬЮГА СТАЛА ЕЩЕ БУЙНЕЙ. У СОСНЫ С КАЖДОЙ СТОРОНЫ ПО ТРИ СУЧКУ.). Допускаются ошибки в словообразовании глаголов (Я КАК МЕТАНУ МЯЧ. ЛЯГУШКИ С КОЧКИ НА КОЧКУ ПЕРЕСКАЧИВАЮТ. ПАПА ПРИКНОПИЛ ЭТУ БУМАЖКУ К СТЕНКЕ.). В речи все больше сложноподчиненных предложений (Я ХОЧУ, ЧТОБЫ У МЕНЯ БЫЛ КОТЕНОК. КТО ЛУЧШЕ ВСЕХ РИСУЕТ, ТОТ ВЫРАСТЕТ ХУДОЖНИКОМ. ЗНАЕШЬ, ОТЧЕГО В ВОДОПРОВОДЕ ВОДА ХОЛОДНАЯ?)</w:t>
      </w:r>
    </w:p>
    <w:p w14:paraId="021BC1DE" w14:textId="77777777" w:rsidR="007E6EF7" w:rsidRDefault="00EB053F">
      <w:pPr>
        <w:pStyle w:val="22"/>
        <w:keepNext/>
        <w:keepLines/>
        <w:ind w:firstLine="720"/>
        <w:jc w:val="both"/>
      </w:pPr>
      <w:bookmarkStart w:id="49" w:name="bookmark49"/>
      <w:bookmarkStart w:id="50" w:name="bookmark50"/>
      <w:bookmarkStart w:id="51" w:name="bookmark51"/>
      <w:r>
        <w:t>Фразовая речь, связная речь</w:t>
      </w:r>
      <w:bookmarkEnd w:id="49"/>
      <w:bookmarkEnd w:id="50"/>
      <w:bookmarkEnd w:id="51"/>
    </w:p>
    <w:p w14:paraId="7DE91FE9" w14:textId="77777777" w:rsidR="007E6EF7" w:rsidRDefault="00EB053F">
      <w:pPr>
        <w:pStyle w:val="a4"/>
        <w:ind w:firstLine="720"/>
        <w:jc w:val="both"/>
      </w:pPr>
      <w:r>
        <w:t>Ребенок шестого года жизни уверенно владеет диалогической и монологической формами речи. У него сформированы навыки близкого к тексту и краткого пересказа, он может составить рассказ по серии картинок и по сюжетной картине по предложенному или составленному вместе со взрослым плану, знает и с удовольствием выразительно рассказывает стихи. Проблем в общении со взрослыми и детьми у него не возникает.</w:t>
      </w:r>
    </w:p>
    <w:p w14:paraId="737A2BAC" w14:textId="77777777" w:rsidR="007E6EF7" w:rsidRDefault="00EB053F">
      <w:pPr>
        <w:pStyle w:val="a4"/>
        <w:ind w:firstLine="820"/>
        <w:jc w:val="both"/>
      </w:pPr>
      <w:r>
        <w:rPr>
          <w:b/>
          <w:bCs/>
        </w:rPr>
        <w:t>Фонетико-фонематическая сторона речи</w:t>
      </w:r>
    </w:p>
    <w:p w14:paraId="30EA6A55" w14:textId="77777777" w:rsidR="007E6EF7" w:rsidRDefault="00EB053F">
      <w:pPr>
        <w:pStyle w:val="a4"/>
        <w:spacing w:after="300"/>
        <w:ind w:firstLine="820"/>
        <w:jc w:val="both"/>
      </w:pPr>
      <w:r>
        <w:t>В это время наблюдается активное становление фонетической стороны речи, поэтому к пяти годам и шипящие звуки как правило произносятся правильно и дифференцированы в речевом потоке, уходит смягчение звуков [Ч] и [Щ]. Многие дети осваивают звук [Л]. И только звуки [Р] и [Р’] заменяются на [Л] и [Л’], либо [J], либо опускаются, что считается физиологической нормой. Развивающийся навык слухового восприятия помогает ребенку контролировать собственное произношение и даже слышать ошибки в речи окружающих. Ребенок легко определяет начальный и конечный звуки в словах, может определить количество звуков в трех</w:t>
      </w:r>
      <w:r>
        <w:softHyphen/>
        <w:t xml:space="preserve">пятизвучном </w:t>
      </w:r>
      <w:r>
        <w:lastRenderedPageBreak/>
        <w:t>слове, может подобрать слово на заданный звук.</w:t>
      </w:r>
    </w:p>
    <w:p w14:paraId="2BFE1AAB" w14:textId="77777777" w:rsidR="007E6EF7" w:rsidRDefault="00EB053F">
      <w:pPr>
        <w:pStyle w:val="22"/>
        <w:keepNext/>
        <w:keepLines/>
        <w:ind w:firstLine="820"/>
        <w:jc w:val="both"/>
      </w:pPr>
      <w:bookmarkStart w:id="52" w:name="bookmark52"/>
      <w:bookmarkStart w:id="53" w:name="bookmark53"/>
      <w:bookmarkStart w:id="54" w:name="bookmark54"/>
      <w:r>
        <w:t>1.5 Планируемые результаты (целевые ориентиры) освоения программы.</w:t>
      </w:r>
      <w:bookmarkEnd w:id="52"/>
      <w:bookmarkEnd w:id="53"/>
      <w:bookmarkEnd w:id="54"/>
    </w:p>
    <w:p w14:paraId="4E51D927" w14:textId="77777777" w:rsidR="007E6EF7" w:rsidRDefault="00EB053F">
      <w:pPr>
        <w:pStyle w:val="a4"/>
        <w:ind w:firstLine="820"/>
        <w:jc w:val="both"/>
      </w:pPr>
      <w:r>
        <w:t>К концу учебного года ребенок:</w:t>
      </w:r>
    </w:p>
    <w:p w14:paraId="35048E80" w14:textId="77777777" w:rsidR="007E6EF7" w:rsidRDefault="00EB053F">
      <w:pPr>
        <w:pStyle w:val="a4"/>
        <w:numPr>
          <w:ilvl w:val="0"/>
          <w:numId w:val="3"/>
        </w:numPr>
        <w:tabs>
          <w:tab w:val="left" w:pos="1164"/>
        </w:tabs>
        <w:ind w:firstLine="820"/>
        <w:jc w:val="both"/>
      </w:pPr>
      <w:bookmarkStart w:id="55" w:name="bookmark55"/>
      <w:bookmarkEnd w:id="55"/>
      <w:r>
        <w:t>знает буквы русского алфавита;</w:t>
      </w:r>
    </w:p>
    <w:p w14:paraId="0ADB9C78" w14:textId="77777777" w:rsidR="007E6EF7" w:rsidRDefault="00EB053F">
      <w:pPr>
        <w:pStyle w:val="a4"/>
        <w:numPr>
          <w:ilvl w:val="0"/>
          <w:numId w:val="3"/>
        </w:numPr>
        <w:tabs>
          <w:tab w:val="left" w:pos="1164"/>
        </w:tabs>
        <w:ind w:firstLine="820"/>
        <w:jc w:val="both"/>
      </w:pPr>
      <w:bookmarkStart w:id="56" w:name="bookmark56"/>
      <w:bookmarkEnd w:id="56"/>
      <w:r>
        <w:t>пишет печатные буквы русского алфавита в клетке;</w:t>
      </w:r>
    </w:p>
    <w:p w14:paraId="260E6483" w14:textId="77777777" w:rsidR="007E6EF7" w:rsidRDefault="00EB053F">
      <w:pPr>
        <w:pStyle w:val="a4"/>
        <w:numPr>
          <w:ilvl w:val="0"/>
          <w:numId w:val="3"/>
        </w:numPr>
        <w:tabs>
          <w:tab w:val="left" w:pos="1164"/>
        </w:tabs>
        <w:ind w:firstLine="820"/>
        <w:jc w:val="both"/>
      </w:pPr>
      <w:bookmarkStart w:id="57" w:name="bookmark57"/>
      <w:bookmarkEnd w:id="57"/>
      <w:r>
        <w:t>понимает и использует в речи термины «звук» и «буква»;</w:t>
      </w:r>
    </w:p>
    <w:p w14:paraId="1132C2EB" w14:textId="77777777" w:rsidR="007E6EF7" w:rsidRDefault="00EB053F">
      <w:pPr>
        <w:pStyle w:val="a4"/>
        <w:numPr>
          <w:ilvl w:val="0"/>
          <w:numId w:val="3"/>
        </w:numPr>
        <w:tabs>
          <w:tab w:val="left" w:pos="1164"/>
        </w:tabs>
        <w:ind w:firstLine="820"/>
        <w:jc w:val="both"/>
      </w:pPr>
      <w:bookmarkStart w:id="58" w:name="bookmark58"/>
      <w:bookmarkEnd w:id="58"/>
      <w:r>
        <w:t>определяет место звука в слове: в начале, в середине и в конце;</w:t>
      </w:r>
    </w:p>
    <w:p w14:paraId="636C763A" w14:textId="77777777" w:rsidR="007E6EF7" w:rsidRDefault="00EB053F">
      <w:pPr>
        <w:pStyle w:val="a4"/>
        <w:numPr>
          <w:ilvl w:val="0"/>
          <w:numId w:val="3"/>
        </w:numPr>
        <w:tabs>
          <w:tab w:val="left" w:pos="1045"/>
        </w:tabs>
        <w:ind w:firstLine="820"/>
        <w:jc w:val="both"/>
      </w:pPr>
      <w:bookmarkStart w:id="59" w:name="bookmark59"/>
      <w:bookmarkEnd w:id="59"/>
      <w:r>
        <w:t>различает гласные, согласные, твердые и мягкие согласные, звонкие и глухие согласные звуки;</w:t>
      </w:r>
    </w:p>
    <w:p w14:paraId="53008C80" w14:textId="77777777" w:rsidR="007E6EF7" w:rsidRDefault="00EB053F">
      <w:pPr>
        <w:pStyle w:val="a4"/>
        <w:numPr>
          <w:ilvl w:val="0"/>
          <w:numId w:val="3"/>
        </w:numPr>
        <w:tabs>
          <w:tab w:val="left" w:pos="1045"/>
        </w:tabs>
        <w:ind w:firstLine="820"/>
        <w:jc w:val="both"/>
      </w:pPr>
      <w:bookmarkStart w:id="60" w:name="bookmark60"/>
      <w:bookmarkEnd w:id="60"/>
      <w:r>
        <w:t>пользуется графическим обозначением звуков (гласные — красный квадрат, твердые согласные — синий квадрат, мягкие согласные — зеленый квадрат);</w:t>
      </w:r>
    </w:p>
    <w:p w14:paraId="571AE6E3" w14:textId="77777777" w:rsidR="007E6EF7" w:rsidRDefault="00EB053F">
      <w:pPr>
        <w:pStyle w:val="a4"/>
        <w:numPr>
          <w:ilvl w:val="0"/>
          <w:numId w:val="3"/>
        </w:numPr>
        <w:tabs>
          <w:tab w:val="left" w:pos="1164"/>
        </w:tabs>
        <w:ind w:firstLine="820"/>
      </w:pPr>
      <w:bookmarkStart w:id="61" w:name="bookmark61"/>
      <w:bookmarkEnd w:id="61"/>
      <w:r>
        <w:t>умеет записывать слова условными обозначениями, буквами;</w:t>
      </w:r>
    </w:p>
    <w:p w14:paraId="3E186AE1" w14:textId="77777777" w:rsidR="007E6EF7" w:rsidRDefault="00EB053F">
      <w:pPr>
        <w:pStyle w:val="a4"/>
        <w:numPr>
          <w:ilvl w:val="0"/>
          <w:numId w:val="3"/>
        </w:numPr>
        <w:tabs>
          <w:tab w:val="left" w:pos="1164"/>
        </w:tabs>
        <w:ind w:firstLine="820"/>
        <w:jc w:val="both"/>
      </w:pPr>
      <w:bookmarkStart w:id="62" w:name="bookmark62"/>
      <w:bookmarkEnd w:id="62"/>
      <w:r>
        <w:t>соотносит звук и букву;</w:t>
      </w:r>
    </w:p>
    <w:p w14:paraId="49C92077" w14:textId="77777777" w:rsidR="007E6EF7" w:rsidRDefault="00EB053F">
      <w:pPr>
        <w:pStyle w:val="a4"/>
        <w:numPr>
          <w:ilvl w:val="0"/>
          <w:numId w:val="3"/>
        </w:numPr>
        <w:tabs>
          <w:tab w:val="left" w:pos="1164"/>
        </w:tabs>
        <w:ind w:firstLine="820"/>
        <w:jc w:val="both"/>
      </w:pPr>
      <w:bookmarkStart w:id="63" w:name="bookmark63"/>
      <w:bookmarkEnd w:id="63"/>
      <w:r>
        <w:t>пишет слова, предложения условными обозначениями, буквами.</w:t>
      </w:r>
    </w:p>
    <w:p w14:paraId="43EF5032" w14:textId="77777777" w:rsidR="007E6EF7" w:rsidRDefault="00EB053F">
      <w:pPr>
        <w:pStyle w:val="a4"/>
        <w:numPr>
          <w:ilvl w:val="0"/>
          <w:numId w:val="3"/>
        </w:numPr>
        <w:tabs>
          <w:tab w:val="left" w:pos="1040"/>
        </w:tabs>
        <w:ind w:firstLine="820"/>
        <w:jc w:val="both"/>
      </w:pPr>
      <w:bookmarkStart w:id="64" w:name="bookmark64"/>
      <w:bookmarkEnd w:id="64"/>
      <w:r>
        <w:t>определяет ударный слог, ударную гласную и обозначает соответствующим значком;</w:t>
      </w:r>
    </w:p>
    <w:p w14:paraId="4EE45545" w14:textId="77777777" w:rsidR="007E6EF7" w:rsidRDefault="00EB053F">
      <w:pPr>
        <w:pStyle w:val="a4"/>
        <w:numPr>
          <w:ilvl w:val="0"/>
          <w:numId w:val="3"/>
        </w:numPr>
        <w:tabs>
          <w:tab w:val="left" w:pos="1164"/>
        </w:tabs>
        <w:ind w:firstLine="820"/>
        <w:jc w:val="both"/>
      </w:pPr>
      <w:bookmarkStart w:id="65" w:name="bookmark65"/>
      <w:bookmarkEnd w:id="65"/>
      <w:r>
        <w:t>проводит звуковой анализ слов;</w:t>
      </w:r>
    </w:p>
    <w:p w14:paraId="28A8205E" w14:textId="77777777" w:rsidR="007E6EF7" w:rsidRDefault="00EB053F">
      <w:pPr>
        <w:pStyle w:val="a4"/>
        <w:numPr>
          <w:ilvl w:val="0"/>
          <w:numId w:val="3"/>
        </w:numPr>
        <w:tabs>
          <w:tab w:val="left" w:pos="1164"/>
        </w:tabs>
        <w:ind w:firstLine="820"/>
      </w:pPr>
      <w:bookmarkStart w:id="66" w:name="bookmark66"/>
      <w:bookmarkEnd w:id="66"/>
      <w:r>
        <w:t>читает слова, слоги, предложения, небольшие стихотворные тексты;</w:t>
      </w:r>
    </w:p>
    <w:p w14:paraId="54EE89FE" w14:textId="77777777" w:rsidR="007E6EF7" w:rsidRDefault="00EB053F">
      <w:pPr>
        <w:pStyle w:val="a4"/>
        <w:numPr>
          <w:ilvl w:val="0"/>
          <w:numId w:val="3"/>
        </w:numPr>
        <w:tabs>
          <w:tab w:val="left" w:pos="1040"/>
        </w:tabs>
        <w:spacing w:after="300"/>
        <w:ind w:firstLine="820"/>
        <w:jc w:val="both"/>
      </w:pPr>
      <w:bookmarkStart w:id="67" w:name="bookmark67"/>
      <w:bookmarkEnd w:id="67"/>
      <w:r>
        <w:t>правильно пользуется терминами «звук», «слог», «слово», «предложение»;</w:t>
      </w:r>
    </w:p>
    <w:p w14:paraId="5E30B8ED" w14:textId="77777777" w:rsidR="007E6EF7" w:rsidRDefault="00EB053F">
      <w:pPr>
        <w:pStyle w:val="22"/>
        <w:keepNext/>
        <w:keepLines/>
      </w:pPr>
      <w:bookmarkStart w:id="68" w:name="bookmark68"/>
      <w:bookmarkStart w:id="69" w:name="bookmark69"/>
      <w:bookmarkStart w:id="70" w:name="bookmark70"/>
      <w:r>
        <w:t>1.6. Система оценки результатов освоения программы</w:t>
      </w:r>
      <w:bookmarkEnd w:id="68"/>
      <w:bookmarkEnd w:id="69"/>
      <w:bookmarkEnd w:id="70"/>
    </w:p>
    <w:p w14:paraId="0E334C45" w14:textId="77777777" w:rsidR="007E6EF7" w:rsidRDefault="00EB053F">
      <w:pPr>
        <w:pStyle w:val="a4"/>
        <w:ind w:firstLine="820"/>
        <w:jc w:val="both"/>
      </w:pPr>
      <w:r>
        <w:t>Формы оценки результатов освоения программы: педагогическое наблюдение, опрос, анализ выполнения заданий в рабочих тетрадях, самостоятельная работа, контрольное занятие.</w:t>
      </w:r>
    </w:p>
    <w:p w14:paraId="6101A352" w14:textId="77777777" w:rsidR="007E6EF7" w:rsidRDefault="00EB053F">
      <w:pPr>
        <w:pStyle w:val="a4"/>
        <w:ind w:firstLine="820"/>
        <w:jc w:val="both"/>
      </w:pPr>
      <w:r>
        <w:t>Формы отслеживания и фиксации образовательных результатов: журнал посещаемости, материал анкетирования и тестирования, перечень готовых работ, отзывы детей и родителей.</w:t>
      </w:r>
    </w:p>
    <w:p w14:paraId="16E359BB" w14:textId="77777777" w:rsidR="007E6EF7" w:rsidRDefault="00EB053F">
      <w:pPr>
        <w:pStyle w:val="a4"/>
        <w:ind w:firstLine="820"/>
        <w:jc w:val="both"/>
      </w:pPr>
      <w:r>
        <w:t>Оценка усвоения знаний воспитанников происходит постоянно в ходе образовательной деятельности. Проверяется понимание и усвоение каждой темы, при необходимости проводится дополнительное индивидуальное занятие. Данная система работы позволяет достигнуть полного усвоения программного материала всеми воспитанниками. В конце обучения запланировано итоговое занятие по закреплению и проверке полученных знаний.</w:t>
      </w:r>
    </w:p>
    <w:p w14:paraId="2AF625B7" w14:textId="77777777" w:rsidR="007E6EF7" w:rsidRDefault="00EB053F">
      <w:pPr>
        <w:pStyle w:val="a4"/>
        <w:ind w:firstLine="820"/>
        <w:jc w:val="both"/>
      </w:pPr>
      <w:r>
        <w:t>Одной из форм подведения итогов реализации данной программы является проведение подгруппового или индивидуального занятия с присутствием родителей. Своеобразным показателем эффективности проводимых занятий могут быть отзывы родителей о повышении интереса к обучению чтению.</w:t>
      </w:r>
    </w:p>
    <w:p w14:paraId="40119B99" w14:textId="77777777" w:rsidR="007E6EF7" w:rsidRDefault="00EB053F">
      <w:pPr>
        <w:pStyle w:val="a4"/>
        <w:ind w:firstLine="820"/>
        <w:jc w:val="both"/>
      </w:pPr>
      <w:r>
        <w:t>Итогами проверки знаний, умений, навыков по усвоению программы является педагогическая комплексная диагностика уровня практического осознания элементов языка и речи по Д. Б. Эльконину.</w:t>
      </w:r>
    </w:p>
    <w:p w14:paraId="7E8B064F" w14:textId="77777777" w:rsidR="007E6EF7" w:rsidRDefault="00EB053F">
      <w:pPr>
        <w:pStyle w:val="a4"/>
        <w:ind w:firstLine="820"/>
        <w:jc w:val="both"/>
      </w:pPr>
      <w:r>
        <w:rPr>
          <w:b/>
          <w:bCs/>
          <w:i/>
          <w:iCs/>
        </w:rPr>
        <w:t>Пояснительная записка</w:t>
      </w:r>
    </w:p>
    <w:p w14:paraId="367DFAB6" w14:textId="77777777" w:rsidR="007E6EF7" w:rsidRDefault="00EB053F">
      <w:pPr>
        <w:pStyle w:val="a4"/>
        <w:ind w:firstLine="820"/>
        <w:jc w:val="both"/>
      </w:pPr>
      <w:r>
        <w:t xml:space="preserve">В состав речевого развития детей дошкольного возраста совместно с возрастанием практических навыков, как бытовых, так и общественных, входит осознание ими языковой действительности в процессе специально организованного </w:t>
      </w:r>
      <w:r>
        <w:lastRenderedPageBreak/>
        <w:t>обучения. Изучение практического осознания элементов речи детьми обычно определяется на уровне анализа выделения слова, фонемного анализа и анализа предложения. При исследовании даются следующие задания.</w:t>
      </w:r>
    </w:p>
    <w:p w14:paraId="1A07F541" w14:textId="77777777" w:rsidR="007E6EF7" w:rsidRDefault="00EB053F">
      <w:pPr>
        <w:pStyle w:val="a4"/>
        <w:numPr>
          <w:ilvl w:val="0"/>
          <w:numId w:val="5"/>
        </w:numPr>
        <w:tabs>
          <w:tab w:val="left" w:pos="1142"/>
        </w:tabs>
        <w:ind w:firstLine="820"/>
        <w:jc w:val="both"/>
      </w:pPr>
      <w:bookmarkStart w:id="71" w:name="bookmark71"/>
      <w:bookmarkEnd w:id="71"/>
      <w:r>
        <w:rPr>
          <w:i/>
          <w:iCs/>
        </w:rPr>
        <w:t>Скажи одно слово.</w:t>
      </w:r>
    </w:p>
    <w:p w14:paraId="3E588FFC" w14:textId="77777777" w:rsidR="007E6EF7" w:rsidRDefault="00EB053F">
      <w:pPr>
        <w:pStyle w:val="a4"/>
        <w:numPr>
          <w:ilvl w:val="0"/>
          <w:numId w:val="5"/>
        </w:numPr>
        <w:tabs>
          <w:tab w:val="left" w:pos="1073"/>
        </w:tabs>
        <w:ind w:firstLine="820"/>
        <w:jc w:val="both"/>
      </w:pPr>
      <w:bookmarkStart w:id="72" w:name="bookmark72"/>
      <w:bookmarkEnd w:id="72"/>
      <w:r>
        <w:rPr>
          <w:i/>
          <w:iCs/>
        </w:rPr>
        <w:t>Произнеси один звук. Сколько звуков в слове «дом»? Назови звуки в этом слове.</w:t>
      </w:r>
    </w:p>
    <w:p w14:paraId="66989A6D" w14:textId="77777777" w:rsidR="007E6EF7" w:rsidRDefault="00EB053F">
      <w:pPr>
        <w:pStyle w:val="a4"/>
        <w:numPr>
          <w:ilvl w:val="0"/>
          <w:numId w:val="5"/>
        </w:numPr>
        <w:tabs>
          <w:tab w:val="left" w:pos="1073"/>
        </w:tabs>
        <w:ind w:firstLine="820"/>
        <w:jc w:val="both"/>
      </w:pPr>
      <w:bookmarkStart w:id="73" w:name="bookmark73"/>
      <w:bookmarkEnd w:id="73"/>
      <w:r>
        <w:rPr>
          <w:i/>
          <w:iCs/>
        </w:rPr>
        <w:t>Скажи одно предложение. Сколько слов в предложении «Дети любят играть»? Назови первое слово, второе, третье.</w:t>
      </w:r>
    </w:p>
    <w:p w14:paraId="07692650" w14:textId="77777777" w:rsidR="007E6EF7" w:rsidRDefault="00EB053F">
      <w:pPr>
        <w:pStyle w:val="a4"/>
        <w:spacing w:after="300"/>
        <w:ind w:firstLine="820"/>
        <w:jc w:val="both"/>
      </w:pPr>
      <w:r>
        <w:t>При оценке результата высшая общая оценка составляет 7 баллов. Также ответы могут быть оценены: 1 балл - верные ответы, 0 баллов - неверные. Все результаты обследования заносятся в таблицу.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9"/>
        <w:gridCol w:w="2131"/>
        <w:gridCol w:w="1814"/>
        <w:gridCol w:w="2021"/>
        <w:gridCol w:w="442"/>
        <w:gridCol w:w="1262"/>
      </w:tblGrid>
      <w:tr w:rsidR="007E6EF7" w14:paraId="0E735A20" w14:textId="77777777">
        <w:trPr>
          <w:trHeight w:hRule="exact" w:val="331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EF6EF3" w14:textId="77777777" w:rsidR="007E6EF7" w:rsidRDefault="00EB053F">
            <w:pPr>
              <w:pStyle w:val="a2"/>
              <w:jc w:val="center"/>
            </w:pPr>
            <w:r>
              <w:rPr>
                <w:b/>
                <w:bCs/>
              </w:rPr>
              <w:t>Фамилия и</w:t>
            </w:r>
          </w:p>
        </w:tc>
        <w:tc>
          <w:tcPr>
            <w:tcW w:w="640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8060B4" w14:textId="77777777" w:rsidR="007E6EF7" w:rsidRDefault="00EB053F">
            <w:pPr>
              <w:pStyle w:val="a2"/>
              <w:ind w:left="1440"/>
            </w:pPr>
            <w:r>
              <w:rPr>
                <w:b/>
                <w:bCs/>
              </w:rPr>
              <w:t>Количественная оценка в баллах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0ABFF8" w14:textId="77777777" w:rsidR="007E6EF7" w:rsidRDefault="00EB053F">
            <w:pPr>
              <w:pStyle w:val="a2"/>
            </w:pPr>
            <w:r>
              <w:rPr>
                <w:b/>
                <w:bCs/>
              </w:rPr>
              <w:t>Общая</w:t>
            </w:r>
          </w:p>
        </w:tc>
      </w:tr>
      <w:tr w:rsidR="007E6EF7" w14:paraId="4E748CE6" w14:textId="77777777">
        <w:trPr>
          <w:trHeight w:hRule="exact" w:val="931"/>
          <w:jc w:val="center"/>
        </w:trPr>
        <w:tc>
          <w:tcPr>
            <w:tcW w:w="2659" w:type="dxa"/>
            <w:tcBorders>
              <w:left w:val="single" w:sz="4" w:space="0" w:color="auto"/>
            </w:tcBorders>
            <w:shd w:val="clear" w:color="auto" w:fill="FFFFFF"/>
          </w:tcPr>
          <w:p w14:paraId="7A55269C" w14:textId="77777777" w:rsidR="007E6EF7" w:rsidRDefault="00EB053F">
            <w:pPr>
              <w:pStyle w:val="a2"/>
              <w:jc w:val="center"/>
            </w:pPr>
            <w:r>
              <w:rPr>
                <w:b/>
                <w:bCs/>
              </w:rPr>
              <w:t>имя ребенка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B71639" w14:textId="77777777" w:rsidR="007E6EF7" w:rsidRDefault="00EB053F">
            <w:pPr>
              <w:pStyle w:val="a2"/>
            </w:pPr>
            <w:r>
              <w:rPr>
                <w:b/>
                <w:bCs/>
              </w:rPr>
              <w:t>выделение слова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DC63BF" w14:textId="77777777" w:rsidR="007E6EF7" w:rsidRDefault="00EB053F">
            <w:pPr>
              <w:pStyle w:val="a2"/>
            </w:pPr>
            <w:r>
              <w:rPr>
                <w:b/>
                <w:bCs/>
              </w:rPr>
              <w:t>фонемный анализ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EB6477" w14:textId="77777777" w:rsidR="007E6EF7" w:rsidRDefault="00EB053F">
            <w:pPr>
              <w:pStyle w:val="a2"/>
            </w:pPr>
            <w:r>
              <w:rPr>
                <w:b/>
                <w:bCs/>
              </w:rPr>
              <w:t>анализ предложений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79E70C" w14:textId="77777777" w:rsidR="007E6EF7" w:rsidRDefault="007E6EF7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</w:tcPr>
          <w:p w14:paraId="16A18B95" w14:textId="77777777" w:rsidR="007E6EF7" w:rsidRDefault="00EB053F">
            <w:pPr>
              <w:pStyle w:val="a2"/>
            </w:pPr>
            <w:r>
              <w:rPr>
                <w:b/>
                <w:bCs/>
              </w:rPr>
              <w:t>оценка</w:t>
            </w:r>
          </w:p>
        </w:tc>
      </w:tr>
      <w:tr w:rsidR="007E6EF7" w14:paraId="57E82A5B" w14:textId="77777777">
        <w:trPr>
          <w:trHeight w:hRule="exact" w:val="336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4E2F1D" w14:textId="77777777" w:rsidR="007E6EF7" w:rsidRDefault="007E6EF7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726A64" w14:textId="77777777" w:rsidR="007E6EF7" w:rsidRDefault="007E6EF7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6845A9" w14:textId="77777777" w:rsidR="007E6EF7" w:rsidRDefault="00EB053F">
            <w:pPr>
              <w:pStyle w:val="a2"/>
            </w:pPr>
            <w:r>
              <w:rPr>
                <w:b/>
                <w:bCs/>
              </w:rPr>
              <w:t>—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453B3C" w14:textId="77777777" w:rsidR="007E6EF7" w:rsidRDefault="007E6EF7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E5AA5" w14:textId="77777777" w:rsidR="007E6EF7" w:rsidRDefault="007E6EF7">
            <w:pPr>
              <w:rPr>
                <w:sz w:val="10"/>
                <w:szCs w:val="10"/>
              </w:rPr>
            </w:pPr>
          </w:p>
        </w:tc>
      </w:tr>
    </w:tbl>
    <w:p w14:paraId="00ADCAAA" w14:textId="77777777" w:rsidR="007E6EF7" w:rsidRDefault="007E6EF7">
      <w:pPr>
        <w:spacing w:after="299" w:line="1" w:lineRule="exact"/>
      </w:pPr>
    </w:p>
    <w:p w14:paraId="26449AED" w14:textId="77777777" w:rsidR="007E6EF7" w:rsidRDefault="00EB053F">
      <w:pPr>
        <w:pStyle w:val="a4"/>
        <w:ind w:firstLine="820"/>
        <w:jc w:val="both"/>
      </w:pPr>
      <w:r>
        <w:rPr>
          <w:b/>
          <w:bCs/>
          <w:i/>
          <w:iCs/>
        </w:rPr>
        <w:t>Обработка и интерпретация результатов исследования</w:t>
      </w:r>
    </w:p>
    <w:p w14:paraId="30F82E4C" w14:textId="77777777" w:rsidR="007E6EF7" w:rsidRDefault="00EB053F">
      <w:pPr>
        <w:pStyle w:val="a4"/>
        <w:ind w:firstLine="820"/>
        <w:jc w:val="both"/>
      </w:pPr>
      <w:r>
        <w:t>6-7 баллов - высокий уровень развития практического осознания элементов речи;</w:t>
      </w:r>
    </w:p>
    <w:p w14:paraId="3C14E16E" w14:textId="77777777" w:rsidR="007E6EF7" w:rsidRDefault="00EB053F">
      <w:pPr>
        <w:pStyle w:val="a4"/>
        <w:ind w:firstLine="820"/>
        <w:jc w:val="both"/>
      </w:pPr>
      <w:r>
        <w:t>4-5 баллов - средний уровень;</w:t>
      </w:r>
    </w:p>
    <w:p w14:paraId="0819038E" w14:textId="77777777" w:rsidR="007E6EF7" w:rsidRDefault="00EB053F">
      <w:pPr>
        <w:pStyle w:val="a4"/>
        <w:ind w:firstLine="820"/>
        <w:jc w:val="both"/>
      </w:pPr>
      <w:r>
        <w:t>3 балла - низкий уровень осознания языковых элементов.</w:t>
      </w:r>
    </w:p>
    <w:p w14:paraId="42AA1E6D" w14:textId="77777777" w:rsidR="007E6EF7" w:rsidRDefault="00EB053F">
      <w:pPr>
        <w:pStyle w:val="a4"/>
        <w:ind w:firstLine="820"/>
        <w:jc w:val="both"/>
      </w:pPr>
      <w:r>
        <w:t>На основе суммарной оценки всех сторон развития речи делается вывод об уровне речевого развития.</w:t>
      </w:r>
    </w:p>
    <w:p w14:paraId="135E0C26" w14:textId="77777777" w:rsidR="007E6EF7" w:rsidRDefault="00EB053F">
      <w:pPr>
        <w:pStyle w:val="a4"/>
        <w:spacing w:after="320"/>
        <w:ind w:firstLine="820"/>
        <w:jc w:val="both"/>
      </w:pPr>
      <w:r>
        <w:t>На основе полученных данных делаются выводы, строится стратегия работы, выявляются сильные и слабые стороны, разрабатываются технология достижения ожидаемого результата, формы и способы устранения недостатков.</w:t>
      </w:r>
    </w:p>
    <w:p w14:paraId="1A04CB66" w14:textId="77777777" w:rsidR="007E6EF7" w:rsidRDefault="00EB053F">
      <w:pPr>
        <w:pStyle w:val="a4"/>
        <w:numPr>
          <w:ilvl w:val="0"/>
          <w:numId w:val="1"/>
        </w:numPr>
        <w:tabs>
          <w:tab w:val="left" w:pos="469"/>
        </w:tabs>
        <w:ind w:firstLine="0"/>
        <w:jc w:val="center"/>
      </w:pPr>
      <w:bookmarkStart w:id="74" w:name="bookmark74"/>
      <w:bookmarkEnd w:id="74"/>
      <w:r>
        <w:rPr>
          <w:b/>
          <w:bCs/>
        </w:rPr>
        <w:t>Содержательный раздел.</w:t>
      </w:r>
    </w:p>
    <w:p w14:paraId="44FBC75E" w14:textId="77777777" w:rsidR="007E6EF7" w:rsidRDefault="00EB053F">
      <w:pPr>
        <w:pStyle w:val="a4"/>
        <w:numPr>
          <w:ilvl w:val="0"/>
          <w:numId w:val="6"/>
        </w:numPr>
        <w:tabs>
          <w:tab w:val="left" w:pos="598"/>
        </w:tabs>
        <w:spacing w:after="320"/>
        <w:ind w:firstLine="0"/>
        <w:jc w:val="center"/>
      </w:pPr>
      <w:bookmarkStart w:id="75" w:name="bookmark75"/>
      <w:bookmarkEnd w:id="75"/>
      <w:r>
        <w:rPr>
          <w:b/>
          <w:bCs/>
        </w:rPr>
        <w:t>Особенности содержания программы</w:t>
      </w:r>
    </w:p>
    <w:p w14:paraId="0A1C4DA6" w14:textId="77777777" w:rsidR="007E6EF7" w:rsidRDefault="00EB053F">
      <w:pPr>
        <w:pStyle w:val="a4"/>
        <w:numPr>
          <w:ilvl w:val="0"/>
          <w:numId w:val="7"/>
        </w:numPr>
        <w:tabs>
          <w:tab w:val="left" w:pos="1121"/>
        </w:tabs>
        <w:ind w:firstLine="820"/>
        <w:jc w:val="both"/>
      </w:pPr>
      <w:bookmarkStart w:id="76" w:name="bookmark76"/>
      <w:bookmarkEnd w:id="76"/>
      <w:r>
        <w:rPr>
          <w:b/>
          <w:bCs/>
        </w:rPr>
        <w:t>период</w:t>
      </w:r>
    </w:p>
    <w:p w14:paraId="7ADB8D60" w14:textId="77777777" w:rsidR="007E6EF7" w:rsidRDefault="00EB053F">
      <w:pPr>
        <w:pStyle w:val="a4"/>
        <w:ind w:firstLine="820"/>
        <w:jc w:val="both"/>
      </w:pPr>
      <w:r>
        <w:rPr>
          <w:b/>
          <w:bCs/>
        </w:rPr>
        <w:t>Развитие фонематических процессов, навыков звукового и слогового анализа и синтеза</w:t>
      </w:r>
    </w:p>
    <w:p w14:paraId="53CBA54B" w14:textId="77777777" w:rsidR="007E6EF7" w:rsidRDefault="00EB053F">
      <w:pPr>
        <w:pStyle w:val="a4"/>
        <w:ind w:firstLine="820"/>
        <w:jc w:val="both"/>
      </w:pPr>
      <w:r>
        <w:t>Воспитание внимания к звуковой стороне речи.</w:t>
      </w:r>
    </w:p>
    <w:p w14:paraId="46910D2E" w14:textId="77777777" w:rsidR="007E6EF7" w:rsidRDefault="00EB053F">
      <w:pPr>
        <w:pStyle w:val="a4"/>
        <w:ind w:firstLine="820"/>
        <w:jc w:val="both"/>
      </w:pPr>
      <w:r>
        <w:t>Формирование умения различать гласные звуки по принципу контраста: [у]—[а], [и]—[у], [э]—[о], [и]—[о], [э]—[у]; гласные, близкие по артикуляции: [у]—[о].</w:t>
      </w:r>
    </w:p>
    <w:p w14:paraId="45B37CDF" w14:textId="77777777" w:rsidR="007E6EF7" w:rsidRDefault="00EB053F">
      <w:pPr>
        <w:pStyle w:val="a4"/>
        <w:ind w:firstLine="820"/>
        <w:jc w:val="both"/>
      </w:pPr>
      <w:r>
        <w:t>Формирование умения дифференцировать согласные раннего онтогенеза, отличающиеся по артикуляции, в открытых слогах: [б]—[н], [м]—[т], [п]—[г] и т. п.</w:t>
      </w:r>
    </w:p>
    <w:p w14:paraId="11CA44B7" w14:textId="77777777" w:rsidR="007E6EF7" w:rsidRDefault="00EB053F">
      <w:pPr>
        <w:pStyle w:val="a4"/>
        <w:ind w:firstLine="820"/>
        <w:jc w:val="both"/>
      </w:pPr>
      <w:r>
        <w:t>Формирование умения различать слова, сходные по звучанию (кот — кит, бочка — точка, миска — киска).</w:t>
      </w:r>
    </w:p>
    <w:p w14:paraId="17BAE1D2" w14:textId="77777777" w:rsidR="007E6EF7" w:rsidRDefault="00EB053F">
      <w:pPr>
        <w:pStyle w:val="a4"/>
        <w:ind w:firstLine="820"/>
        <w:jc w:val="both"/>
      </w:pPr>
      <w:r>
        <w:t>Формирование умения различать гласные и согласные звуки.</w:t>
      </w:r>
    </w:p>
    <w:p w14:paraId="7775F7BF" w14:textId="77777777" w:rsidR="007E6EF7" w:rsidRDefault="00EB053F">
      <w:pPr>
        <w:pStyle w:val="a4"/>
        <w:ind w:firstLine="820"/>
        <w:jc w:val="both"/>
      </w:pPr>
      <w:r>
        <w:t>Формирование навыка выделения гласных звуков из ряда звуков.</w:t>
      </w:r>
    </w:p>
    <w:p w14:paraId="03AE5F04" w14:textId="77777777" w:rsidR="007E6EF7" w:rsidRDefault="00EB053F">
      <w:pPr>
        <w:pStyle w:val="a4"/>
        <w:ind w:firstLine="820"/>
        <w:jc w:val="both"/>
      </w:pPr>
      <w:r>
        <w:t>Формирование первоначальных навыков анализа и синтеза.</w:t>
      </w:r>
    </w:p>
    <w:p w14:paraId="537FBD0C" w14:textId="77777777" w:rsidR="007E6EF7" w:rsidRDefault="00EB053F">
      <w:pPr>
        <w:pStyle w:val="a4"/>
        <w:ind w:firstLine="820"/>
        <w:jc w:val="both"/>
      </w:pPr>
      <w:r>
        <w:lastRenderedPageBreak/>
        <w:t>Обучение выполнению анализа и синтеза слияний гласных звуков.</w:t>
      </w:r>
    </w:p>
    <w:p w14:paraId="66844FB9" w14:textId="77777777" w:rsidR="007E6EF7" w:rsidRDefault="00EB053F">
      <w:pPr>
        <w:pStyle w:val="a4"/>
        <w:ind w:firstLine="820"/>
        <w:jc w:val="both"/>
      </w:pPr>
      <w:r>
        <w:t>Формирование навыков выделения начальных ударных гласных [а], [у],</w:t>
      </w:r>
    </w:p>
    <w:p w14:paraId="7CF3484A" w14:textId="77777777" w:rsidR="007E6EF7" w:rsidRDefault="00EB053F">
      <w:pPr>
        <w:pStyle w:val="a4"/>
        <w:tabs>
          <w:tab w:val="left" w:pos="483"/>
        </w:tabs>
        <w:ind w:firstLine="0"/>
        <w:jc w:val="both"/>
      </w:pPr>
      <w:bookmarkStart w:id="77" w:name="bookmark77"/>
      <w:r>
        <w:t>[</w:t>
      </w:r>
      <w:bookmarkEnd w:id="77"/>
      <w:r>
        <w:t>о]</w:t>
      </w:r>
      <w:r>
        <w:tab/>
        <w:t>, [и] из слов, различения слов с начальными ударными гласными.</w:t>
      </w:r>
    </w:p>
    <w:p w14:paraId="1C294827" w14:textId="77777777" w:rsidR="007E6EF7" w:rsidRDefault="00EB053F">
      <w:pPr>
        <w:pStyle w:val="a4"/>
        <w:ind w:firstLine="820"/>
        <w:jc w:val="both"/>
      </w:pPr>
      <w:r>
        <w:t>Обучение выделению согласных звуков [т], [п], [н], [м], [к] из ряда звуков, слогов, слов, из конца и начала слов; дифференциации звуков, отличающихся по артикуляционным и акустическим признакам ([м]—[н],</w:t>
      </w:r>
    </w:p>
    <w:p w14:paraId="76C1D103" w14:textId="77777777" w:rsidR="007E6EF7" w:rsidRDefault="00EB053F">
      <w:pPr>
        <w:pStyle w:val="a4"/>
        <w:tabs>
          <w:tab w:val="left" w:pos="493"/>
        </w:tabs>
        <w:ind w:firstLine="0"/>
        <w:jc w:val="both"/>
      </w:pPr>
      <w:bookmarkStart w:id="78" w:name="bookmark78"/>
      <w:r>
        <w:t>[</w:t>
      </w:r>
      <w:bookmarkEnd w:id="78"/>
      <w:r>
        <w:t>п]</w:t>
      </w:r>
      <w:r>
        <w:tab/>
        <w:t>—[т], [б]—[д], [к]—[т]) в ряду звуков, слогов, слов.</w:t>
      </w:r>
    </w:p>
    <w:p w14:paraId="047C5FEC" w14:textId="77777777" w:rsidR="007E6EF7" w:rsidRDefault="00EB053F">
      <w:pPr>
        <w:pStyle w:val="a4"/>
        <w:ind w:firstLine="820"/>
        <w:jc w:val="both"/>
      </w:pPr>
      <w:r>
        <w:t>Формирование умения производить анализ и синтез сначала обратных, а потом и прямых слогов и слов из трех звуков (ам, он, пу, та, уха, кот).</w:t>
      </w:r>
    </w:p>
    <w:p w14:paraId="32788FB7" w14:textId="77777777" w:rsidR="007E6EF7" w:rsidRDefault="00EB053F">
      <w:pPr>
        <w:pStyle w:val="a4"/>
        <w:ind w:firstLine="820"/>
        <w:jc w:val="both"/>
      </w:pPr>
      <w:r>
        <w:t>Формирование умения подбирать слова с заданным звуком.</w:t>
      </w:r>
    </w:p>
    <w:p w14:paraId="562E350C" w14:textId="77777777" w:rsidR="007E6EF7" w:rsidRDefault="00EB053F">
      <w:pPr>
        <w:pStyle w:val="a4"/>
        <w:ind w:firstLine="820"/>
        <w:jc w:val="both"/>
      </w:pPr>
      <w:r>
        <w:t>Закрепление понятий звук, гласный звук, согласный звук и умения оперировать этими понятиями.</w:t>
      </w:r>
    </w:p>
    <w:p w14:paraId="45B5F7D5" w14:textId="77777777" w:rsidR="007E6EF7" w:rsidRDefault="00EB053F">
      <w:pPr>
        <w:pStyle w:val="a4"/>
        <w:ind w:firstLine="820"/>
        <w:jc w:val="both"/>
      </w:pPr>
      <w:r>
        <w:t>Развитие внимания к звукослоговой структуре слова в упражнениях на различение длинных и коротких слов; на простукивание, прохлопывание, протопывание слогового рисунка слова.</w:t>
      </w:r>
    </w:p>
    <w:p w14:paraId="70F1847C" w14:textId="77777777" w:rsidR="007E6EF7" w:rsidRDefault="00EB053F">
      <w:pPr>
        <w:pStyle w:val="a4"/>
        <w:ind w:firstLine="820"/>
        <w:jc w:val="both"/>
      </w:pPr>
      <w:r>
        <w:t>Формирование умения делить на слоги двусложные слова, состоящие из открытых слогов (ма-ма, ва-та, ру-ка), и составлять слова из двух данных открытых слогов.</w:t>
      </w:r>
    </w:p>
    <w:p w14:paraId="7C748EA4" w14:textId="77777777" w:rsidR="007E6EF7" w:rsidRDefault="00EB053F">
      <w:pPr>
        <w:pStyle w:val="a4"/>
        <w:ind w:firstLine="820"/>
        <w:jc w:val="both"/>
      </w:pPr>
      <w:r>
        <w:rPr>
          <w:b/>
          <w:bCs/>
        </w:rPr>
        <w:t>Обучение грамоте</w:t>
      </w:r>
    </w:p>
    <w:p w14:paraId="1E9124B0" w14:textId="77777777" w:rsidR="007E6EF7" w:rsidRDefault="00EB053F">
      <w:pPr>
        <w:pStyle w:val="a4"/>
        <w:ind w:firstLine="820"/>
        <w:jc w:val="both"/>
      </w:pPr>
      <w:r>
        <w:t>Формирование понятия буква и представления о том, чем звук отличается от буквы.</w:t>
      </w:r>
    </w:p>
    <w:p w14:paraId="41393833" w14:textId="77777777" w:rsidR="007E6EF7" w:rsidRDefault="00EB053F">
      <w:pPr>
        <w:pStyle w:val="a4"/>
        <w:spacing w:after="320"/>
        <w:ind w:firstLine="820"/>
        <w:jc w:val="both"/>
      </w:pPr>
      <w:r>
        <w:t>Ознакомление с гласными буквами А, У, О, И, с согласными буквами Т, П, Н, М, К.</w:t>
      </w:r>
    </w:p>
    <w:p w14:paraId="4B2DC236" w14:textId="77777777" w:rsidR="007E6EF7" w:rsidRDefault="00EB053F">
      <w:pPr>
        <w:pStyle w:val="a4"/>
        <w:ind w:firstLine="820"/>
        <w:jc w:val="both"/>
      </w:pPr>
      <w:r>
        <w:t>Формирование навыков конструирования букв из палочек, выкладывания из шнурочка и мозаики, лепки из пластилина, «рисования» по тонкому слою манки или песка и в воздухе.</w:t>
      </w:r>
    </w:p>
    <w:p w14:paraId="3580689C" w14:textId="77777777" w:rsidR="007E6EF7" w:rsidRDefault="00EB053F">
      <w:pPr>
        <w:pStyle w:val="a4"/>
        <w:ind w:firstLine="820"/>
        <w:jc w:val="both"/>
      </w:pPr>
      <w:r>
        <w:t>Обучение узнаванию «зашумленных», изображенных с недостающими элементами пройденных букв; нахождению знакомых букв в ряду правильно и зеркально изображенных букв.</w:t>
      </w:r>
    </w:p>
    <w:p w14:paraId="1A39FE18" w14:textId="77777777" w:rsidR="007E6EF7" w:rsidRDefault="00EB053F">
      <w:pPr>
        <w:pStyle w:val="a4"/>
        <w:ind w:firstLine="820"/>
        <w:jc w:val="both"/>
      </w:pPr>
      <w:r>
        <w:t>Формирование навыков составления и чтения слияний гласных, закрытых и открытых слогов и слов с пройденными буквами, осознанного чтения коротких слов.</w:t>
      </w:r>
    </w:p>
    <w:p w14:paraId="3DD594E4" w14:textId="77777777" w:rsidR="007E6EF7" w:rsidRDefault="00EB053F">
      <w:pPr>
        <w:pStyle w:val="a4"/>
        <w:numPr>
          <w:ilvl w:val="0"/>
          <w:numId w:val="7"/>
        </w:numPr>
        <w:tabs>
          <w:tab w:val="left" w:pos="1226"/>
        </w:tabs>
        <w:ind w:firstLine="820"/>
        <w:jc w:val="both"/>
      </w:pPr>
      <w:bookmarkStart w:id="79" w:name="bookmark79"/>
      <w:bookmarkEnd w:id="79"/>
      <w:r>
        <w:rPr>
          <w:b/>
          <w:bCs/>
        </w:rPr>
        <w:t>период</w:t>
      </w:r>
    </w:p>
    <w:p w14:paraId="45BDD52E" w14:textId="77777777" w:rsidR="007E6EF7" w:rsidRDefault="00EB053F">
      <w:pPr>
        <w:pStyle w:val="a4"/>
        <w:ind w:firstLine="820"/>
        <w:jc w:val="both"/>
      </w:pPr>
      <w:r>
        <w:rPr>
          <w:b/>
          <w:bCs/>
        </w:rPr>
        <w:t>Развитие фонематических процессов, навыков звукового и слогового анализа и синтеза</w:t>
      </w:r>
    </w:p>
    <w:p w14:paraId="1EA82433" w14:textId="77777777" w:rsidR="007E6EF7" w:rsidRDefault="00EB053F">
      <w:pPr>
        <w:pStyle w:val="a4"/>
        <w:ind w:firstLine="820"/>
        <w:jc w:val="both"/>
      </w:pPr>
      <w:r>
        <w:t>Совершенствование умения различать на слух длинные и короткие слова.</w:t>
      </w:r>
    </w:p>
    <w:p w14:paraId="33816DE1" w14:textId="77777777" w:rsidR="007E6EF7" w:rsidRDefault="00EB053F">
      <w:pPr>
        <w:pStyle w:val="a4"/>
        <w:ind w:firstLine="820"/>
        <w:jc w:val="both"/>
      </w:pPr>
      <w:r>
        <w:t>Обучение запоминанию и воспроизведению цепочек слогов со сменой ударения и интонации, цепочек слогов с разными согласными и одинаковыми гласными; цепочек слогов со стечением согласных.</w:t>
      </w:r>
    </w:p>
    <w:p w14:paraId="076110CE" w14:textId="77777777" w:rsidR="007E6EF7" w:rsidRDefault="00EB053F">
      <w:pPr>
        <w:pStyle w:val="a4"/>
        <w:ind w:firstLine="820"/>
        <w:jc w:val="both"/>
      </w:pPr>
      <w:r>
        <w:t>Обеспечение дальнейшего усвоения и использования в речи слов различной звукослоговой структуры.</w:t>
      </w:r>
    </w:p>
    <w:p w14:paraId="31CE6DED" w14:textId="77777777" w:rsidR="007E6EF7" w:rsidRDefault="00EB053F">
      <w:pPr>
        <w:pStyle w:val="a4"/>
        <w:ind w:firstLine="820"/>
        <w:jc w:val="both"/>
      </w:pPr>
      <w:r>
        <w:t>Совершенствование умения различать на слух гласные звуки.</w:t>
      </w:r>
    </w:p>
    <w:p w14:paraId="575BF4B0" w14:textId="77777777" w:rsidR="007E6EF7" w:rsidRDefault="00EB053F">
      <w:pPr>
        <w:pStyle w:val="a4"/>
        <w:ind w:firstLine="820"/>
        <w:jc w:val="both"/>
      </w:pPr>
      <w:r>
        <w:t>Закрепление представлений о гласных и согласных звуках, их отличительных признаках.</w:t>
      </w:r>
    </w:p>
    <w:p w14:paraId="7DC6EABC" w14:textId="77777777" w:rsidR="007E6EF7" w:rsidRDefault="00EB053F">
      <w:pPr>
        <w:pStyle w:val="a4"/>
        <w:ind w:firstLine="820"/>
        <w:jc w:val="both"/>
      </w:pPr>
      <w:r>
        <w:t xml:space="preserve">Упражнения в различении на слух гласных и согласных звуков, в подборе слов </w:t>
      </w:r>
      <w:r>
        <w:lastRenderedPageBreak/>
        <w:t>на заданные гласные и согласные звуки.</w:t>
      </w:r>
    </w:p>
    <w:p w14:paraId="53283697" w14:textId="77777777" w:rsidR="007E6EF7" w:rsidRDefault="00EB053F">
      <w:pPr>
        <w:pStyle w:val="a4"/>
        <w:ind w:firstLine="820"/>
        <w:jc w:val="both"/>
      </w:pPr>
      <w:r>
        <w:t>Формирование умения различать на слух согласные звуки, близкие по артикуляционным признакам в ряду звуков, слогов, слов, в предложениях, свободной игровой и речевой деятельности.</w:t>
      </w:r>
    </w:p>
    <w:p w14:paraId="48C32848" w14:textId="77777777" w:rsidR="007E6EF7" w:rsidRDefault="00EB053F">
      <w:pPr>
        <w:pStyle w:val="a4"/>
        <w:ind w:firstLine="820"/>
        <w:jc w:val="both"/>
      </w:pPr>
      <w:r>
        <w:t>Закрепление навыка выделения заданных звуков из ряда звуков, гласных из начала слова, согласных из конца и начала слова.</w:t>
      </w:r>
    </w:p>
    <w:p w14:paraId="01ED1B71" w14:textId="77777777" w:rsidR="007E6EF7" w:rsidRDefault="00EB053F">
      <w:pPr>
        <w:pStyle w:val="a4"/>
        <w:ind w:firstLine="820"/>
        <w:jc w:val="both"/>
      </w:pPr>
      <w:r>
        <w:t>Совершенствование навыка анализа и синтеза открытых и закрытых слогов, слов из трех-пяти звуков (в случае, когда написание слова не расходится с его произношением).</w:t>
      </w:r>
    </w:p>
    <w:p w14:paraId="004263E5" w14:textId="77777777" w:rsidR="007E6EF7" w:rsidRDefault="00EB053F">
      <w:pPr>
        <w:pStyle w:val="a4"/>
        <w:ind w:firstLine="820"/>
        <w:jc w:val="both"/>
      </w:pPr>
      <w:r>
        <w:t>Формирование навыка различения согласных звуков по признакам: глухой — звонкий, твердый — мягкий.</w:t>
      </w:r>
    </w:p>
    <w:p w14:paraId="0DFEF142" w14:textId="77777777" w:rsidR="007E6EF7" w:rsidRDefault="00EB053F">
      <w:pPr>
        <w:pStyle w:val="a4"/>
        <w:ind w:firstLine="820"/>
        <w:jc w:val="both"/>
      </w:pPr>
      <w:r>
        <w:t>Закрепление понятий звук, гласный звук, согласный звук.</w:t>
      </w:r>
    </w:p>
    <w:p w14:paraId="087A29C5" w14:textId="77777777" w:rsidR="007E6EF7" w:rsidRDefault="00EB053F">
      <w:pPr>
        <w:pStyle w:val="a4"/>
        <w:ind w:firstLine="820"/>
        <w:jc w:val="both"/>
      </w:pPr>
      <w:r>
        <w:t>Формирование понятий звонкий согласный звук, глухой согласный звук, мягкий согласный звук, твердый согласный звук.</w:t>
      </w:r>
    </w:p>
    <w:p w14:paraId="51A12802" w14:textId="77777777" w:rsidR="007E6EF7" w:rsidRDefault="00EB053F">
      <w:pPr>
        <w:pStyle w:val="a4"/>
        <w:ind w:firstLine="820"/>
        <w:jc w:val="both"/>
      </w:pPr>
      <w:r>
        <w:t>Формирование навыков слогового анализа и синтеза слов, состоящих из двух слогов, одного слога, трех слогов.</w:t>
      </w:r>
    </w:p>
    <w:p w14:paraId="2E88AC78" w14:textId="77777777" w:rsidR="007E6EF7" w:rsidRDefault="00EB053F">
      <w:pPr>
        <w:pStyle w:val="a4"/>
        <w:ind w:firstLine="820"/>
        <w:jc w:val="both"/>
      </w:pPr>
      <w:r>
        <w:t>Закрепление понятия слог и умения оперировать им.</w:t>
      </w:r>
    </w:p>
    <w:p w14:paraId="4C4D45F8" w14:textId="77777777" w:rsidR="007E6EF7" w:rsidRDefault="00EB053F">
      <w:pPr>
        <w:pStyle w:val="a4"/>
        <w:ind w:firstLine="820"/>
        <w:jc w:val="both"/>
      </w:pPr>
      <w:r>
        <w:rPr>
          <w:b/>
          <w:bCs/>
        </w:rPr>
        <w:t>Обучение грамоте</w:t>
      </w:r>
    </w:p>
    <w:p w14:paraId="4B8214C8" w14:textId="77777777" w:rsidR="007E6EF7" w:rsidRDefault="00EB053F">
      <w:pPr>
        <w:pStyle w:val="a4"/>
        <w:ind w:firstLine="820"/>
        <w:jc w:val="both"/>
      </w:pPr>
      <w:r>
        <w:t>Закрепление понятия буква и представления о том, чем звук отличается от буквы.</w:t>
      </w:r>
    </w:p>
    <w:p w14:paraId="586426C1" w14:textId="77777777" w:rsidR="007E6EF7" w:rsidRDefault="00EB053F">
      <w:pPr>
        <w:pStyle w:val="a4"/>
        <w:ind w:firstLine="820"/>
        <w:jc w:val="both"/>
      </w:pPr>
      <w:r>
        <w:t>Ознакомление с буквами Б, Д, Г, Ф, В, Х, Ы, С, З, Ш, Ж, Э.</w:t>
      </w:r>
    </w:p>
    <w:p w14:paraId="152F9BBF" w14:textId="77777777" w:rsidR="007E6EF7" w:rsidRDefault="00EB053F">
      <w:pPr>
        <w:pStyle w:val="a4"/>
        <w:ind w:firstLine="820"/>
        <w:jc w:val="both"/>
      </w:pPr>
      <w:r>
        <w:t>Совершенствование навыков конструирования букв из палочек, выкладывания из шнурочка и мозаики, лепки из пластилина, «рисования» по тонкому манки или песка и в воздухе.</w:t>
      </w:r>
    </w:p>
    <w:p w14:paraId="5E76BBDC" w14:textId="77777777" w:rsidR="007E6EF7" w:rsidRDefault="00EB053F">
      <w:pPr>
        <w:pStyle w:val="a4"/>
        <w:ind w:firstLine="820"/>
        <w:jc w:val="both"/>
      </w:pPr>
      <w:r>
        <w:t>Обучение узнаванию «зашумленных» изображений пройденных букв; изученных букв, изображенных с недостающими элементами; нахождению знакомых букв в ряду правильно и зеркально изображенных букв.</w:t>
      </w:r>
    </w:p>
    <w:p w14:paraId="0C11E016" w14:textId="77777777" w:rsidR="007E6EF7" w:rsidRDefault="00EB053F">
      <w:pPr>
        <w:pStyle w:val="a4"/>
        <w:ind w:firstLine="820"/>
        <w:jc w:val="both"/>
      </w:pPr>
      <w:r>
        <w:t>Закрепление навыка чтения слогов с изученными буквами.</w:t>
      </w:r>
    </w:p>
    <w:p w14:paraId="24CE5475" w14:textId="77777777" w:rsidR="007E6EF7" w:rsidRDefault="00EB053F">
      <w:pPr>
        <w:pStyle w:val="a4"/>
        <w:ind w:firstLine="820"/>
        <w:jc w:val="both"/>
      </w:pPr>
      <w:r>
        <w:t>Формирование навыка осознанного чтения слов и предложений с изученными буквами.</w:t>
      </w:r>
    </w:p>
    <w:p w14:paraId="1A8AC347" w14:textId="77777777" w:rsidR="007E6EF7" w:rsidRDefault="00EB053F">
      <w:pPr>
        <w:pStyle w:val="a4"/>
        <w:ind w:firstLine="820"/>
        <w:jc w:val="both"/>
      </w:pPr>
      <w:r>
        <w:t>Ознакомление с некоторыми правилами правописания (раздельное написание слов в предложении, употребление прописной буквы в начале предложения и в именах собственных, точка в конце предложения).</w:t>
      </w:r>
    </w:p>
    <w:p w14:paraId="58724C2A" w14:textId="77777777" w:rsidR="007E6EF7" w:rsidRDefault="00EB053F">
      <w:pPr>
        <w:pStyle w:val="a4"/>
        <w:numPr>
          <w:ilvl w:val="0"/>
          <w:numId w:val="7"/>
        </w:numPr>
        <w:tabs>
          <w:tab w:val="left" w:pos="1342"/>
        </w:tabs>
        <w:ind w:firstLine="820"/>
        <w:jc w:val="both"/>
      </w:pPr>
      <w:bookmarkStart w:id="80" w:name="bookmark80"/>
      <w:bookmarkEnd w:id="80"/>
      <w:r>
        <w:rPr>
          <w:b/>
          <w:bCs/>
        </w:rPr>
        <w:t>период</w:t>
      </w:r>
    </w:p>
    <w:p w14:paraId="33E0CB23" w14:textId="77777777" w:rsidR="007E6EF7" w:rsidRDefault="00EB053F">
      <w:pPr>
        <w:pStyle w:val="a4"/>
        <w:ind w:firstLine="820"/>
        <w:jc w:val="both"/>
      </w:pPr>
      <w:r>
        <w:rPr>
          <w:b/>
          <w:bCs/>
        </w:rPr>
        <w:t>Развитие фонематических процессов, навыков звукового и слогового анализа и синтеза</w:t>
      </w:r>
    </w:p>
    <w:p w14:paraId="51DDDC6C" w14:textId="77777777" w:rsidR="007E6EF7" w:rsidRDefault="00EB053F">
      <w:pPr>
        <w:pStyle w:val="a4"/>
        <w:ind w:firstLine="820"/>
        <w:jc w:val="both"/>
      </w:pPr>
      <w:r>
        <w:t>Закрепление представлений о гласных и согласных звуках, их отличительных признаках.</w:t>
      </w:r>
    </w:p>
    <w:p w14:paraId="475E0BDA" w14:textId="77777777" w:rsidR="007E6EF7" w:rsidRDefault="00EB053F">
      <w:pPr>
        <w:pStyle w:val="a4"/>
        <w:ind w:firstLine="820"/>
        <w:jc w:val="both"/>
      </w:pPr>
      <w:r>
        <w:t>Упражнения в различении гласных и согласных звуков, в подборе слов на заданные гласные и согласные звуки.</w:t>
      </w:r>
    </w:p>
    <w:p w14:paraId="7DF98441" w14:textId="77777777" w:rsidR="007E6EF7" w:rsidRDefault="00EB053F">
      <w:pPr>
        <w:pStyle w:val="a4"/>
        <w:ind w:firstLine="820"/>
        <w:jc w:val="both"/>
      </w:pPr>
      <w:r>
        <w:t>Закрепление представлений о твердости-мягкости, глухости-звонкости согласных звуков.</w:t>
      </w:r>
    </w:p>
    <w:p w14:paraId="6853BE8D" w14:textId="77777777" w:rsidR="007E6EF7" w:rsidRDefault="00EB053F">
      <w:pPr>
        <w:pStyle w:val="a4"/>
        <w:ind w:firstLine="820"/>
        <w:jc w:val="both"/>
      </w:pPr>
      <w:r>
        <w:t>Упражнения в дифференциации согласных звуков по акустическим признакам и по месту образования.</w:t>
      </w:r>
    </w:p>
    <w:p w14:paraId="6FC21AAF" w14:textId="77777777" w:rsidR="007E6EF7" w:rsidRDefault="00EB053F">
      <w:pPr>
        <w:pStyle w:val="a4"/>
        <w:ind w:firstLine="820"/>
      </w:pPr>
      <w:r>
        <w:t>Ознакомление с новыми звуками [j], [ц], [ч], [щ], [л], [л’], [р], [р’].</w:t>
      </w:r>
    </w:p>
    <w:p w14:paraId="0486A842" w14:textId="77777777" w:rsidR="007E6EF7" w:rsidRDefault="00EB053F">
      <w:pPr>
        <w:pStyle w:val="a4"/>
        <w:ind w:firstLine="820"/>
        <w:jc w:val="both"/>
      </w:pPr>
      <w:r>
        <w:lastRenderedPageBreak/>
        <w:t>Формирование умения выделять эти звуки на фоне слова, подбирать слова с этими звуками.</w:t>
      </w:r>
    </w:p>
    <w:p w14:paraId="3CF1A90B" w14:textId="77777777" w:rsidR="007E6EF7" w:rsidRDefault="00EB053F">
      <w:pPr>
        <w:pStyle w:val="a4"/>
        <w:ind w:firstLine="820"/>
        <w:jc w:val="both"/>
      </w:pPr>
      <w:r>
        <w:t>Совершенствование навыков звукового анализа и синтеза слов из трех</w:t>
      </w:r>
      <w:r>
        <w:softHyphen/>
        <w:t>пяти звуков.</w:t>
      </w:r>
    </w:p>
    <w:p w14:paraId="1DEEE643" w14:textId="77777777" w:rsidR="007E6EF7" w:rsidRDefault="00EB053F">
      <w:pPr>
        <w:pStyle w:val="a4"/>
        <w:ind w:firstLine="820"/>
        <w:jc w:val="both"/>
      </w:pPr>
      <w:r>
        <w:t>Закрепление навыков слогового анализа и синтеза слов, состоящих из одного, двух, трех слогов.</w:t>
      </w:r>
    </w:p>
    <w:p w14:paraId="710454F4" w14:textId="77777777" w:rsidR="007E6EF7" w:rsidRDefault="00EB053F">
      <w:pPr>
        <w:pStyle w:val="a4"/>
        <w:ind w:firstLine="820"/>
        <w:jc w:val="both"/>
      </w:pPr>
      <w:r>
        <w:rPr>
          <w:b/>
          <w:bCs/>
        </w:rPr>
        <w:t>Обучение грамоте</w:t>
      </w:r>
    </w:p>
    <w:p w14:paraId="4E3C12D2" w14:textId="77777777" w:rsidR="007E6EF7" w:rsidRDefault="00EB053F">
      <w:pPr>
        <w:pStyle w:val="a4"/>
        <w:ind w:firstLine="820"/>
      </w:pPr>
      <w:r>
        <w:t>Ознакомление с буквами Й, Е, Ё, Ю, Я, Ц, Ч, Щ, Л, Р, Ь, Ъ.</w:t>
      </w:r>
    </w:p>
    <w:p w14:paraId="71AAD7A1" w14:textId="77777777" w:rsidR="007E6EF7" w:rsidRDefault="00EB053F">
      <w:pPr>
        <w:pStyle w:val="a4"/>
        <w:ind w:firstLine="900"/>
        <w:jc w:val="both"/>
      </w:pPr>
      <w:r>
        <w:t>Формирование умения правильно называть буквы русского алфавита</w:t>
      </w:r>
    </w:p>
    <w:p w14:paraId="421F376B" w14:textId="77777777" w:rsidR="007E6EF7" w:rsidRDefault="00EB053F">
      <w:pPr>
        <w:pStyle w:val="a4"/>
        <w:ind w:firstLine="900"/>
        <w:jc w:val="both"/>
      </w:pPr>
      <w:r>
        <w:t>Развитие навыков конструирования букв из палочек, кубиков, мозаики, навыков печатания, лепки букв из пластилина.</w:t>
      </w:r>
    </w:p>
    <w:p w14:paraId="429DEE7F" w14:textId="77777777" w:rsidR="007E6EF7" w:rsidRDefault="00EB053F">
      <w:pPr>
        <w:pStyle w:val="a4"/>
        <w:ind w:firstLine="820"/>
        <w:jc w:val="both"/>
      </w:pPr>
      <w:r>
        <w:t>Закрепление умения трансформировать буквы, различать правильно и неправильно напечатанные буквы, допечатывать незаконченные буквы.</w:t>
      </w:r>
    </w:p>
    <w:p w14:paraId="3FD343D2" w14:textId="77777777" w:rsidR="007E6EF7" w:rsidRDefault="00EB053F">
      <w:pPr>
        <w:pStyle w:val="a4"/>
        <w:ind w:firstLine="900"/>
        <w:jc w:val="both"/>
      </w:pPr>
      <w:r>
        <w:t>Совершенствование навыка осознанного чтения слов, предложений, небольших текстов.</w:t>
      </w:r>
    </w:p>
    <w:p w14:paraId="26DDA648" w14:textId="77777777" w:rsidR="007E6EF7" w:rsidRDefault="00EB053F">
      <w:pPr>
        <w:pStyle w:val="a4"/>
        <w:ind w:firstLine="820"/>
        <w:jc w:val="both"/>
      </w:pPr>
      <w:r>
        <w:t>Закрепление знания уже известных детям правил правописания.</w:t>
      </w:r>
    </w:p>
    <w:p w14:paraId="2040ED94" w14:textId="77777777" w:rsidR="007E6EF7" w:rsidRDefault="00EB053F">
      <w:pPr>
        <w:pStyle w:val="a4"/>
        <w:ind w:firstLine="900"/>
        <w:jc w:val="both"/>
      </w:pPr>
      <w:r>
        <w:t>Ознакомление детей с некоторыми правилами правописания (написание ча— ща с буквой А, чу—щу с буквой У).</w:t>
      </w:r>
    </w:p>
    <w:p w14:paraId="75E6FCF0" w14:textId="77777777" w:rsidR="007E6EF7" w:rsidRDefault="00EB053F">
      <w:pPr>
        <w:pStyle w:val="a4"/>
        <w:ind w:firstLine="820"/>
        <w:jc w:val="both"/>
      </w:pPr>
      <w:r>
        <w:t>Формирование навыка разгадывания ребусов, решения кроссвордов, чтения изографов.</w:t>
      </w:r>
    </w:p>
    <w:p w14:paraId="3982698A" w14:textId="77777777" w:rsidR="007E6EF7" w:rsidRDefault="00EB053F">
      <w:pPr>
        <w:pStyle w:val="a4"/>
        <w:numPr>
          <w:ilvl w:val="0"/>
          <w:numId w:val="7"/>
        </w:numPr>
        <w:tabs>
          <w:tab w:val="left" w:pos="1342"/>
        </w:tabs>
        <w:ind w:firstLine="820"/>
        <w:jc w:val="both"/>
      </w:pPr>
      <w:bookmarkStart w:id="81" w:name="bookmark81"/>
      <w:bookmarkEnd w:id="81"/>
      <w:r>
        <w:rPr>
          <w:b/>
          <w:bCs/>
        </w:rPr>
        <w:t>период</w:t>
      </w:r>
    </w:p>
    <w:p w14:paraId="5B17B1C4" w14:textId="77777777" w:rsidR="007E6EF7" w:rsidRDefault="00EB053F">
      <w:pPr>
        <w:pStyle w:val="22"/>
        <w:keepNext/>
        <w:keepLines/>
        <w:ind w:firstLine="820"/>
        <w:jc w:val="both"/>
      </w:pPr>
      <w:bookmarkStart w:id="82" w:name="bookmark82"/>
      <w:bookmarkStart w:id="83" w:name="bookmark83"/>
      <w:bookmarkStart w:id="84" w:name="bookmark84"/>
      <w:r>
        <w:t>Подготовка руки ребенка к письму</w:t>
      </w:r>
      <w:bookmarkEnd w:id="82"/>
      <w:bookmarkEnd w:id="83"/>
      <w:bookmarkEnd w:id="84"/>
    </w:p>
    <w:p w14:paraId="370B95DA" w14:textId="77777777" w:rsidR="007E6EF7" w:rsidRDefault="00EB053F">
      <w:pPr>
        <w:pStyle w:val="a4"/>
        <w:spacing w:after="320"/>
        <w:ind w:firstLine="820"/>
        <w:jc w:val="both"/>
      </w:pPr>
      <w:r>
        <w:t>Способствовать развитию графических навыков.</w:t>
      </w:r>
    </w:p>
    <w:p w14:paraId="5280AA61" w14:textId="77777777" w:rsidR="007E6EF7" w:rsidRDefault="00EB053F">
      <w:pPr>
        <w:pStyle w:val="22"/>
        <w:keepNext/>
        <w:keepLines/>
      </w:pPr>
      <w:bookmarkStart w:id="85" w:name="bookmark85"/>
      <w:bookmarkStart w:id="86" w:name="bookmark86"/>
      <w:bookmarkStart w:id="87" w:name="bookmark87"/>
      <w:r>
        <w:t>2.2.Основные формы работы по реализации программы</w:t>
      </w:r>
      <w:bookmarkEnd w:id="85"/>
      <w:bookmarkEnd w:id="86"/>
      <w:bookmarkEnd w:id="87"/>
    </w:p>
    <w:p w14:paraId="2D153171" w14:textId="77777777" w:rsidR="007E6EF7" w:rsidRDefault="00EB053F">
      <w:pPr>
        <w:pStyle w:val="a4"/>
        <w:ind w:firstLine="900"/>
        <w:jc w:val="both"/>
      </w:pPr>
      <w:r>
        <w:t>Занятие - является основной формой работы с детьми (1 академический час).</w:t>
      </w:r>
    </w:p>
    <w:p w14:paraId="21168C9A" w14:textId="77777777" w:rsidR="007E6EF7" w:rsidRDefault="00EB053F">
      <w:pPr>
        <w:pStyle w:val="a4"/>
        <w:ind w:firstLine="820"/>
      </w:pPr>
      <w:r>
        <w:t>Формы проведения занятий: практическое занятие, открытое занятие.</w:t>
      </w:r>
    </w:p>
    <w:p w14:paraId="791CAD89" w14:textId="77777777" w:rsidR="007E6EF7" w:rsidRDefault="00EB053F">
      <w:pPr>
        <w:pStyle w:val="a4"/>
        <w:ind w:firstLine="820"/>
        <w:jc w:val="both"/>
      </w:pPr>
      <w:r>
        <w:t>Форма занятий - групповая.</w:t>
      </w:r>
    </w:p>
    <w:p w14:paraId="5C3A4672" w14:textId="77777777" w:rsidR="007E6EF7" w:rsidRDefault="00EB053F">
      <w:pPr>
        <w:pStyle w:val="a4"/>
        <w:ind w:firstLine="820"/>
        <w:jc w:val="both"/>
      </w:pPr>
      <w:r>
        <w:t>Формы организации деятельности воспитанников:</w:t>
      </w:r>
    </w:p>
    <w:p w14:paraId="42AD6FFC" w14:textId="77777777" w:rsidR="007E6EF7" w:rsidRDefault="00EB053F">
      <w:pPr>
        <w:pStyle w:val="a4"/>
        <w:numPr>
          <w:ilvl w:val="0"/>
          <w:numId w:val="3"/>
        </w:numPr>
        <w:tabs>
          <w:tab w:val="left" w:pos="1092"/>
        </w:tabs>
        <w:ind w:firstLine="820"/>
        <w:jc w:val="both"/>
      </w:pPr>
      <w:bookmarkStart w:id="88" w:name="bookmark88"/>
      <w:bookmarkEnd w:id="88"/>
      <w:r>
        <w:t>Фронтальная (беседа, показ, объяснение)</w:t>
      </w:r>
    </w:p>
    <w:p w14:paraId="12ADF7F5" w14:textId="77777777" w:rsidR="007E6EF7" w:rsidRDefault="00EB053F">
      <w:pPr>
        <w:pStyle w:val="a4"/>
        <w:numPr>
          <w:ilvl w:val="0"/>
          <w:numId w:val="3"/>
        </w:numPr>
        <w:tabs>
          <w:tab w:val="left" w:pos="1092"/>
        </w:tabs>
        <w:ind w:firstLine="820"/>
        <w:jc w:val="both"/>
      </w:pPr>
      <w:bookmarkStart w:id="89" w:name="bookmark89"/>
      <w:bookmarkEnd w:id="89"/>
      <w:r>
        <w:t>Индивидуальная (показ, отработка отдельных навыков)</w:t>
      </w:r>
    </w:p>
    <w:p w14:paraId="370E2A93" w14:textId="77777777" w:rsidR="007E6EF7" w:rsidRDefault="00EB053F">
      <w:pPr>
        <w:pStyle w:val="a4"/>
        <w:ind w:firstLine="820"/>
        <w:jc w:val="both"/>
      </w:pPr>
      <w:r>
        <w:t>Время занятия - 25 мин.</w:t>
      </w:r>
    </w:p>
    <w:p w14:paraId="35842890" w14:textId="77777777" w:rsidR="007E6EF7" w:rsidRDefault="00EB053F">
      <w:pPr>
        <w:pStyle w:val="a4"/>
        <w:ind w:firstLine="0"/>
        <w:jc w:val="center"/>
      </w:pPr>
      <w:r>
        <w:rPr>
          <w:b/>
          <w:bCs/>
        </w:rPr>
        <w:t>Методы обучения</w:t>
      </w:r>
    </w:p>
    <w:p w14:paraId="2A14EA04" w14:textId="77777777" w:rsidR="007E6EF7" w:rsidRDefault="00EB053F">
      <w:pPr>
        <w:pStyle w:val="a4"/>
        <w:ind w:firstLine="0"/>
        <w:jc w:val="both"/>
      </w:pPr>
      <w:r>
        <w:rPr>
          <w:b/>
          <w:bCs/>
        </w:rPr>
        <w:t>Наглядные методы обучения</w:t>
      </w:r>
      <w:r>
        <w:t>: это такие методы обучения, при которых усвоение учебного материала в процессе обучения зависит от применения наглядных пособий и технических средств.</w:t>
      </w:r>
    </w:p>
    <w:p w14:paraId="7F625CC9" w14:textId="77777777" w:rsidR="007E6EF7" w:rsidRDefault="00EB053F">
      <w:pPr>
        <w:pStyle w:val="a4"/>
        <w:numPr>
          <w:ilvl w:val="0"/>
          <w:numId w:val="3"/>
        </w:numPr>
        <w:tabs>
          <w:tab w:val="left" w:pos="272"/>
        </w:tabs>
        <w:ind w:firstLine="0"/>
        <w:jc w:val="both"/>
      </w:pPr>
      <w:bookmarkStart w:id="90" w:name="bookmark90"/>
      <w:bookmarkEnd w:id="90"/>
      <w:r>
        <w:t>наблюдение;</w:t>
      </w:r>
    </w:p>
    <w:p w14:paraId="7B8E9A34" w14:textId="77777777" w:rsidR="007E6EF7" w:rsidRDefault="00EB053F">
      <w:pPr>
        <w:pStyle w:val="a4"/>
        <w:numPr>
          <w:ilvl w:val="0"/>
          <w:numId w:val="3"/>
        </w:numPr>
        <w:tabs>
          <w:tab w:val="left" w:pos="272"/>
        </w:tabs>
        <w:ind w:firstLine="0"/>
        <w:jc w:val="both"/>
      </w:pPr>
      <w:bookmarkStart w:id="91" w:name="bookmark91"/>
      <w:bookmarkEnd w:id="91"/>
      <w:r>
        <w:t>рассматривание картин</w:t>
      </w:r>
    </w:p>
    <w:p w14:paraId="28BEC197" w14:textId="77777777" w:rsidR="007E6EF7" w:rsidRDefault="00EB053F">
      <w:pPr>
        <w:pStyle w:val="a4"/>
        <w:ind w:firstLine="0"/>
        <w:jc w:val="both"/>
      </w:pPr>
      <w:r>
        <w:rPr>
          <w:b/>
          <w:bCs/>
        </w:rPr>
        <w:t>Практические методы</w:t>
      </w:r>
      <w:r>
        <w:t>:</w:t>
      </w:r>
    </w:p>
    <w:p w14:paraId="39158BB5" w14:textId="77777777" w:rsidR="007E6EF7" w:rsidRDefault="00EB053F">
      <w:pPr>
        <w:pStyle w:val="a4"/>
        <w:numPr>
          <w:ilvl w:val="0"/>
          <w:numId w:val="3"/>
        </w:numPr>
        <w:tabs>
          <w:tab w:val="left" w:pos="272"/>
        </w:tabs>
        <w:ind w:firstLine="0"/>
        <w:jc w:val="both"/>
      </w:pPr>
      <w:bookmarkStart w:id="92" w:name="bookmark92"/>
      <w:bookmarkEnd w:id="92"/>
      <w:r>
        <w:t>упражнения;</w:t>
      </w:r>
    </w:p>
    <w:p w14:paraId="0A9D6E08" w14:textId="77777777" w:rsidR="007E6EF7" w:rsidRDefault="00EB053F">
      <w:pPr>
        <w:pStyle w:val="a4"/>
        <w:numPr>
          <w:ilvl w:val="0"/>
          <w:numId w:val="3"/>
        </w:numPr>
        <w:tabs>
          <w:tab w:val="left" w:pos="272"/>
        </w:tabs>
        <w:ind w:firstLine="0"/>
        <w:jc w:val="both"/>
      </w:pPr>
      <w:bookmarkStart w:id="93" w:name="bookmark93"/>
      <w:bookmarkEnd w:id="93"/>
      <w:r>
        <w:t>игровой метод;</w:t>
      </w:r>
    </w:p>
    <w:p w14:paraId="5492E320" w14:textId="77777777" w:rsidR="007E6EF7" w:rsidRDefault="00EB053F">
      <w:pPr>
        <w:pStyle w:val="a4"/>
        <w:numPr>
          <w:ilvl w:val="0"/>
          <w:numId w:val="3"/>
        </w:numPr>
        <w:tabs>
          <w:tab w:val="left" w:pos="272"/>
        </w:tabs>
        <w:ind w:firstLine="0"/>
        <w:jc w:val="both"/>
      </w:pPr>
      <w:bookmarkStart w:id="94" w:name="bookmark94"/>
      <w:bookmarkEnd w:id="94"/>
      <w:r>
        <w:t>элементарные опыты;</w:t>
      </w:r>
    </w:p>
    <w:p w14:paraId="222021A3" w14:textId="77777777" w:rsidR="007E6EF7" w:rsidRDefault="00EB053F">
      <w:pPr>
        <w:pStyle w:val="a4"/>
        <w:numPr>
          <w:ilvl w:val="0"/>
          <w:numId w:val="3"/>
        </w:numPr>
        <w:tabs>
          <w:tab w:val="left" w:pos="272"/>
        </w:tabs>
        <w:ind w:firstLine="0"/>
        <w:jc w:val="both"/>
      </w:pPr>
      <w:bookmarkStart w:id="95" w:name="bookmark95"/>
      <w:bookmarkEnd w:id="95"/>
      <w:r>
        <w:t>моделирование.</w:t>
      </w:r>
    </w:p>
    <w:p w14:paraId="45B729FB" w14:textId="77777777" w:rsidR="007E6EF7" w:rsidRDefault="00EB053F">
      <w:pPr>
        <w:pStyle w:val="a4"/>
        <w:ind w:firstLine="0"/>
        <w:jc w:val="both"/>
      </w:pPr>
      <w:r>
        <w:rPr>
          <w:b/>
          <w:bCs/>
        </w:rPr>
        <w:t>Словесные методы</w:t>
      </w:r>
      <w:r>
        <w:t>:</w:t>
      </w:r>
    </w:p>
    <w:p w14:paraId="1ED24BC4" w14:textId="77777777" w:rsidR="007E6EF7" w:rsidRDefault="00EB053F">
      <w:pPr>
        <w:pStyle w:val="a4"/>
        <w:numPr>
          <w:ilvl w:val="0"/>
          <w:numId w:val="3"/>
        </w:numPr>
        <w:tabs>
          <w:tab w:val="left" w:pos="282"/>
        </w:tabs>
        <w:ind w:firstLine="0"/>
        <w:jc w:val="both"/>
      </w:pPr>
      <w:bookmarkStart w:id="96" w:name="bookmark96"/>
      <w:bookmarkEnd w:id="96"/>
      <w:r>
        <w:t xml:space="preserve">рассказ педагога: основная задача этого метода - создать у детей яркие и точные </w:t>
      </w:r>
      <w:r>
        <w:lastRenderedPageBreak/>
        <w:t>представления о событиях или явлениях.</w:t>
      </w:r>
    </w:p>
    <w:p w14:paraId="04B15FEB" w14:textId="77777777" w:rsidR="007E6EF7" w:rsidRDefault="00EB053F">
      <w:pPr>
        <w:pStyle w:val="a4"/>
        <w:numPr>
          <w:ilvl w:val="0"/>
          <w:numId w:val="3"/>
        </w:numPr>
        <w:tabs>
          <w:tab w:val="left" w:pos="282"/>
        </w:tabs>
        <w:ind w:firstLine="0"/>
        <w:jc w:val="both"/>
      </w:pPr>
      <w:bookmarkStart w:id="97" w:name="bookmark97"/>
      <w:bookmarkEnd w:id="97"/>
      <w:r>
        <w:t>рассказы детей. Этот метод направлен на совершенствование знаний и умственно-речевых умений детей.</w:t>
      </w:r>
    </w:p>
    <w:p w14:paraId="23B97950" w14:textId="77777777" w:rsidR="007E6EF7" w:rsidRDefault="00EB053F">
      <w:pPr>
        <w:pStyle w:val="a4"/>
        <w:numPr>
          <w:ilvl w:val="0"/>
          <w:numId w:val="3"/>
        </w:numPr>
        <w:tabs>
          <w:tab w:val="left" w:pos="272"/>
        </w:tabs>
        <w:ind w:firstLine="0"/>
        <w:jc w:val="both"/>
      </w:pPr>
      <w:bookmarkStart w:id="98" w:name="bookmark98"/>
      <w:bookmarkEnd w:id="98"/>
      <w:r>
        <w:t>чтение художественных произведений детям. Чтение позволяет решить ряд</w:t>
      </w:r>
    </w:p>
    <w:p w14:paraId="1D6FBBB8" w14:textId="77777777" w:rsidR="007E6EF7" w:rsidRDefault="00EB053F">
      <w:pPr>
        <w:pStyle w:val="a4"/>
        <w:tabs>
          <w:tab w:val="left" w:pos="1012"/>
        </w:tabs>
        <w:ind w:firstLine="0"/>
        <w:jc w:val="both"/>
      </w:pPr>
      <w:r>
        <w:t>задач:</w:t>
      </w:r>
      <w:r>
        <w:tab/>
        <w:t>расширять, обогащать знания детей об окружающем мире,</w:t>
      </w:r>
    </w:p>
    <w:p w14:paraId="62814A86" w14:textId="77777777" w:rsidR="007E6EF7" w:rsidRDefault="00EB053F">
      <w:pPr>
        <w:pStyle w:val="a4"/>
        <w:ind w:firstLine="0"/>
        <w:jc w:val="both"/>
      </w:pPr>
      <w:r>
        <w:t>формировать способности детей к восприятию и пониманию художественной литературы.</w:t>
      </w:r>
    </w:p>
    <w:p w14:paraId="1514D7DD" w14:textId="77777777" w:rsidR="007E6EF7" w:rsidRDefault="00EB053F">
      <w:pPr>
        <w:pStyle w:val="a4"/>
        <w:numPr>
          <w:ilvl w:val="0"/>
          <w:numId w:val="3"/>
        </w:numPr>
        <w:tabs>
          <w:tab w:val="left" w:pos="272"/>
        </w:tabs>
        <w:ind w:firstLine="0"/>
        <w:jc w:val="both"/>
      </w:pPr>
      <w:bookmarkStart w:id="99" w:name="bookmark99"/>
      <w:bookmarkEnd w:id="99"/>
      <w:r>
        <w:t>беседы. Беседы применяются для уточнения, коррекции знаний, их обобщения и систематизации.</w:t>
      </w:r>
    </w:p>
    <w:p w14:paraId="5BAA0350" w14:textId="77777777" w:rsidR="007E6EF7" w:rsidRDefault="00EB053F">
      <w:pPr>
        <w:pStyle w:val="a4"/>
        <w:ind w:firstLine="0"/>
        <w:jc w:val="both"/>
      </w:pPr>
      <w:r>
        <w:t>Методы, в основе которых лежит уровень деятельности детей.</w:t>
      </w:r>
    </w:p>
    <w:p w14:paraId="244DFF96" w14:textId="77777777" w:rsidR="007E6EF7" w:rsidRDefault="00EB053F">
      <w:pPr>
        <w:pStyle w:val="a4"/>
        <w:numPr>
          <w:ilvl w:val="0"/>
          <w:numId w:val="3"/>
        </w:numPr>
        <w:tabs>
          <w:tab w:val="left" w:pos="272"/>
        </w:tabs>
        <w:ind w:firstLine="0"/>
        <w:jc w:val="both"/>
      </w:pPr>
      <w:bookmarkStart w:id="100" w:name="bookmark100"/>
      <w:bookmarkEnd w:id="100"/>
      <w:r>
        <w:t>Объяснительно-иллюстративные методы обучения. При таком методе обучения дети воспринимают и усваивают готовую информацию.</w:t>
      </w:r>
    </w:p>
    <w:p w14:paraId="5F52EA11" w14:textId="77777777" w:rsidR="007E6EF7" w:rsidRDefault="00EB053F">
      <w:pPr>
        <w:pStyle w:val="a4"/>
        <w:numPr>
          <w:ilvl w:val="0"/>
          <w:numId w:val="3"/>
        </w:numPr>
        <w:tabs>
          <w:tab w:val="left" w:pos="277"/>
        </w:tabs>
        <w:ind w:firstLine="0"/>
        <w:jc w:val="both"/>
      </w:pPr>
      <w:bookmarkStart w:id="101" w:name="bookmark101"/>
      <w:bookmarkEnd w:id="101"/>
      <w:r>
        <w:t>Репродуктивные методы обучения. В этом случае учащиеся воспроизводят полученные знания и освоенные способы деятельности.</w:t>
      </w:r>
    </w:p>
    <w:p w14:paraId="0AEA8072" w14:textId="77777777" w:rsidR="007E6EF7" w:rsidRDefault="00EB053F">
      <w:pPr>
        <w:pStyle w:val="a4"/>
        <w:numPr>
          <w:ilvl w:val="0"/>
          <w:numId w:val="3"/>
        </w:numPr>
        <w:tabs>
          <w:tab w:val="left" w:pos="277"/>
        </w:tabs>
        <w:ind w:firstLine="0"/>
        <w:jc w:val="both"/>
      </w:pPr>
      <w:bookmarkStart w:id="102" w:name="bookmark102"/>
      <w:bookmarkEnd w:id="102"/>
      <w:r>
        <w:t>Частично-поисковые методы обучения. Участие детей в коллективном поиске.</w:t>
      </w:r>
    </w:p>
    <w:p w14:paraId="614E48F7" w14:textId="77777777" w:rsidR="007E6EF7" w:rsidRDefault="00EB053F">
      <w:pPr>
        <w:pStyle w:val="a4"/>
        <w:numPr>
          <w:ilvl w:val="0"/>
          <w:numId w:val="3"/>
        </w:numPr>
        <w:tabs>
          <w:tab w:val="left" w:pos="277"/>
        </w:tabs>
        <w:ind w:firstLine="0"/>
        <w:jc w:val="both"/>
      </w:pPr>
      <w:bookmarkStart w:id="103" w:name="bookmark103"/>
      <w:bookmarkEnd w:id="103"/>
      <w:r>
        <w:t>Исследовательские методы обучения. Овладение детьми методами научного познания, самостоятельной творческой работы.</w:t>
      </w:r>
      <w:r>
        <w:br w:type="page"/>
      </w:r>
    </w:p>
    <w:p w14:paraId="13520460" w14:textId="77777777" w:rsidR="007E6EF7" w:rsidRDefault="00EB053F">
      <w:pPr>
        <w:pStyle w:val="a0"/>
        <w:ind w:left="96"/>
        <w:jc w:val="left"/>
      </w:pPr>
      <w:r>
        <w:rPr>
          <w:u w:val="single"/>
        </w:rPr>
        <w:lastRenderedPageBreak/>
        <w:t>Структура занятия: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7"/>
        <w:gridCol w:w="5789"/>
      </w:tblGrid>
      <w:tr w:rsidR="007E6EF7" w14:paraId="513A26AA" w14:textId="77777777">
        <w:trPr>
          <w:trHeight w:hRule="exact" w:val="989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7E85C8" w14:textId="77777777" w:rsidR="007E6EF7" w:rsidRDefault="00EB053F">
            <w:pPr>
              <w:pStyle w:val="a2"/>
              <w:tabs>
                <w:tab w:val="left" w:pos="1843"/>
              </w:tabs>
            </w:pPr>
            <w:r>
              <w:t>Вводная,</w:t>
            </w:r>
            <w:r>
              <w:tab/>
              <w:t>вступительная</w:t>
            </w:r>
          </w:p>
          <w:p w14:paraId="2CDF1842" w14:textId="77777777" w:rsidR="007E6EF7" w:rsidRDefault="00EB053F">
            <w:pPr>
              <w:pStyle w:val="a2"/>
            </w:pPr>
            <w:r>
              <w:t>часть (3 - 5 мин.)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B26436" w14:textId="77777777" w:rsidR="007E6EF7" w:rsidRDefault="00EB053F">
            <w:pPr>
              <w:pStyle w:val="a2"/>
              <w:tabs>
                <w:tab w:val="left" w:pos="4190"/>
              </w:tabs>
              <w:jc w:val="both"/>
            </w:pPr>
            <w:r>
              <w:t>Артикуляционная/речевая</w:t>
            </w:r>
            <w:r>
              <w:tab/>
              <w:t>гимнастика</w:t>
            </w:r>
          </w:p>
          <w:p w14:paraId="27BB22FE" w14:textId="77777777" w:rsidR="007E6EF7" w:rsidRDefault="00EB053F">
            <w:pPr>
              <w:pStyle w:val="a2"/>
              <w:jc w:val="both"/>
            </w:pPr>
            <w:r>
              <w:t>Повторение прошлого материала/ дополнение или продолжение</w:t>
            </w:r>
          </w:p>
        </w:tc>
      </w:tr>
      <w:tr w:rsidR="007E6EF7" w14:paraId="2E08BAAC" w14:textId="77777777">
        <w:trPr>
          <w:trHeight w:hRule="exact" w:val="5803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EA3108" w14:textId="77777777" w:rsidR="007E6EF7" w:rsidRDefault="00EB053F">
            <w:pPr>
              <w:pStyle w:val="a2"/>
            </w:pPr>
            <w:r>
              <w:t>Основная часть (15-18 мин.)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67E19D" w14:textId="77777777" w:rsidR="007E6EF7" w:rsidRDefault="00EB053F">
            <w:pPr>
              <w:pStyle w:val="a2"/>
              <w:jc w:val="both"/>
            </w:pPr>
            <w:r>
              <w:t>Новый материал:</w:t>
            </w:r>
          </w:p>
          <w:p w14:paraId="6147187A" w14:textId="77777777" w:rsidR="007E6EF7" w:rsidRDefault="00EB053F">
            <w:pPr>
              <w:pStyle w:val="a2"/>
              <w:numPr>
                <w:ilvl w:val="0"/>
                <w:numId w:val="8"/>
              </w:numPr>
              <w:tabs>
                <w:tab w:val="left" w:pos="490"/>
                <w:tab w:val="left" w:pos="1498"/>
                <w:tab w:val="left" w:pos="3408"/>
                <w:tab w:val="left" w:pos="3970"/>
              </w:tabs>
              <w:jc w:val="both"/>
            </w:pPr>
            <w:r>
              <w:t>звук,</w:t>
            </w:r>
            <w:r>
              <w:tab/>
              <w:t>артикуляция</w:t>
            </w:r>
            <w:r>
              <w:tab/>
              <w:t>и</w:t>
            </w:r>
            <w:r>
              <w:tab/>
              <w:t>качественная</w:t>
            </w:r>
          </w:p>
          <w:p w14:paraId="7F82F55B" w14:textId="77777777" w:rsidR="007E6EF7" w:rsidRDefault="00EB053F">
            <w:pPr>
              <w:pStyle w:val="a2"/>
              <w:jc w:val="both"/>
            </w:pPr>
            <w:r>
              <w:t>характеристика звука, место звука в слове, слова с заданным звуком, сравнительный анализ звуков</w:t>
            </w:r>
          </w:p>
          <w:p w14:paraId="5E0B999F" w14:textId="77777777" w:rsidR="007E6EF7" w:rsidRDefault="00EB053F">
            <w:pPr>
              <w:pStyle w:val="a2"/>
              <w:numPr>
                <w:ilvl w:val="0"/>
                <w:numId w:val="8"/>
              </w:numPr>
              <w:tabs>
                <w:tab w:val="left" w:pos="163"/>
              </w:tabs>
              <w:jc w:val="both"/>
            </w:pPr>
            <w:r>
              <w:t>буква, её образ и графическое написание</w:t>
            </w:r>
          </w:p>
          <w:p w14:paraId="7E114273" w14:textId="77777777" w:rsidR="007E6EF7" w:rsidRDefault="00EB053F">
            <w:pPr>
              <w:pStyle w:val="a2"/>
              <w:numPr>
                <w:ilvl w:val="0"/>
                <w:numId w:val="8"/>
              </w:numPr>
              <w:tabs>
                <w:tab w:val="left" w:pos="307"/>
              </w:tabs>
              <w:jc w:val="both"/>
            </w:pPr>
            <w:r>
              <w:t>составление и чтение слогов с данной буквой, чтение</w:t>
            </w:r>
          </w:p>
          <w:p w14:paraId="772F1FDF" w14:textId="77777777" w:rsidR="007E6EF7" w:rsidRDefault="00EB053F">
            <w:pPr>
              <w:pStyle w:val="a2"/>
              <w:numPr>
                <w:ilvl w:val="0"/>
                <w:numId w:val="8"/>
              </w:numPr>
              <w:tabs>
                <w:tab w:val="left" w:pos="288"/>
              </w:tabs>
              <w:jc w:val="both"/>
            </w:pPr>
            <w:r>
              <w:t>составление слов из слогов, деление на части, постановка ударения</w:t>
            </w:r>
          </w:p>
          <w:p w14:paraId="65E6B601" w14:textId="77777777" w:rsidR="007E6EF7" w:rsidRDefault="00EB053F">
            <w:pPr>
              <w:pStyle w:val="a2"/>
              <w:numPr>
                <w:ilvl w:val="0"/>
                <w:numId w:val="8"/>
              </w:numPr>
              <w:tabs>
                <w:tab w:val="left" w:pos="446"/>
                <w:tab w:val="left" w:pos="2568"/>
                <w:tab w:val="left" w:pos="3523"/>
                <w:tab w:val="left" w:pos="4027"/>
              </w:tabs>
              <w:jc w:val="both"/>
            </w:pPr>
            <w:r>
              <w:t>дидактические</w:t>
            </w:r>
            <w:r>
              <w:tab/>
              <w:t>игры</w:t>
            </w:r>
            <w:r>
              <w:tab/>
              <w:t>и</w:t>
            </w:r>
            <w:r>
              <w:tab/>
              <w:t>упражнения,</w:t>
            </w:r>
          </w:p>
          <w:p w14:paraId="5EE13847" w14:textId="77777777" w:rsidR="007E6EF7" w:rsidRDefault="00EB053F">
            <w:pPr>
              <w:pStyle w:val="a2"/>
              <w:tabs>
                <w:tab w:val="left" w:pos="1934"/>
                <w:tab w:val="left" w:pos="3230"/>
                <w:tab w:val="left" w:pos="3758"/>
              </w:tabs>
              <w:jc w:val="both"/>
            </w:pPr>
            <w:r>
              <w:t>направленные на освоение нового материал, активизацию</w:t>
            </w:r>
            <w:r>
              <w:tab/>
              <w:t>словаря</w:t>
            </w:r>
            <w:r>
              <w:tab/>
              <w:t>и</w:t>
            </w:r>
            <w:r>
              <w:tab/>
              <w:t>разнообразных</w:t>
            </w:r>
          </w:p>
          <w:p w14:paraId="0138D590" w14:textId="77777777" w:rsidR="007E6EF7" w:rsidRDefault="00EB053F">
            <w:pPr>
              <w:pStyle w:val="a2"/>
              <w:jc w:val="both"/>
            </w:pPr>
            <w:r>
              <w:t>грамматических форм языка.</w:t>
            </w:r>
          </w:p>
          <w:p w14:paraId="7C6599A6" w14:textId="77777777" w:rsidR="007E6EF7" w:rsidRDefault="00EB053F">
            <w:pPr>
              <w:pStyle w:val="a2"/>
              <w:tabs>
                <w:tab w:val="left" w:pos="2870"/>
                <w:tab w:val="left" w:pos="4814"/>
              </w:tabs>
              <w:jc w:val="both"/>
            </w:pPr>
            <w:r>
              <w:t>Фонетический</w:t>
            </w:r>
            <w:r>
              <w:tab/>
              <w:t>анализ</w:t>
            </w:r>
            <w:r>
              <w:tab/>
              <w:t>слова:</w:t>
            </w:r>
          </w:p>
          <w:p w14:paraId="60C4792E" w14:textId="77777777" w:rsidR="007E6EF7" w:rsidRDefault="00EB053F">
            <w:pPr>
              <w:pStyle w:val="a2"/>
              <w:tabs>
                <w:tab w:val="left" w:pos="2659"/>
                <w:tab w:val="left" w:pos="5410"/>
              </w:tabs>
              <w:jc w:val="both"/>
            </w:pPr>
            <w:r>
              <w:t>последовательное вычленение звуков в слове, сравнительный,</w:t>
            </w:r>
            <w:r>
              <w:tab/>
              <w:t>количественный</w:t>
            </w:r>
            <w:r>
              <w:tab/>
              <w:t>и</w:t>
            </w:r>
          </w:p>
          <w:p w14:paraId="6C69B319" w14:textId="77777777" w:rsidR="007E6EF7" w:rsidRDefault="00EB053F">
            <w:pPr>
              <w:pStyle w:val="a2"/>
              <w:jc w:val="both"/>
            </w:pPr>
            <w:r>
              <w:t>качественный анализ слова.</w:t>
            </w:r>
          </w:p>
        </w:tc>
      </w:tr>
      <w:tr w:rsidR="007E6EF7" w14:paraId="72389398" w14:textId="77777777">
        <w:trPr>
          <w:trHeight w:hRule="exact" w:val="989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EE243D" w14:textId="77777777" w:rsidR="007E6EF7" w:rsidRDefault="00EB053F">
            <w:pPr>
              <w:pStyle w:val="a2"/>
            </w:pPr>
            <w:r>
              <w:t>Заключительная часть (2-3 минуты)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F10424" w14:textId="77777777" w:rsidR="007E6EF7" w:rsidRDefault="00EB053F">
            <w:pPr>
              <w:pStyle w:val="a2"/>
              <w:jc w:val="both"/>
            </w:pPr>
            <w:r>
              <w:t>Подведение итогов занятия: что нового узнали, научились делать, самоконтроль и самооценка</w:t>
            </w:r>
          </w:p>
        </w:tc>
      </w:tr>
    </w:tbl>
    <w:p w14:paraId="7F832919" w14:textId="77777777" w:rsidR="007E6EF7" w:rsidRDefault="007E6EF7">
      <w:pPr>
        <w:spacing w:after="319" w:line="1" w:lineRule="exact"/>
      </w:pPr>
    </w:p>
    <w:p w14:paraId="65CCA016" w14:textId="77777777" w:rsidR="007E6EF7" w:rsidRDefault="00EB053F">
      <w:pPr>
        <w:pStyle w:val="22"/>
        <w:keepNext/>
        <w:keepLines/>
      </w:pPr>
      <w:bookmarkStart w:id="104" w:name="bookmark104"/>
      <w:bookmarkStart w:id="105" w:name="bookmark105"/>
      <w:bookmarkStart w:id="106" w:name="bookmark106"/>
      <w:r>
        <w:t>2.3. Взаимодействие с родителями (законными представителями)</w:t>
      </w:r>
      <w:r>
        <w:br/>
        <w:t>воспитанников</w:t>
      </w:r>
      <w:bookmarkEnd w:id="104"/>
      <w:bookmarkEnd w:id="105"/>
      <w:bookmarkEnd w:id="106"/>
    </w:p>
    <w:p w14:paraId="76265D81" w14:textId="77777777" w:rsidR="007E6EF7" w:rsidRDefault="00EB053F">
      <w:pPr>
        <w:pStyle w:val="a4"/>
        <w:ind w:firstLine="820"/>
        <w:jc w:val="both"/>
      </w:pPr>
      <w:r>
        <w:t>Родители детей дошкольного возраста - активные участники и помощники для своего ребенка. Вместе с детьми получают новые знания, открывают способности своего ребенка, открывают и себя, свои таланты и творческие способности.</w:t>
      </w:r>
    </w:p>
    <w:p w14:paraId="38DE252F" w14:textId="77777777" w:rsidR="007E6EF7" w:rsidRDefault="00EB053F">
      <w:pPr>
        <w:pStyle w:val="a4"/>
        <w:ind w:firstLine="820"/>
        <w:jc w:val="both"/>
      </w:pPr>
      <w:r>
        <w:t>Привлечение родителей расширяет круг общения, повышает мотивацию и интерес детей, дает родителям возможность лучше узнать внутренний потенциал своего ребенка.</w:t>
      </w:r>
    </w:p>
    <w:p w14:paraId="3D4557B6" w14:textId="77777777" w:rsidR="007E6EF7" w:rsidRDefault="00EB053F">
      <w:pPr>
        <w:pStyle w:val="a4"/>
        <w:ind w:firstLine="820"/>
        <w:jc w:val="both"/>
      </w:pPr>
      <w:r>
        <w:t>В работе дополнительной образовательной услуги используются следующие формы работы с родителями:</w:t>
      </w:r>
    </w:p>
    <w:p w14:paraId="2842C094" w14:textId="77777777" w:rsidR="007E6EF7" w:rsidRDefault="00EB053F">
      <w:pPr>
        <w:pStyle w:val="a4"/>
        <w:numPr>
          <w:ilvl w:val="0"/>
          <w:numId w:val="3"/>
        </w:numPr>
        <w:tabs>
          <w:tab w:val="left" w:pos="985"/>
        </w:tabs>
        <w:ind w:firstLine="820"/>
        <w:jc w:val="both"/>
      </w:pPr>
      <w:bookmarkStart w:id="107" w:name="bookmark107"/>
      <w:bookmarkEnd w:id="107"/>
      <w:r>
        <w:t>информационно-просветительская работа (консультации, папки - передвижки, буклеты, памятки);</w:t>
      </w:r>
    </w:p>
    <w:p w14:paraId="23E2B0FA" w14:textId="77777777" w:rsidR="007E6EF7" w:rsidRDefault="00EB053F">
      <w:pPr>
        <w:pStyle w:val="a4"/>
        <w:numPr>
          <w:ilvl w:val="0"/>
          <w:numId w:val="3"/>
        </w:numPr>
        <w:tabs>
          <w:tab w:val="left" w:pos="1089"/>
        </w:tabs>
        <w:ind w:firstLine="820"/>
        <w:jc w:val="both"/>
      </w:pPr>
      <w:bookmarkStart w:id="108" w:name="bookmark108"/>
      <w:bookmarkEnd w:id="108"/>
      <w:r>
        <w:t>родительские собрания;</w:t>
      </w:r>
    </w:p>
    <w:p w14:paraId="4AAC3E09" w14:textId="77777777" w:rsidR="007E6EF7" w:rsidRDefault="00EB053F">
      <w:pPr>
        <w:pStyle w:val="a4"/>
        <w:numPr>
          <w:ilvl w:val="0"/>
          <w:numId w:val="3"/>
        </w:numPr>
        <w:tabs>
          <w:tab w:val="left" w:pos="1089"/>
        </w:tabs>
        <w:ind w:firstLine="820"/>
        <w:jc w:val="both"/>
      </w:pPr>
      <w:bookmarkStart w:id="109" w:name="bookmark109"/>
      <w:bookmarkEnd w:id="109"/>
      <w:r>
        <w:t>индивидуальные беседы и советы;</w:t>
      </w:r>
    </w:p>
    <w:p w14:paraId="4CD4C998" w14:textId="77777777" w:rsidR="007E6EF7" w:rsidRDefault="00EB053F">
      <w:pPr>
        <w:pStyle w:val="a4"/>
        <w:numPr>
          <w:ilvl w:val="0"/>
          <w:numId w:val="3"/>
        </w:numPr>
        <w:tabs>
          <w:tab w:val="left" w:pos="1089"/>
        </w:tabs>
        <w:ind w:firstLine="820"/>
      </w:pPr>
      <w:bookmarkStart w:id="110" w:name="bookmark110"/>
      <w:bookmarkEnd w:id="110"/>
      <w:r>
        <w:t>открытые мероприятия, дни открытых дверей;</w:t>
      </w:r>
    </w:p>
    <w:p w14:paraId="1A469C65" w14:textId="77777777" w:rsidR="007E6EF7" w:rsidRDefault="00EB053F">
      <w:pPr>
        <w:pStyle w:val="a4"/>
        <w:numPr>
          <w:ilvl w:val="0"/>
          <w:numId w:val="3"/>
        </w:numPr>
        <w:tabs>
          <w:tab w:val="left" w:pos="1092"/>
        </w:tabs>
        <w:spacing w:after="320"/>
        <w:ind w:firstLine="820"/>
        <w:jc w:val="both"/>
      </w:pPr>
      <w:bookmarkStart w:id="111" w:name="bookmark111"/>
      <w:bookmarkEnd w:id="111"/>
      <w:r>
        <w:t>оформление фотовыставок.</w:t>
      </w:r>
    </w:p>
    <w:p w14:paraId="21EA8FCE" w14:textId="77777777" w:rsidR="007E6EF7" w:rsidRDefault="00EB053F">
      <w:pPr>
        <w:pStyle w:val="a4"/>
        <w:ind w:firstLine="820"/>
      </w:pPr>
      <w:r>
        <w:t>Использование дистанционных образовательных технологий:</w:t>
      </w:r>
    </w:p>
    <w:p w14:paraId="3E9BA5C2" w14:textId="77777777" w:rsidR="007E6EF7" w:rsidRDefault="00EB053F">
      <w:pPr>
        <w:pStyle w:val="a4"/>
        <w:numPr>
          <w:ilvl w:val="0"/>
          <w:numId w:val="3"/>
        </w:numPr>
        <w:tabs>
          <w:tab w:val="left" w:pos="982"/>
        </w:tabs>
        <w:spacing w:line="257" w:lineRule="auto"/>
        <w:ind w:firstLine="820"/>
      </w:pPr>
      <w:bookmarkStart w:id="112" w:name="bookmark112"/>
      <w:bookmarkEnd w:id="112"/>
      <w:r>
        <w:t>дистанционное просвещение и консультирование родителей на сайте ДОУ;</w:t>
      </w:r>
    </w:p>
    <w:p w14:paraId="7432C7BC" w14:textId="77777777" w:rsidR="007E6EF7" w:rsidRDefault="00EB053F">
      <w:pPr>
        <w:pStyle w:val="a4"/>
        <w:numPr>
          <w:ilvl w:val="0"/>
          <w:numId w:val="3"/>
        </w:numPr>
        <w:tabs>
          <w:tab w:val="left" w:pos="982"/>
        </w:tabs>
        <w:ind w:firstLine="820"/>
        <w:sectPr w:rsidR="007E6EF7">
          <w:pgSz w:w="11900" w:h="16840"/>
          <w:pgMar w:top="1142" w:right="98" w:bottom="982" w:left="1472" w:header="714" w:footer="554" w:gutter="0"/>
          <w:cols w:space="720"/>
          <w:noEndnote/>
          <w:docGrid w:linePitch="360"/>
        </w:sectPr>
      </w:pPr>
      <w:bookmarkStart w:id="113" w:name="bookmark113"/>
      <w:bookmarkEnd w:id="113"/>
      <w:r>
        <w:lastRenderedPageBreak/>
        <w:t>дистанционный обмен информацией по электронной почте с родителями воспитанников.</w:t>
      </w:r>
    </w:p>
    <w:p w14:paraId="5B256358" w14:textId="77777777" w:rsidR="007E6EF7" w:rsidRDefault="00EB053F">
      <w:pPr>
        <w:pStyle w:val="a4"/>
        <w:numPr>
          <w:ilvl w:val="0"/>
          <w:numId w:val="1"/>
        </w:numPr>
        <w:tabs>
          <w:tab w:val="left" w:pos="514"/>
        </w:tabs>
        <w:ind w:firstLine="0"/>
        <w:jc w:val="center"/>
      </w:pPr>
      <w:bookmarkStart w:id="114" w:name="bookmark114"/>
      <w:bookmarkEnd w:id="114"/>
      <w:r>
        <w:rPr>
          <w:b/>
          <w:bCs/>
        </w:rPr>
        <w:lastRenderedPageBreak/>
        <w:t>Организационный раздел.</w:t>
      </w:r>
    </w:p>
    <w:p w14:paraId="4460FE1C" w14:textId="77777777" w:rsidR="007E6EF7" w:rsidRDefault="00EB053F">
      <w:pPr>
        <w:pStyle w:val="a4"/>
        <w:numPr>
          <w:ilvl w:val="0"/>
          <w:numId w:val="9"/>
        </w:numPr>
        <w:tabs>
          <w:tab w:val="left" w:pos="2038"/>
        </w:tabs>
        <w:ind w:left="3220" w:hanging="1720"/>
      </w:pPr>
      <w:bookmarkStart w:id="115" w:name="bookmark115"/>
      <w:bookmarkEnd w:id="115"/>
      <w:r>
        <w:rPr>
          <w:b/>
          <w:bCs/>
        </w:rPr>
        <w:t>Психолого-педагогические условия, обеспечивающие реализацию программы.</w:t>
      </w:r>
    </w:p>
    <w:p w14:paraId="58015B87" w14:textId="77777777" w:rsidR="007E6EF7" w:rsidRDefault="00EB053F">
      <w:pPr>
        <w:pStyle w:val="a4"/>
        <w:ind w:firstLine="900"/>
        <w:jc w:val="both"/>
      </w:pPr>
      <w:r>
        <w:t>Для успешной реализации Программы дополнительного образования в МБДОУ обеспечены следующие психолого-педагогические условия:</w:t>
      </w:r>
    </w:p>
    <w:p w14:paraId="47211E56" w14:textId="77777777" w:rsidR="007E6EF7" w:rsidRDefault="00EB053F">
      <w:pPr>
        <w:pStyle w:val="a4"/>
        <w:numPr>
          <w:ilvl w:val="0"/>
          <w:numId w:val="10"/>
        </w:numPr>
        <w:tabs>
          <w:tab w:val="left" w:pos="1226"/>
        </w:tabs>
        <w:ind w:firstLine="820"/>
        <w:jc w:val="both"/>
      </w:pPr>
      <w:bookmarkStart w:id="116" w:name="bookmark116"/>
      <w:bookmarkEnd w:id="116"/>
      <w:r>
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14:paraId="5C95B058" w14:textId="77777777" w:rsidR="007E6EF7" w:rsidRDefault="00EB053F">
      <w:pPr>
        <w:pStyle w:val="a4"/>
        <w:numPr>
          <w:ilvl w:val="0"/>
          <w:numId w:val="10"/>
        </w:numPr>
        <w:tabs>
          <w:tab w:val="left" w:pos="1071"/>
        </w:tabs>
        <w:ind w:firstLine="820"/>
        <w:jc w:val="both"/>
      </w:pPr>
      <w:bookmarkStart w:id="117" w:name="bookmark117"/>
      <w:bookmarkEnd w:id="117"/>
      <w:r>
        <w:t>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14:paraId="759AF768" w14:textId="77777777" w:rsidR="007E6EF7" w:rsidRDefault="00EB053F">
      <w:pPr>
        <w:pStyle w:val="a4"/>
        <w:numPr>
          <w:ilvl w:val="0"/>
          <w:numId w:val="10"/>
        </w:numPr>
        <w:tabs>
          <w:tab w:val="left" w:pos="1076"/>
        </w:tabs>
        <w:ind w:firstLine="820"/>
        <w:jc w:val="both"/>
      </w:pPr>
      <w:bookmarkStart w:id="118" w:name="bookmark118"/>
      <w:bookmarkEnd w:id="118"/>
      <w:r>
        <w:t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14:paraId="55125002" w14:textId="77777777" w:rsidR="007E6EF7" w:rsidRDefault="00EB053F">
      <w:pPr>
        <w:pStyle w:val="a4"/>
        <w:numPr>
          <w:ilvl w:val="0"/>
          <w:numId w:val="10"/>
        </w:numPr>
        <w:tabs>
          <w:tab w:val="left" w:pos="1226"/>
        </w:tabs>
        <w:ind w:firstLine="820"/>
        <w:jc w:val="both"/>
      </w:pPr>
      <w:bookmarkStart w:id="119" w:name="bookmark119"/>
      <w:bookmarkEnd w:id="119"/>
      <w:r>
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14:paraId="3A94470D" w14:textId="77777777" w:rsidR="007E6EF7" w:rsidRDefault="00EB053F">
      <w:pPr>
        <w:pStyle w:val="a4"/>
        <w:numPr>
          <w:ilvl w:val="0"/>
          <w:numId w:val="10"/>
        </w:numPr>
        <w:tabs>
          <w:tab w:val="left" w:pos="1081"/>
        </w:tabs>
        <w:ind w:firstLine="820"/>
        <w:jc w:val="both"/>
      </w:pPr>
      <w:bookmarkStart w:id="120" w:name="bookmark120"/>
      <w:bookmarkEnd w:id="120"/>
      <w:r>
        <w:t>поддержка инициативы и самостоятельности детей в специфических для них видах деятельности;</w:t>
      </w:r>
    </w:p>
    <w:p w14:paraId="65768DE5" w14:textId="77777777" w:rsidR="007E6EF7" w:rsidRDefault="00EB053F">
      <w:pPr>
        <w:pStyle w:val="a4"/>
        <w:numPr>
          <w:ilvl w:val="0"/>
          <w:numId w:val="10"/>
        </w:numPr>
        <w:tabs>
          <w:tab w:val="left" w:pos="1226"/>
        </w:tabs>
        <w:spacing w:after="320"/>
        <w:ind w:firstLine="820"/>
        <w:jc w:val="both"/>
      </w:pPr>
      <w:bookmarkStart w:id="121" w:name="bookmark121"/>
      <w:bookmarkEnd w:id="121"/>
      <w:r>
        <w:t>возможность выбора детьми материалов, видов активности, участников совместной деятельности и общения.</w:t>
      </w:r>
    </w:p>
    <w:p w14:paraId="102E71AC" w14:textId="77777777" w:rsidR="007E6EF7" w:rsidRDefault="00EB053F">
      <w:pPr>
        <w:pStyle w:val="22"/>
        <w:keepNext/>
        <w:keepLines/>
        <w:numPr>
          <w:ilvl w:val="0"/>
          <w:numId w:val="9"/>
        </w:numPr>
        <w:tabs>
          <w:tab w:val="left" w:pos="1758"/>
        </w:tabs>
        <w:ind w:left="3880" w:hanging="2660"/>
        <w:jc w:val="left"/>
      </w:pPr>
      <w:bookmarkStart w:id="122" w:name="bookmark124"/>
      <w:bookmarkStart w:id="123" w:name="bookmark122"/>
      <w:bookmarkStart w:id="124" w:name="bookmark123"/>
      <w:bookmarkStart w:id="125" w:name="bookmark125"/>
      <w:bookmarkEnd w:id="122"/>
      <w:r>
        <w:t>Организация развивающей предметно-пространственной среды (РППС)</w:t>
      </w:r>
      <w:bookmarkEnd w:id="123"/>
      <w:bookmarkEnd w:id="124"/>
      <w:bookmarkEnd w:id="125"/>
    </w:p>
    <w:p w14:paraId="60CB810A" w14:textId="77777777" w:rsidR="007E6EF7" w:rsidRDefault="00EB053F">
      <w:pPr>
        <w:pStyle w:val="a4"/>
        <w:ind w:firstLine="820"/>
        <w:jc w:val="both"/>
      </w:pPr>
      <w:r>
        <w:t>Развивающая предметно-пространственная среда создана с учётом следующих принципов:</w:t>
      </w:r>
    </w:p>
    <w:p w14:paraId="7A224741" w14:textId="77777777" w:rsidR="007E6EF7" w:rsidRDefault="00EB053F">
      <w:pPr>
        <w:pStyle w:val="a4"/>
        <w:numPr>
          <w:ilvl w:val="0"/>
          <w:numId w:val="3"/>
        </w:numPr>
        <w:tabs>
          <w:tab w:val="left" w:pos="1034"/>
        </w:tabs>
        <w:ind w:firstLine="820"/>
        <w:jc w:val="both"/>
      </w:pPr>
      <w:bookmarkStart w:id="126" w:name="bookmark126"/>
      <w:bookmarkEnd w:id="126"/>
      <w:r>
        <w:t>принцип трансформируемости -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14:paraId="101474AA" w14:textId="77777777" w:rsidR="007E6EF7" w:rsidRDefault="00EB053F">
      <w:pPr>
        <w:pStyle w:val="a4"/>
        <w:numPr>
          <w:ilvl w:val="0"/>
          <w:numId w:val="3"/>
        </w:numPr>
        <w:tabs>
          <w:tab w:val="left" w:pos="1034"/>
        </w:tabs>
        <w:ind w:firstLine="820"/>
        <w:jc w:val="both"/>
      </w:pPr>
      <w:bookmarkStart w:id="127" w:name="bookmark127"/>
      <w:bookmarkEnd w:id="127"/>
      <w:r>
        <w:t>принцип полифункциональности - предполагает возможность разнообразного использования различных составляющих предметной среды (детской мебели, мягких модулей, ширм и т.д.), а также наличие полифункиональных предметов, в том числе природных материалов, пригодных для использования в разных видах детской активности;</w:t>
      </w:r>
    </w:p>
    <w:p w14:paraId="7BCC4E88" w14:textId="77777777" w:rsidR="007E6EF7" w:rsidRDefault="00EB053F">
      <w:pPr>
        <w:pStyle w:val="a4"/>
        <w:numPr>
          <w:ilvl w:val="0"/>
          <w:numId w:val="3"/>
        </w:numPr>
        <w:tabs>
          <w:tab w:val="left" w:pos="1034"/>
        </w:tabs>
        <w:spacing w:after="160"/>
        <w:ind w:firstLine="820"/>
        <w:jc w:val="both"/>
      </w:pPr>
      <w:bookmarkStart w:id="128" w:name="bookmark128"/>
      <w:bookmarkEnd w:id="128"/>
      <w:r>
        <w:t>принцип насыщенности - предполагает, что насыщенность среды должна соответствовать возрастным возможностям детей и содержанию программы. Организация образовательного пространства и разнообразие материалов, оборудования и инвентаря должны обеспечивать: игровую, познавательную, исследовательскую и творческую активность всех воспитанников; эмоциональное благополучие детей во взаимодействии с предметно-пространственным окружением; возможность самовыражения детей;</w:t>
      </w:r>
    </w:p>
    <w:p w14:paraId="67EDC11F" w14:textId="77777777" w:rsidR="007E6EF7" w:rsidRDefault="00EB053F">
      <w:pPr>
        <w:pStyle w:val="a4"/>
        <w:numPr>
          <w:ilvl w:val="0"/>
          <w:numId w:val="3"/>
        </w:numPr>
        <w:tabs>
          <w:tab w:val="left" w:pos="1076"/>
        </w:tabs>
        <w:ind w:firstLine="820"/>
        <w:jc w:val="both"/>
      </w:pPr>
      <w:bookmarkStart w:id="129" w:name="bookmark129"/>
      <w:bookmarkEnd w:id="129"/>
      <w:r>
        <w:t>принцип доступности - предполагает доступность для воспитанников всех помещений, где осуществляется образовательная деятельность; свободный доступ детей к играм, игрушкам, материалам, пособиям, обеспечивающим все основные виды детской активности;</w:t>
      </w:r>
    </w:p>
    <w:p w14:paraId="2716BD12" w14:textId="77777777" w:rsidR="007E6EF7" w:rsidRDefault="00EB053F">
      <w:pPr>
        <w:pStyle w:val="a4"/>
        <w:numPr>
          <w:ilvl w:val="0"/>
          <w:numId w:val="3"/>
        </w:numPr>
        <w:tabs>
          <w:tab w:val="left" w:pos="1076"/>
        </w:tabs>
        <w:ind w:firstLine="820"/>
        <w:jc w:val="both"/>
      </w:pPr>
      <w:bookmarkStart w:id="130" w:name="bookmark130"/>
      <w:bookmarkEnd w:id="130"/>
      <w:r>
        <w:lastRenderedPageBreak/>
        <w:t>принцип безопасности - предполагает соответствие всех элементов предметно-пространственной среды требованиям по обеспечению надёжности и безопасности их использования;</w:t>
      </w:r>
    </w:p>
    <w:p w14:paraId="2E602A37" w14:textId="77777777" w:rsidR="007E6EF7" w:rsidRDefault="00EB053F">
      <w:pPr>
        <w:pStyle w:val="a4"/>
        <w:numPr>
          <w:ilvl w:val="0"/>
          <w:numId w:val="3"/>
        </w:numPr>
        <w:tabs>
          <w:tab w:val="left" w:pos="1076"/>
        </w:tabs>
        <w:spacing w:after="320"/>
        <w:ind w:firstLine="820"/>
        <w:jc w:val="both"/>
      </w:pPr>
      <w:bookmarkStart w:id="131" w:name="bookmark131"/>
      <w:bookmarkEnd w:id="131"/>
      <w:r>
        <w:t>принцип вариативности - предполагает наличие в кабинете различных пространств (для игры, конструирования и т.д.), а также разнообразных материалов, игр, игрушек и оборудования, обеспечивающих свободный выбор детей;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14:paraId="3A404F2E" w14:textId="77777777" w:rsidR="007E6EF7" w:rsidRDefault="00EB053F">
      <w:pPr>
        <w:pStyle w:val="22"/>
        <w:keepNext/>
        <w:keepLines/>
        <w:numPr>
          <w:ilvl w:val="0"/>
          <w:numId w:val="9"/>
        </w:numPr>
        <w:tabs>
          <w:tab w:val="left" w:pos="590"/>
        </w:tabs>
      </w:pPr>
      <w:bookmarkStart w:id="132" w:name="bookmark134"/>
      <w:bookmarkStart w:id="133" w:name="bookmark132"/>
      <w:bookmarkStart w:id="134" w:name="bookmark133"/>
      <w:bookmarkStart w:id="135" w:name="bookmark135"/>
      <w:bookmarkEnd w:id="132"/>
      <w:r>
        <w:t>Кадровые условия реализации программы</w:t>
      </w:r>
      <w:bookmarkEnd w:id="133"/>
      <w:bookmarkEnd w:id="134"/>
      <w:bookmarkEnd w:id="135"/>
    </w:p>
    <w:p w14:paraId="502A7153" w14:textId="77777777" w:rsidR="007E6EF7" w:rsidRDefault="00EB053F">
      <w:pPr>
        <w:pStyle w:val="a4"/>
        <w:ind w:firstLine="820"/>
        <w:jc w:val="both"/>
      </w:pPr>
      <w:r>
        <w:t>Дополнительная общеобразовательная общеразвивающая программа социально - гуманитарной направленности «Речевичок» реализуется педагогом</w:t>
      </w:r>
    </w:p>
    <w:p w14:paraId="074A6049" w14:textId="77777777" w:rsidR="007E6EF7" w:rsidRDefault="00EB053F">
      <w:pPr>
        <w:pStyle w:val="a4"/>
        <w:numPr>
          <w:ilvl w:val="0"/>
          <w:numId w:val="3"/>
        </w:numPr>
        <w:tabs>
          <w:tab w:val="left" w:pos="1084"/>
        </w:tabs>
        <w:spacing w:after="320"/>
        <w:ind w:firstLine="820"/>
        <w:jc w:val="both"/>
      </w:pPr>
      <w:bookmarkStart w:id="136" w:name="bookmark136"/>
      <w:bookmarkEnd w:id="136"/>
      <w:r>
        <w:t>Юнусовой Яниной Вячеславовной.</w:t>
      </w:r>
    </w:p>
    <w:p w14:paraId="4B5C8FE9" w14:textId="77777777" w:rsidR="007E6EF7" w:rsidRDefault="00EB053F">
      <w:pPr>
        <w:pStyle w:val="22"/>
        <w:keepNext/>
        <w:keepLines/>
        <w:numPr>
          <w:ilvl w:val="0"/>
          <w:numId w:val="9"/>
        </w:numPr>
        <w:tabs>
          <w:tab w:val="left" w:pos="590"/>
        </w:tabs>
      </w:pPr>
      <w:bookmarkStart w:id="137" w:name="bookmark139"/>
      <w:bookmarkStart w:id="138" w:name="bookmark137"/>
      <w:bookmarkStart w:id="139" w:name="bookmark138"/>
      <w:bookmarkStart w:id="140" w:name="bookmark140"/>
      <w:bookmarkEnd w:id="137"/>
      <w:r>
        <w:t>Материально-техническое обеспечение программы</w:t>
      </w:r>
      <w:bookmarkEnd w:id="138"/>
      <w:bookmarkEnd w:id="139"/>
      <w:bookmarkEnd w:id="140"/>
    </w:p>
    <w:p w14:paraId="3909AABF" w14:textId="77777777" w:rsidR="007E6EF7" w:rsidRDefault="00EB053F">
      <w:pPr>
        <w:pStyle w:val="a4"/>
        <w:ind w:firstLine="820"/>
        <w:jc w:val="both"/>
      </w:pPr>
      <w:r>
        <w:t>Для реализации образовательного процесса кабинет оснащён необходимым для занятий оборудованием (столы, стульчики для детей, доска, шкафы и стеллажи для методической литературы и дидактических пособий).</w:t>
      </w:r>
    </w:p>
    <w:p w14:paraId="42E837B4" w14:textId="77777777" w:rsidR="007E6EF7" w:rsidRDefault="00EB053F">
      <w:pPr>
        <w:pStyle w:val="a4"/>
        <w:ind w:firstLine="820"/>
        <w:jc w:val="both"/>
      </w:pPr>
      <w:r>
        <w:t>Материалы и оборудование, необходимые для проведения образовательной деятельности:</w:t>
      </w:r>
    </w:p>
    <w:p w14:paraId="61ADD7D2" w14:textId="77777777" w:rsidR="007E6EF7" w:rsidRDefault="00EB053F">
      <w:pPr>
        <w:pStyle w:val="a4"/>
        <w:numPr>
          <w:ilvl w:val="0"/>
          <w:numId w:val="11"/>
        </w:numPr>
        <w:tabs>
          <w:tab w:val="left" w:pos="1076"/>
        </w:tabs>
        <w:ind w:firstLine="820"/>
        <w:jc w:val="both"/>
      </w:pPr>
      <w:bookmarkStart w:id="141" w:name="bookmark141"/>
      <w:bookmarkEnd w:id="141"/>
      <w:r>
        <w:t>Картотека предметных и сюжетных картинок на каждую букву алфавита.</w:t>
      </w:r>
    </w:p>
    <w:p w14:paraId="653D6E8D" w14:textId="77777777" w:rsidR="007E6EF7" w:rsidRDefault="00EB053F">
      <w:pPr>
        <w:pStyle w:val="a4"/>
        <w:numPr>
          <w:ilvl w:val="0"/>
          <w:numId w:val="11"/>
        </w:numPr>
        <w:tabs>
          <w:tab w:val="left" w:pos="1194"/>
        </w:tabs>
        <w:ind w:firstLine="820"/>
        <w:jc w:val="both"/>
      </w:pPr>
      <w:bookmarkStart w:id="142" w:name="bookmark142"/>
      <w:bookmarkEnd w:id="142"/>
      <w:r>
        <w:t>Серии сюжетных картинок.</w:t>
      </w:r>
    </w:p>
    <w:p w14:paraId="00C6FA35" w14:textId="77777777" w:rsidR="007E6EF7" w:rsidRDefault="00EB053F">
      <w:pPr>
        <w:pStyle w:val="a4"/>
        <w:numPr>
          <w:ilvl w:val="0"/>
          <w:numId w:val="11"/>
        </w:numPr>
        <w:tabs>
          <w:tab w:val="left" w:pos="1089"/>
        </w:tabs>
        <w:ind w:firstLine="820"/>
        <w:jc w:val="both"/>
      </w:pPr>
      <w:bookmarkStart w:id="143" w:name="bookmark143"/>
      <w:bookmarkEnd w:id="143"/>
      <w:r>
        <w:t>Настольно-печатные дидактические игры для закрепления навыков звукового и слогового анализа и синтеза («Синий — красный», «Утенок гуляет», «Разноцветные корзинки», «Кто в домике живет?», «Кто едет в поезде?» и т. п.)</w:t>
      </w:r>
    </w:p>
    <w:p w14:paraId="6C7974B4" w14:textId="77777777" w:rsidR="007E6EF7" w:rsidRDefault="00EB053F">
      <w:pPr>
        <w:pStyle w:val="a4"/>
        <w:numPr>
          <w:ilvl w:val="0"/>
          <w:numId w:val="11"/>
        </w:numPr>
        <w:tabs>
          <w:tab w:val="left" w:pos="1194"/>
        </w:tabs>
        <w:ind w:firstLine="820"/>
      </w:pPr>
      <w:bookmarkStart w:id="144" w:name="bookmark144"/>
      <w:bookmarkEnd w:id="144"/>
      <w:r>
        <w:t>Разрезной, магнитный алфавит, алфавит на «липучках».</w:t>
      </w:r>
    </w:p>
    <w:p w14:paraId="0A7F191A" w14:textId="77777777" w:rsidR="007E6EF7" w:rsidRDefault="00EB053F">
      <w:pPr>
        <w:pStyle w:val="a4"/>
        <w:numPr>
          <w:ilvl w:val="0"/>
          <w:numId w:val="11"/>
        </w:numPr>
        <w:tabs>
          <w:tab w:val="left" w:pos="1194"/>
        </w:tabs>
        <w:ind w:firstLine="820"/>
        <w:jc w:val="both"/>
      </w:pPr>
      <w:bookmarkStart w:id="145" w:name="bookmark145"/>
      <w:bookmarkEnd w:id="145"/>
      <w:r>
        <w:t>Алфавит на кубиках.</w:t>
      </w:r>
    </w:p>
    <w:p w14:paraId="48F2B544" w14:textId="77777777" w:rsidR="007E6EF7" w:rsidRDefault="00EB053F">
      <w:pPr>
        <w:pStyle w:val="a4"/>
        <w:numPr>
          <w:ilvl w:val="0"/>
          <w:numId w:val="11"/>
        </w:numPr>
        <w:tabs>
          <w:tab w:val="left" w:pos="1194"/>
        </w:tabs>
        <w:ind w:firstLine="820"/>
        <w:jc w:val="both"/>
      </w:pPr>
      <w:bookmarkStart w:id="146" w:name="bookmark146"/>
      <w:bookmarkEnd w:id="146"/>
      <w:r>
        <w:t>Слоговые таблицы.</w:t>
      </w:r>
    </w:p>
    <w:p w14:paraId="2220BBBC" w14:textId="77777777" w:rsidR="007E6EF7" w:rsidRDefault="00EB053F">
      <w:pPr>
        <w:pStyle w:val="a4"/>
        <w:numPr>
          <w:ilvl w:val="0"/>
          <w:numId w:val="11"/>
        </w:numPr>
        <w:tabs>
          <w:tab w:val="left" w:pos="1084"/>
        </w:tabs>
        <w:ind w:firstLine="820"/>
        <w:jc w:val="both"/>
      </w:pPr>
      <w:bookmarkStart w:id="147" w:name="bookmark147"/>
      <w:bookmarkEnd w:id="147"/>
      <w:r>
        <w:t>Счетные палочки, яркие шнурочки, палочки Кюизенера для конструирования букв.</w:t>
      </w:r>
    </w:p>
    <w:p w14:paraId="5CCEE074" w14:textId="77777777" w:rsidR="007E6EF7" w:rsidRDefault="00EB053F">
      <w:pPr>
        <w:pStyle w:val="a4"/>
        <w:numPr>
          <w:ilvl w:val="0"/>
          <w:numId w:val="11"/>
        </w:numPr>
        <w:tabs>
          <w:tab w:val="left" w:pos="1084"/>
        </w:tabs>
        <w:ind w:firstLine="820"/>
        <w:jc w:val="both"/>
      </w:pPr>
      <w:bookmarkStart w:id="148" w:name="bookmark148"/>
      <w:bookmarkEnd w:id="148"/>
      <w:r>
        <w:t>Природный материал (камушки, листочки, шишки, желуди, каштаны и т. п.) для конструирования букв.</w:t>
      </w:r>
    </w:p>
    <w:p w14:paraId="0785B516" w14:textId="77777777" w:rsidR="007E6EF7" w:rsidRDefault="00EB053F">
      <w:pPr>
        <w:pStyle w:val="a4"/>
        <w:numPr>
          <w:ilvl w:val="0"/>
          <w:numId w:val="11"/>
        </w:numPr>
        <w:tabs>
          <w:tab w:val="left" w:pos="1189"/>
        </w:tabs>
        <w:ind w:firstLine="820"/>
        <w:jc w:val="both"/>
      </w:pPr>
      <w:bookmarkStart w:id="149" w:name="bookmark149"/>
      <w:bookmarkEnd w:id="149"/>
      <w:r>
        <w:t>Пластилин для лепки букв.</w:t>
      </w:r>
    </w:p>
    <w:p w14:paraId="2F80B288" w14:textId="77777777" w:rsidR="007E6EF7" w:rsidRDefault="00EB053F">
      <w:pPr>
        <w:pStyle w:val="a4"/>
        <w:numPr>
          <w:ilvl w:val="0"/>
          <w:numId w:val="11"/>
        </w:numPr>
        <w:tabs>
          <w:tab w:val="left" w:pos="1304"/>
        </w:tabs>
        <w:ind w:firstLine="820"/>
      </w:pPr>
      <w:bookmarkStart w:id="150" w:name="bookmark150"/>
      <w:bookmarkEnd w:id="150"/>
      <w:r>
        <w:t>Материалы для звукового анализа и синтеза слов.</w:t>
      </w:r>
    </w:p>
    <w:p w14:paraId="774DE551" w14:textId="77777777" w:rsidR="007E6EF7" w:rsidRDefault="00EB053F">
      <w:pPr>
        <w:pStyle w:val="a4"/>
        <w:numPr>
          <w:ilvl w:val="0"/>
          <w:numId w:val="11"/>
        </w:numPr>
        <w:tabs>
          <w:tab w:val="left" w:pos="1304"/>
        </w:tabs>
        <w:ind w:firstLine="820"/>
      </w:pPr>
      <w:bookmarkStart w:id="151" w:name="bookmark151"/>
      <w:bookmarkEnd w:id="151"/>
      <w:r>
        <w:t>Материалы для слогового анализа и синтеза слов.</w:t>
      </w:r>
    </w:p>
    <w:p w14:paraId="0263536F" w14:textId="77777777" w:rsidR="007E6EF7" w:rsidRDefault="00EB053F">
      <w:pPr>
        <w:pStyle w:val="a4"/>
        <w:numPr>
          <w:ilvl w:val="0"/>
          <w:numId w:val="11"/>
        </w:numPr>
        <w:tabs>
          <w:tab w:val="left" w:pos="1304"/>
        </w:tabs>
        <w:spacing w:after="320"/>
        <w:ind w:firstLine="820"/>
      </w:pPr>
      <w:bookmarkStart w:id="152" w:name="bookmark152"/>
      <w:bookmarkEnd w:id="152"/>
      <w:r>
        <w:t>Материалы для анализа предложений.</w:t>
      </w:r>
    </w:p>
    <w:p w14:paraId="3784784E" w14:textId="77777777" w:rsidR="007E6EF7" w:rsidRDefault="00EB053F">
      <w:pPr>
        <w:pStyle w:val="a4"/>
        <w:numPr>
          <w:ilvl w:val="0"/>
          <w:numId w:val="11"/>
        </w:numPr>
        <w:tabs>
          <w:tab w:val="left" w:pos="1222"/>
        </w:tabs>
        <w:ind w:firstLine="820"/>
        <w:jc w:val="both"/>
      </w:pPr>
      <w:bookmarkStart w:id="153" w:name="bookmark153"/>
      <w:bookmarkEnd w:id="153"/>
      <w:r>
        <w:t>Сенсорные подносы с тонким слоем песка, манки для печатания букв.</w:t>
      </w:r>
    </w:p>
    <w:p w14:paraId="70081DE7" w14:textId="77777777" w:rsidR="007E6EF7" w:rsidRDefault="00EB053F">
      <w:pPr>
        <w:pStyle w:val="a4"/>
        <w:numPr>
          <w:ilvl w:val="0"/>
          <w:numId w:val="11"/>
        </w:numPr>
        <w:tabs>
          <w:tab w:val="left" w:pos="1313"/>
        </w:tabs>
        <w:ind w:firstLine="820"/>
        <w:jc w:val="both"/>
      </w:pPr>
      <w:bookmarkStart w:id="154" w:name="bookmark154"/>
      <w:bookmarkEnd w:id="154"/>
      <w:r>
        <w:t>Букварь</w:t>
      </w:r>
    </w:p>
    <w:p w14:paraId="02702866" w14:textId="77777777" w:rsidR="007E6EF7" w:rsidRDefault="00EB053F">
      <w:pPr>
        <w:pStyle w:val="a4"/>
        <w:numPr>
          <w:ilvl w:val="0"/>
          <w:numId w:val="11"/>
        </w:numPr>
        <w:tabs>
          <w:tab w:val="left" w:pos="1313"/>
        </w:tabs>
        <w:ind w:firstLine="820"/>
      </w:pPr>
      <w:bookmarkStart w:id="155" w:name="bookmark155"/>
      <w:bookmarkEnd w:id="155"/>
      <w:r>
        <w:t>Картотека ребусов, кроссвордов, изографов.</w:t>
      </w:r>
    </w:p>
    <w:p w14:paraId="23CA7FBD" w14:textId="77777777" w:rsidR="007E6EF7" w:rsidRDefault="00EB053F">
      <w:pPr>
        <w:pStyle w:val="a4"/>
        <w:numPr>
          <w:ilvl w:val="0"/>
          <w:numId w:val="11"/>
        </w:numPr>
        <w:tabs>
          <w:tab w:val="left" w:pos="1313"/>
        </w:tabs>
        <w:spacing w:after="320"/>
        <w:ind w:firstLine="820"/>
      </w:pPr>
      <w:bookmarkStart w:id="156" w:name="bookmark156"/>
      <w:bookmarkEnd w:id="156"/>
      <w:r>
        <w:t>Карандаши, фломастеры, восковые мелки, ручки.</w:t>
      </w:r>
    </w:p>
    <w:p w14:paraId="2A932F5C" w14:textId="77777777" w:rsidR="007E6EF7" w:rsidRDefault="00EB053F">
      <w:pPr>
        <w:pStyle w:val="22"/>
        <w:keepNext/>
        <w:keepLines/>
      </w:pPr>
      <w:bookmarkStart w:id="157" w:name="bookmark157"/>
      <w:bookmarkStart w:id="158" w:name="bookmark158"/>
      <w:bookmarkStart w:id="159" w:name="bookmark159"/>
      <w:r>
        <w:t>Учебно-методический комплект к программе:</w:t>
      </w:r>
      <w:bookmarkEnd w:id="157"/>
      <w:bookmarkEnd w:id="158"/>
      <w:bookmarkEnd w:id="159"/>
    </w:p>
    <w:p w14:paraId="6B8CA1A7" w14:textId="77777777" w:rsidR="007E6EF7" w:rsidRDefault="00EB053F">
      <w:pPr>
        <w:pStyle w:val="a4"/>
        <w:numPr>
          <w:ilvl w:val="0"/>
          <w:numId w:val="12"/>
        </w:numPr>
        <w:tabs>
          <w:tab w:val="left" w:pos="1174"/>
        </w:tabs>
        <w:ind w:firstLine="820"/>
        <w:jc w:val="both"/>
      </w:pPr>
      <w:bookmarkStart w:id="160" w:name="bookmark160"/>
      <w:bookmarkEnd w:id="160"/>
      <w:r>
        <w:t>Нищева Н. В. Мой букварь. — СПб., ДЕТСТВО-ПРЕСС, 2019.</w:t>
      </w:r>
    </w:p>
    <w:p w14:paraId="0D227D94" w14:textId="77777777" w:rsidR="007E6EF7" w:rsidRDefault="00EB053F">
      <w:pPr>
        <w:pStyle w:val="a4"/>
        <w:numPr>
          <w:ilvl w:val="0"/>
          <w:numId w:val="12"/>
        </w:numPr>
        <w:tabs>
          <w:tab w:val="left" w:pos="1117"/>
        </w:tabs>
        <w:ind w:firstLine="820"/>
        <w:jc w:val="both"/>
      </w:pPr>
      <w:bookmarkStart w:id="161" w:name="bookmark161"/>
      <w:bookmarkEnd w:id="161"/>
      <w:r>
        <w:lastRenderedPageBreak/>
        <w:t>Нищева Н. В. Тетрадь 1 для обучения грамоте детей дошкольного возраста. — СПб., ДЕТСТВО-ПРЕСС, 2019.</w:t>
      </w:r>
    </w:p>
    <w:p w14:paraId="7F385E9E" w14:textId="77777777" w:rsidR="007E6EF7" w:rsidRDefault="00EB053F">
      <w:pPr>
        <w:pStyle w:val="a4"/>
        <w:numPr>
          <w:ilvl w:val="0"/>
          <w:numId w:val="12"/>
        </w:numPr>
        <w:tabs>
          <w:tab w:val="left" w:pos="1117"/>
        </w:tabs>
        <w:ind w:firstLine="820"/>
        <w:jc w:val="both"/>
      </w:pPr>
      <w:bookmarkStart w:id="162" w:name="bookmark162"/>
      <w:bookmarkEnd w:id="162"/>
      <w:r>
        <w:t>Нищева Н. В. Тетрадь 2 для обучения грамоте детей дошкольного возраста. — СПб., ДЕТСТВО-ПРЕСС, 2019.</w:t>
      </w:r>
    </w:p>
    <w:p w14:paraId="3092DB05" w14:textId="77777777" w:rsidR="007E6EF7" w:rsidRDefault="00EB053F">
      <w:pPr>
        <w:pStyle w:val="a4"/>
        <w:numPr>
          <w:ilvl w:val="0"/>
          <w:numId w:val="12"/>
        </w:numPr>
        <w:tabs>
          <w:tab w:val="left" w:pos="1117"/>
        </w:tabs>
        <w:ind w:firstLine="820"/>
        <w:jc w:val="both"/>
      </w:pPr>
      <w:bookmarkStart w:id="163" w:name="bookmark163"/>
      <w:bookmarkEnd w:id="163"/>
      <w:r>
        <w:t>Нищева Н. В. Тетрадь 3 для обучения грамоте детей дошкольного возраста. — СПб., ДЕТСТВО-ПРЕСС, 2019.</w:t>
      </w:r>
    </w:p>
    <w:p w14:paraId="0CE91FF8" w14:textId="77777777" w:rsidR="007E6EF7" w:rsidRDefault="00EB053F">
      <w:pPr>
        <w:pStyle w:val="a4"/>
        <w:numPr>
          <w:ilvl w:val="0"/>
          <w:numId w:val="12"/>
        </w:numPr>
        <w:tabs>
          <w:tab w:val="left" w:pos="1202"/>
        </w:tabs>
        <w:ind w:firstLine="820"/>
        <w:jc w:val="both"/>
      </w:pPr>
      <w:bookmarkStart w:id="164" w:name="bookmark164"/>
      <w:bookmarkEnd w:id="164"/>
      <w:r>
        <w:t>Нищева Н. В. Слоговые таблицы. — СПб., ДЕТСТВО-ПРЕСС, 2019.</w:t>
      </w:r>
    </w:p>
    <w:p w14:paraId="667C15B4" w14:textId="77777777" w:rsidR="007E6EF7" w:rsidRDefault="00EB053F">
      <w:pPr>
        <w:pStyle w:val="a4"/>
        <w:numPr>
          <w:ilvl w:val="0"/>
          <w:numId w:val="12"/>
        </w:numPr>
        <w:tabs>
          <w:tab w:val="left" w:pos="1207"/>
        </w:tabs>
        <w:ind w:left="820" w:firstLine="0"/>
        <w:jc w:val="both"/>
      </w:pPr>
      <w:bookmarkStart w:id="165" w:name="bookmark165"/>
      <w:bookmarkEnd w:id="165"/>
      <w:r>
        <w:t>Нищева Н. В. Прописи для мальчиков и девочек. — СПб., ДЕТСТВОПРЕСС, 2019.</w:t>
      </w:r>
    </w:p>
    <w:p w14:paraId="41598577" w14:textId="77777777" w:rsidR="007E6EF7" w:rsidRDefault="00EB053F">
      <w:pPr>
        <w:pStyle w:val="a4"/>
        <w:numPr>
          <w:ilvl w:val="0"/>
          <w:numId w:val="12"/>
        </w:numPr>
        <w:tabs>
          <w:tab w:val="left" w:pos="1117"/>
        </w:tabs>
        <w:ind w:firstLine="820"/>
        <w:jc w:val="both"/>
      </w:pPr>
      <w:bookmarkStart w:id="166" w:name="bookmark166"/>
      <w:bookmarkEnd w:id="166"/>
      <w:r>
        <w:t>Нищева Н. В. Прописи для дошкольников. — СПб., ДЕТСТВО- ПРЕСС, 2019.</w:t>
      </w:r>
    </w:p>
    <w:p w14:paraId="2261EF5D" w14:textId="77777777" w:rsidR="007E6EF7" w:rsidRDefault="00EB053F">
      <w:pPr>
        <w:pStyle w:val="a4"/>
        <w:numPr>
          <w:ilvl w:val="0"/>
          <w:numId w:val="12"/>
        </w:numPr>
        <w:tabs>
          <w:tab w:val="left" w:pos="1117"/>
        </w:tabs>
        <w:ind w:firstLine="820"/>
        <w:jc w:val="both"/>
      </w:pPr>
      <w:bookmarkStart w:id="167" w:name="bookmark167"/>
      <w:bookmarkEnd w:id="167"/>
      <w:r>
        <w:t>Денисова Т. В. Книга для чтения к обучающему пособию «Мой букварь».</w:t>
      </w:r>
    </w:p>
    <w:p w14:paraId="2228810D" w14:textId="77777777" w:rsidR="007E6EF7" w:rsidRDefault="00EB053F">
      <w:pPr>
        <w:pStyle w:val="a4"/>
        <w:numPr>
          <w:ilvl w:val="0"/>
          <w:numId w:val="12"/>
        </w:numPr>
        <w:tabs>
          <w:tab w:val="left" w:pos="1117"/>
        </w:tabs>
        <w:ind w:firstLine="820"/>
        <w:jc w:val="both"/>
      </w:pPr>
      <w:bookmarkStart w:id="168" w:name="bookmark168"/>
      <w:bookmarkEnd w:id="168"/>
      <w:r>
        <w:t>Нищева Н. В. Тетрадь-тренажер для формирования навыков звукового анализа и синтеза у детей старшего дошкольного возраста (с 5 до 6 лет). — СПб., ДЕТСТВО-ПРЕСС, 2019.</w:t>
      </w:r>
    </w:p>
    <w:p w14:paraId="06EBA764" w14:textId="77777777" w:rsidR="007E6EF7" w:rsidRDefault="00EB053F">
      <w:pPr>
        <w:pStyle w:val="a4"/>
        <w:numPr>
          <w:ilvl w:val="0"/>
          <w:numId w:val="12"/>
        </w:numPr>
        <w:tabs>
          <w:tab w:val="left" w:pos="1222"/>
        </w:tabs>
        <w:spacing w:after="320"/>
        <w:ind w:firstLine="820"/>
        <w:jc w:val="both"/>
      </w:pPr>
      <w:bookmarkStart w:id="169" w:name="bookmark169"/>
      <w:bookmarkEnd w:id="169"/>
      <w:r>
        <w:t xml:space="preserve">Нищева Н. В. Тетрадь-тренажер для развития фонематического слуха у детей с 4 до 7 лет. — </w:t>
      </w:r>
      <w:r>
        <w:rPr>
          <w:smallCaps/>
        </w:rPr>
        <w:t>Сп6.,</w:t>
      </w:r>
      <w:r>
        <w:t xml:space="preserve"> ДЕТСТВО-ПРЕСС, 2019.</w:t>
      </w:r>
    </w:p>
    <w:p w14:paraId="19816EBD" w14:textId="77777777" w:rsidR="007E6EF7" w:rsidRDefault="00EB053F">
      <w:pPr>
        <w:pStyle w:val="22"/>
        <w:keepNext/>
        <w:keepLines/>
        <w:numPr>
          <w:ilvl w:val="0"/>
          <w:numId w:val="9"/>
        </w:numPr>
        <w:tabs>
          <w:tab w:val="left" w:pos="598"/>
        </w:tabs>
      </w:pPr>
      <w:bookmarkStart w:id="170" w:name="bookmark172"/>
      <w:bookmarkStart w:id="171" w:name="bookmark170"/>
      <w:bookmarkStart w:id="172" w:name="bookmark171"/>
      <w:bookmarkStart w:id="173" w:name="bookmark173"/>
      <w:bookmarkEnd w:id="170"/>
      <w:r>
        <w:t>Режим дня</w:t>
      </w:r>
      <w:bookmarkEnd w:id="171"/>
      <w:bookmarkEnd w:id="172"/>
      <w:bookmarkEnd w:id="173"/>
    </w:p>
    <w:p w14:paraId="1582001C" w14:textId="77777777" w:rsidR="007E6EF7" w:rsidRDefault="00EB053F">
      <w:pPr>
        <w:pStyle w:val="a4"/>
        <w:ind w:firstLine="820"/>
        <w:jc w:val="both"/>
      </w:pPr>
      <w:r>
        <w:t>Дополнительная общеобразовательная общеразвивающая программа социально- гуманитарной направленности «Речевичок» реализуется в соответствии с учебным планом дополнительных образовательных услуг, календарным учебным графиком дополнительных образовательных услуг и режимом занятий дополнительных образовательных услуг.</w:t>
      </w:r>
    </w:p>
    <w:p w14:paraId="374AF589" w14:textId="77777777" w:rsidR="007E6EF7" w:rsidRDefault="00EB053F">
      <w:pPr>
        <w:pStyle w:val="a4"/>
        <w:ind w:firstLine="820"/>
        <w:jc w:val="both"/>
      </w:pPr>
      <w:r>
        <w:rPr>
          <w:b/>
          <w:bCs/>
        </w:rPr>
        <w:t xml:space="preserve">Особенности организации образовательного процесса </w:t>
      </w:r>
      <w:r>
        <w:t>- групповая работа в одновозрастном составе.</w:t>
      </w:r>
    </w:p>
    <w:p w14:paraId="51BA478F" w14:textId="77777777" w:rsidR="007E6EF7" w:rsidRDefault="00EB053F">
      <w:pPr>
        <w:pStyle w:val="a4"/>
        <w:tabs>
          <w:tab w:val="left" w:pos="7079"/>
        </w:tabs>
        <w:ind w:firstLine="820"/>
        <w:jc w:val="both"/>
      </w:pPr>
      <w:r>
        <w:rPr>
          <w:b/>
          <w:bCs/>
        </w:rPr>
        <w:t>Условия набора и формирования групп</w:t>
      </w:r>
      <w:r>
        <w:t>:</w:t>
      </w:r>
      <w:r>
        <w:tab/>
        <w:t>- одновозрастные,</w:t>
      </w:r>
    </w:p>
    <w:p w14:paraId="72581B07" w14:textId="77777777" w:rsidR="007E6EF7" w:rsidRDefault="00EB053F">
      <w:pPr>
        <w:pStyle w:val="a4"/>
        <w:ind w:firstLine="0"/>
        <w:jc w:val="both"/>
      </w:pPr>
      <w:r>
        <w:t>допускается дополнительный набор всех желающих на основании договора с родителями (законными представителями) воспитанников.</w:t>
      </w:r>
    </w:p>
    <w:p w14:paraId="3911D2D4" w14:textId="77777777" w:rsidR="007E6EF7" w:rsidRDefault="00EB053F">
      <w:pPr>
        <w:pStyle w:val="a4"/>
        <w:ind w:firstLine="820"/>
      </w:pPr>
      <w:r>
        <w:rPr>
          <w:b/>
          <w:bCs/>
        </w:rPr>
        <w:t xml:space="preserve">Организованная образовательная деятельность </w:t>
      </w:r>
      <w:r>
        <w:t>- 2 раза в неделю.</w:t>
      </w:r>
    </w:p>
    <w:p w14:paraId="7BD1EF72" w14:textId="77777777" w:rsidR="007E6EF7" w:rsidRDefault="00EB053F">
      <w:pPr>
        <w:pStyle w:val="a4"/>
        <w:ind w:firstLine="820"/>
      </w:pPr>
      <w:r>
        <w:rPr>
          <w:b/>
          <w:bCs/>
        </w:rPr>
        <w:t>Форма проведения занятий</w:t>
      </w:r>
      <w:r>
        <w:t>: практическое занятие, открытое занятие.</w:t>
      </w:r>
    </w:p>
    <w:p w14:paraId="3FDBDFDA" w14:textId="77777777" w:rsidR="007E6EF7" w:rsidRDefault="00EB053F">
      <w:pPr>
        <w:pStyle w:val="a4"/>
        <w:ind w:firstLine="900"/>
      </w:pPr>
      <w:r>
        <w:rPr>
          <w:b/>
          <w:bCs/>
        </w:rPr>
        <w:t>Форма организации деятельности воспитанников</w:t>
      </w:r>
      <w:r>
        <w:t>:</w:t>
      </w:r>
    </w:p>
    <w:p w14:paraId="71277659" w14:textId="77777777" w:rsidR="007E6EF7" w:rsidRDefault="00EB053F">
      <w:pPr>
        <w:pStyle w:val="a4"/>
        <w:numPr>
          <w:ilvl w:val="0"/>
          <w:numId w:val="4"/>
        </w:numPr>
        <w:tabs>
          <w:tab w:val="left" w:pos="1145"/>
        </w:tabs>
        <w:ind w:firstLine="820"/>
      </w:pPr>
      <w:bookmarkStart w:id="174" w:name="bookmark174"/>
      <w:bookmarkEnd w:id="174"/>
      <w:r>
        <w:t>Фронтальная (беседа, показ, объяснение)</w:t>
      </w:r>
    </w:p>
    <w:p w14:paraId="11F43177" w14:textId="77777777" w:rsidR="007E6EF7" w:rsidRDefault="00EB053F">
      <w:pPr>
        <w:pStyle w:val="a4"/>
        <w:numPr>
          <w:ilvl w:val="0"/>
          <w:numId w:val="4"/>
        </w:numPr>
        <w:tabs>
          <w:tab w:val="left" w:pos="1145"/>
        </w:tabs>
        <w:spacing w:after="320"/>
        <w:ind w:firstLine="820"/>
      </w:pPr>
      <w:bookmarkStart w:id="175" w:name="bookmark175"/>
      <w:bookmarkEnd w:id="175"/>
      <w:r>
        <w:t>Индивидуальная (показ, отработка отдельных навыков)</w:t>
      </w:r>
    </w:p>
    <w:p w14:paraId="601A62E4" w14:textId="77777777" w:rsidR="007E6EF7" w:rsidRDefault="00EB053F">
      <w:pPr>
        <w:pStyle w:val="a4"/>
        <w:ind w:firstLine="820"/>
        <w:jc w:val="both"/>
      </w:pPr>
      <w:r>
        <w:t>Списочный состав группы формируется в соответствии с технологическим регламентом и с учетом вида деятельности, санитарных норм, особенностей реализации программы - 12 человек.</w:t>
      </w:r>
    </w:p>
    <w:p w14:paraId="6F50BBA9" w14:textId="77777777" w:rsidR="007E6EF7" w:rsidRDefault="00EB053F">
      <w:pPr>
        <w:pStyle w:val="a4"/>
        <w:ind w:firstLine="820"/>
        <w:jc w:val="both"/>
        <w:sectPr w:rsidR="007E6EF7">
          <w:pgSz w:w="11900" w:h="16840"/>
          <w:pgMar w:top="1138" w:right="0" w:bottom="986" w:left="1570" w:header="710" w:footer="558" w:gutter="0"/>
          <w:cols w:space="720"/>
          <w:noEndnote/>
          <w:docGrid w:linePitch="360"/>
        </w:sectPr>
      </w:pPr>
      <w:r>
        <w:t>Максимально допустимый объем образовательной нагрузки соответствует санитарно - эпидемиологическим правилам и нормативам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073C45BF" w14:textId="77777777" w:rsidR="007E6EF7" w:rsidRDefault="00EB053F">
      <w:pPr>
        <w:pStyle w:val="a0"/>
      </w:pPr>
      <w:r>
        <w:lastRenderedPageBreak/>
        <w:t>3.6. Планирование образовательной деятельности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2981"/>
        <w:gridCol w:w="6518"/>
        <w:gridCol w:w="4483"/>
      </w:tblGrid>
      <w:tr w:rsidR="007E6EF7" w14:paraId="5573CA16" w14:textId="77777777">
        <w:trPr>
          <w:trHeight w:hRule="exact" w:val="65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4C73E6" w14:textId="77777777" w:rsidR="007E6EF7" w:rsidRDefault="00EB053F">
            <w:pPr>
              <w:pStyle w:val="a2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070B48" w14:textId="77777777" w:rsidR="007E6EF7" w:rsidRDefault="00EB053F">
            <w:pPr>
              <w:pStyle w:val="a2"/>
              <w:jc w:val="center"/>
            </w:pPr>
            <w:r>
              <w:rPr>
                <w:b/>
                <w:bCs/>
              </w:rPr>
              <w:t>Тема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48A300" w14:textId="77777777" w:rsidR="007E6EF7" w:rsidRDefault="00EB053F">
            <w:pPr>
              <w:pStyle w:val="a2"/>
              <w:jc w:val="center"/>
            </w:pPr>
            <w:r>
              <w:rPr>
                <w:b/>
                <w:bCs/>
              </w:rPr>
              <w:t>Содержание работы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A1E24F" w14:textId="77777777" w:rsidR="007E6EF7" w:rsidRDefault="00EB053F">
            <w:pPr>
              <w:pStyle w:val="a2"/>
              <w:jc w:val="center"/>
            </w:pPr>
            <w:r>
              <w:rPr>
                <w:b/>
                <w:bCs/>
              </w:rPr>
              <w:t>Планируемые результаты</w:t>
            </w:r>
          </w:p>
        </w:tc>
      </w:tr>
      <w:tr w:rsidR="007E6EF7" w14:paraId="34925330" w14:textId="77777777">
        <w:trPr>
          <w:trHeight w:hRule="exact" w:val="197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1CA294" w14:textId="77777777" w:rsidR="007E6EF7" w:rsidRDefault="00EB053F">
            <w:pPr>
              <w:pStyle w:val="a2"/>
            </w:pPr>
            <w: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95F9E2" w14:textId="77777777" w:rsidR="007E6EF7" w:rsidRDefault="00EB053F">
            <w:pPr>
              <w:pStyle w:val="a2"/>
            </w:pPr>
            <w:r>
              <w:t>Звук [а] и буква А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A01F14" w14:textId="77777777" w:rsidR="007E6EF7" w:rsidRDefault="00EB053F">
            <w:pPr>
              <w:pStyle w:val="a2"/>
              <w:tabs>
                <w:tab w:val="left" w:pos="2165"/>
                <w:tab w:val="left" w:pos="2731"/>
                <w:tab w:val="left" w:pos="4819"/>
                <w:tab w:val="left" w:pos="5928"/>
              </w:tabs>
              <w:jc w:val="both"/>
            </w:pPr>
            <w:r>
              <w:t>Ознакомление</w:t>
            </w:r>
            <w:r>
              <w:tab/>
              <w:t>с</w:t>
            </w:r>
            <w:r>
              <w:tab/>
              <w:t>артикуляцией</w:t>
            </w:r>
            <w:r>
              <w:tab/>
              <w:t>звука</w:t>
            </w:r>
            <w:r>
              <w:tab/>
              <w:t>[а].</w:t>
            </w:r>
          </w:p>
          <w:p w14:paraId="58D52326" w14:textId="77777777" w:rsidR="007E6EF7" w:rsidRDefault="00EB053F">
            <w:pPr>
              <w:pStyle w:val="a2"/>
              <w:jc w:val="both"/>
            </w:pPr>
            <w:r>
              <w:t>Формирование умения узнавать звук [а] в ряду гласных звуков, ударный начальный звук [а] в словах. Знакомство с буквой А. Конструирование и печатание буквы А. Формирование умения узнавать букву А в словах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B23D54" w14:textId="77777777" w:rsidR="007E6EF7" w:rsidRDefault="00EB053F">
            <w:pPr>
              <w:pStyle w:val="a2"/>
              <w:tabs>
                <w:tab w:val="left" w:pos="1536"/>
                <w:tab w:val="right" w:pos="4243"/>
              </w:tabs>
              <w:jc w:val="both"/>
            </w:pPr>
            <w:r>
              <w:t>Уметь выделять звук [а] из ряда гласных</w:t>
            </w:r>
            <w:r>
              <w:tab/>
              <w:t>звуков,</w:t>
            </w:r>
            <w:r>
              <w:tab/>
              <w:t>начальный</w:t>
            </w:r>
          </w:p>
          <w:p w14:paraId="67E76ECB" w14:textId="77777777" w:rsidR="007E6EF7" w:rsidRDefault="00EB053F">
            <w:pPr>
              <w:pStyle w:val="a2"/>
              <w:jc w:val="both"/>
            </w:pPr>
            <w:r>
              <w:t>ударный из слов. Уметь печатать заглавную и прописную буквы Аа. Уметь находить букву А в словах</w:t>
            </w:r>
          </w:p>
        </w:tc>
      </w:tr>
      <w:tr w:rsidR="007E6EF7" w14:paraId="779C217C" w14:textId="77777777">
        <w:trPr>
          <w:trHeight w:hRule="exact" w:val="226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8E326D" w14:textId="77777777" w:rsidR="007E6EF7" w:rsidRDefault="00EB053F">
            <w:pPr>
              <w:pStyle w:val="a2"/>
            </w:pPr>
            <w:r>
              <w:t>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315F35" w14:textId="77777777" w:rsidR="007E6EF7" w:rsidRDefault="00EB053F">
            <w:pPr>
              <w:pStyle w:val="a2"/>
            </w:pPr>
            <w:r>
              <w:t>Звук [у] и буква У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1E4567" w14:textId="77777777" w:rsidR="007E6EF7" w:rsidRDefault="00EB053F">
            <w:pPr>
              <w:pStyle w:val="a2"/>
              <w:tabs>
                <w:tab w:val="left" w:pos="2165"/>
                <w:tab w:val="left" w:pos="2726"/>
                <w:tab w:val="left" w:pos="4810"/>
                <w:tab w:val="left" w:pos="5918"/>
              </w:tabs>
              <w:jc w:val="both"/>
            </w:pPr>
            <w:r>
              <w:t>Ознакомление</w:t>
            </w:r>
            <w:r>
              <w:tab/>
              <w:t>с</w:t>
            </w:r>
            <w:r>
              <w:tab/>
              <w:t>артикуляцией</w:t>
            </w:r>
            <w:r>
              <w:tab/>
              <w:t>звука</w:t>
            </w:r>
            <w:r>
              <w:tab/>
              <w:t>[у].</w:t>
            </w:r>
          </w:p>
          <w:p w14:paraId="57594F64" w14:textId="77777777" w:rsidR="007E6EF7" w:rsidRDefault="00EB053F">
            <w:pPr>
              <w:pStyle w:val="a2"/>
              <w:jc w:val="both"/>
            </w:pPr>
            <w:r>
              <w:t>Формирование умения узнавать звук [у] в ряду гласных звуков, ударный начальный звук [у] в словах. Знакомство с буквой У. Конструирование и печатание буквы У. Формирование умения узнавать букву У в словах. Составление и чтение слияний АУ, УА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479A67" w14:textId="77777777" w:rsidR="007E6EF7" w:rsidRDefault="00EB053F">
            <w:pPr>
              <w:pStyle w:val="a2"/>
              <w:tabs>
                <w:tab w:val="left" w:pos="1536"/>
                <w:tab w:val="right" w:pos="4243"/>
              </w:tabs>
              <w:jc w:val="both"/>
            </w:pPr>
            <w:r>
              <w:t>Уметь выделять звук [у] из ряда гласных</w:t>
            </w:r>
            <w:r>
              <w:tab/>
              <w:t>звуков,</w:t>
            </w:r>
            <w:r>
              <w:tab/>
              <w:t>начальный</w:t>
            </w:r>
          </w:p>
          <w:p w14:paraId="0DFB2A8D" w14:textId="77777777" w:rsidR="007E6EF7" w:rsidRDefault="00EB053F">
            <w:pPr>
              <w:pStyle w:val="a2"/>
              <w:jc w:val="both"/>
            </w:pPr>
            <w:r>
              <w:t>ударный из слов. Уметь печатать заглавную и прописную буквы Уу. Уметь находить букву У в словах. Уметь составлять и читать слияния АУ, УА</w:t>
            </w:r>
          </w:p>
        </w:tc>
      </w:tr>
      <w:tr w:rsidR="007E6EF7" w14:paraId="40FC487D" w14:textId="77777777">
        <w:trPr>
          <w:trHeight w:hRule="exact" w:val="1939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BD9014" w14:textId="77777777" w:rsidR="007E6EF7" w:rsidRDefault="00EB053F">
            <w:pPr>
              <w:pStyle w:val="a2"/>
            </w:pPr>
            <w:r>
              <w:t>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4D16D2" w14:textId="77777777" w:rsidR="007E6EF7" w:rsidRDefault="00EB053F">
            <w:pPr>
              <w:pStyle w:val="a2"/>
              <w:tabs>
                <w:tab w:val="left" w:pos="2606"/>
              </w:tabs>
            </w:pPr>
            <w:r>
              <w:t>Повторение</w:t>
            </w:r>
            <w:r>
              <w:tab/>
              <w:t>и</w:t>
            </w:r>
          </w:p>
          <w:p w14:paraId="1271620A" w14:textId="77777777" w:rsidR="007E6EF7" w:rsidRDefault="00EB053F">
            <w:pPr>
              <w:pStyle w:val="a2"/>
            </w:pPr>
            <w:r>
              <w:t>закрепление пройденного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CAD4E7" w14:textId="77777777" w:rsidR="007E6EF7" w:rsidRDefault="00EB053F">
            <w:pPr>
              <w:pStyle w:val="a2"/>
              <w:jc w:val="both"/>
            </w:pPr>
            <w:r>
              <w:t>Формирование умения различать звуки [а], [у] в ряду звуков, слияний гласных, в начале слов. Закрепление знания букв А, У. Печатание и чтение слияний АУ, УА. Закрепления навыка узнавания букв А, У в словах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566F64" w14:textId="77777777" w:rsidR="007E6EF7" w:rsidRDefault="00EB053F">
            <w:pPr>
              <w:pStyle w:val="a2"/>
              <w:jc w:val="both"/>
            </w:pPr>
            <w:r>
              <w:t>Уметь различать звуки [а], [у] в ряду звуков, слияний гласных, в начале слов. Уметь подбирать слова, начинающиеся со звуков [а], [у]. Уметь печатать и читать слияния АУ, УА</w:t>
            </w:r>
          </w:p>
        </w:tc>
      </w:tr>
      <w:tr w:rsidR="007E6EF7" w14:paraId="75B296AE" w14:textId="77777777">
        <w:trPr>
          <w:trHeight w:hRule="exact" w:val="226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75B23D" w14:textId="77777777" w:rsidR="007E6EF7" w:rsidRDefault="00EB053F">
            <w:pPr>
              <w:pStyle w:val="a2"/>
            </w:pPr>
            <w:r>
              <w:t>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4384EF" w14:textId="77777777" w:rsidR="007E6EF7" w:rsidRDefault="00EB053F">
            <w:pPr>
              <w:pStyle w:val="a2"/>
            </w:pPr>
            <w:r>
              <w:t>Звук [о] и буква О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4F9632" w14:textId="77777777" w:rsidR="007E6EF7" w:rsidRDefault="00EB053F">
            <w:pPr>
              <w:pStyle w:val="a2"/>
              <w:tabs>
                <w:tab w:val="left" w:pos="2160"/>
                <w:tab w:val="left" w:pos="2722"/>
                <w:tab w:val="left" w:pos="4810"/>
                <w:tab w:val="left" w:pos="5914"/>
              </w:tabs>
              <w:jc w:val="both"/>
            </w:pPr>
            <w:r>
              <w:t>Ознакомление</w:t>
            </w:r>
            <w:r>
              <w:tab/>
              <w:t>с</w:t>
            </w:r>
            <w:r>
              <w:tab/>
              <w:t>артикуляцией</w:t>
            </w:r>
            <w:r>
              <w:tab/>
              <w:t>звука</w:t>
            </w:r>
            <w:r>
              <w:tab/>
              <w:t>[о].</w:t>
            </w:r>
          </w:p>
          <w:p w14:paraId="3841E00B" w14:textId="77777777" w:rsidR="007E6EF7" w:rsidRDefault="00EB053F">
            <w:pPr>
              <w:pStyle w:val="a2"/>
              <w:jc w:val="both"/>
            </w:pPr>
            <w:r>
              <w:t>Формирование умения узнавать звук [о] в ряду гласных звуков, ударный начальный звук [о] в словах. Знакомство с буквой О. Конструирование и печатание буквы О. Формирование умения узнавать букву О в словах. Составление и чтение слияний АО, ОА, УО, ОУ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3CE4C8" w14:textId="77777777" w:rsidR="007E6EF7" w:rsidRDefault="00EB053F">
            <w:pPr>
              <w:pStyle w:val="a2"/>
              <w:tabs>
                <w:tab w:val="left" w:pos="1536"/>
                <w:tab w:val="right" w:pos="4243"/>
              </w:tabs>
              <w:jc w:val="both"/>
            </w:pPr>
            <w:r>
              <w:t>Уметь выделять звук [о] из ряда гласных</w:t>
            </w:r>
            <w:r>
              <w:tab/>
              <w:t>звуков,</w:t>
            </w:r>
            <w:r>
              <w:tab/>
              <w:t>начальный</w:t>
            </w:r>
          </w:p>
          <w:p w14:paraId="05219DE2" w14:textId="77777777" w:rsidR="007E6EF7" w:rsidRDefault="00EB053F">
            <w:pPr>
              <w:pStyle w:val="a2"/>
              <w:jc w:val="both"/>
            </w:pPr>
            <w:r>
              <w:t>ударный из слов. Уметь печатать заглавную и прописную буквы Оо. Уметь находить букву О в словах. Уметь составлять и читать слияния аО, Оа, уО, Оу</w:t>
            </w:r>
          </w:p>
        </w:tc>
      </w:tr>
      <w:tr w:rsidR="007E6EF7" w14:paraId="73AA8908" w14:textId="77777777">
        <w:trPr>
          <w:trHeight w:hRule="exact" w:val="34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F4B7829" w14:textId="77777777" w:rsidR="007E6EF7" w:rsidRDefault="00EB053F">
            <w:pPr>
              <w:pStyle w:val="a2"/>
            </w:pPr>
            <w:r>
              <w:t>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D4DACE9" w14:textId="77777777" w:rsidR="007E6EF7" w:rsidRDefault="00EB053F">
            <w:pPr>
              <w:pStyle w:val="a2"/>
            </w:pPr>
            <w:r>
              <w:t>Звук [и] и буква И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7EF55B0" w14:textId="77777777" w:rsidR="007E6EF7" w:rsidRDefault="00EB053F">
            <w:pPr>
              <w:pStyle w:val="a2"/>
              <w:tabs>
                <w:tab w:val="left" w:pos="2160"/>
                <w:tab w:val="left" w:pos="2717"/>
                <w:tab w:val="left" w:pos="4800"/>
                <w:tab w:val="left" w:pos="5909"/>
              </w:tabs>
              <w:jc w:val="both"/>
            </w:pPr>
            <w:r>
              <w:t>Ознакомление</w:t>
            </w:r>
            <w:r>
              <w:tab/>
              <w:t>с</w:t>
            </w:r>
            <w:r>
              <w:tab/>
              <w:t>артикуляцией</w:t>
            </w:r>
            <w:r>
              <w:tab/>
              <w:t>звука</w:t>
            </w:r>
            <w:r>
              <w:tab/>
              <w:t>[и].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B72246" w14:textId="77777777" w:rsidR="007E6EF7" w:rsidRDefault="00EB053F">
            <w:pPr>
              <w:pStyle w:val="a2"/>
              <w:jc w:val="both"/>
            </w:pPr>
            <w:r>
              <w:t>Уметь выделять звук [и] из ряда</w:t>
            </w:r>
          </w:p>
        </w:tc>
      </w:tr>
    </w:tbl>
    <w:p w14:paraId="7057DB2F" w14:textId="77777777" w:rsidR="007E6EF7" w:rsidRDefault="00EB053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2981"/>
        <w:gridCol w:w="6518"/>
        <w:gridCol w:w="4483"/>
      </w:tblGrid>
      <w:tr w:rsidR="007E6EF7" w14:paraId="1196B1D7" w14:textId="77777777">
        <w:trPr>
          <w:trHeight w:hRule="exact" w:val="259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808DD6" w14:textId="77777777" w:rsidR="007E6EF7" w:rsidRDefault="007E6EF7"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CE3D02" w14:textId="77777777" w:rsidR="007E6EF7" w:rsidRDefault="007E6EF7">
            <w:pPr>
              <w:rPr>
                <w:sz w:val="10"/>
                <w:szCs w:val="10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074FB8" w14:textId="77777777" w:rsidR="007E6EF7" w:rsidRDefault="00EB053F">
            <w:pPr>
              <w:pStyle w:val="a2"/>
              <w:jc w:val="both"/>
            </w:pPr>
            <w:r>
              <w:t>Формирование умения узнавать звук [и] в ряду гласных звуков, ударный начальный звук [и] из слова. Знакомство с буквой И. Конструирование и печатание буквы И. Формирование умения узнавать букву И в словах. Составление и чтение слияний ИА, АИ, ИУ, УИ, ИО, ОИ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89FF16" w14:textId="77777777" w:rsidR="007E6EF7" w:rsidRDefault="00EB053F">
            <w:pPr>
              <w:pStyle w:val="a2"/>
              <w:tabs>
                <w:tab w:val="left" w:pos="1536"/>
                <w:tab w:val="left" w:pos="2957"/>
              </w:tabs>
              <w:jc w:val="both"/>
            </w:pPr>
            <w:r>
              <w:t>гласных</w:t>
            </w:r>
            <w:r>
              <w:tab/>
              <w:t>звуков,</w:t>
            </w:r>
            <w:r>
              <w:tab/>
              <w:t>начальный</w:t>
            </w:r>
          </w:p>
          <w:p w14:paraId="060BE682" w14:textId="77777777" w:rsidR="007E6EF7" w:rsidRDefault="00EB053F">
            <w:pPr>
              <w:pStyle w:val="a2"/>
              <w:jc w:val="both"/>
            </w:pPr>
            <w:r>
              <w:t>ударный из слов. Уметь подбирать слова, начинающиеся с заданного гласного звука. Уметь печатать заглавную и прописную буквы Ии. Уметь находить букву И в словах. Уметь составлять и читать слияния ИА, АИ, ИУ, УИ, ИО, ОИ</w:t>
            </w:r>
          </w:p>
        </w:tc>
      </w:tr>
      <w:tr w:rsidR="007E6EF7" w14:paraId="2B65E284" w14:textId="77777777">
        <w:trPr>
          <w:trHeight w:hRule="exact" w:val="516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3149D0" w14:textId="77777777" w:rsidR="007E6EF7" w:rsidRDefault="00EB053F">
            <w:pPr>
              <w:pStyle w:val="a2"/>
            </w:pPr>
            <w:r>
              <w:t>6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E9A00E" w14:textId="77777777" w:rsidR="007E6EF7" w:rsidRDefault="00EB053F">
            <w:pPr>
              <w:pStyle w:val="a2"/>
            </w:pPr>
            <w:r>
              <w:t>Звук [т] и буква Т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E1DB8" w14:textId="77777777" w:rsidR="007E6EF7" w:rsidRDefault="00EB053F">
            <w:pPr>
              <w:pStyle w:val="a2"/>
              <w:tabs>
                <w:tab w:val="left" w:pos="2165"/>
                <w:tab w:val="left" w:pos="2731"/>
                <w:tab w:val="left" w:pos="4819"/>
                <w:tab w:val="left" w:pos="5933"/>
              </w:tabs>
              <w:jc w:val="both"/>
            </w:pPr>
            <w:r>
              <w:t>Ознакомление</w:t>
            </w:r>
            <w:r>
              <w:tab/>
              <w:t>с</w:t>
            </w:r>
            <w:r>
              <w:tab/>
              <w:t>артикуляцией</w:t>
            </w:r>
            <w:r>
              <w:tab/>
              <w:t>звука</w:t>
            </w:r>
            <w:r>
              <w:tab/>
              <w:t>[т].</w:t>
            </w:r>
          </w:p>
          <w:p w14:paraId="31B6CD26" w14:textId="77777777" w:rsidR="007E6EF7" w:rsidRDefault="00EB053F">
            <w:pPr>
              <w:pStyle w:val="a2"/>
              <w:tabs>
                <w:tab w:val="left" w:pos="2333"/>
                <w:tab w:val="left" w:pos="3768"/>
                <w:tab w:val="left" w:pos="5573"/>
              </w:tabs>
              <w:jc w:val="both"/>
            </w:pPr>
            <w:r>
              <w:t>Формирование навыка выделения конечного и начального звука [т] из слов. Формирование умения подбирать слова, заканчивающиеся звуком [т]. Формирование</w:t>
            </w:r>
            <w:r>
              <w:tab/>
              <w:t>умения</w:t>
            </w:r>
            <w:r>
              <w:tab/>
              <w:t>подбирать</w:t>
            </w:r>
            <w:r>
              <w:tab/>
              <w:t>слова,</w:t>
            </w:r>
          </w:p>
          <w:p w14:paraId="4CE8F236" w14:textId="77777777" w:rsidR="007E6EF7" w:rsidRDefault="00EB053F">
            <w:pPr>
              <w:pStyle w:val="a2"/>
              <w:tabs>
                <w:tab w:val="left" w:pos="1176"/>
                <w:tab w:val="left" w:pos="1757"/>
                <w:tab w:val="left" w:pos="3365"/>
                <w:tab w:val="left" w:pos="4445"/>
                <w:tab w:val="left" w:pos="4954"/>
                <w:tab w:val="left" w:pos="5434"/>
              </w:tabs>
              <w:jc w:val="both"/>
            </w:pPr>
            <w:r>
              <w:t>начинающиеся со звука [т]. Формирование умения делить двусложные слов (тата, тото) на слоги. Знакомство с буквой Т. Конструирование и печатание буквы т. Чтение обратных и прямых слогов с буквой Т. Чтение двусложных слов с буквой</w:t>
            </w:r>
            <w:r>
              <w:tab/>
              <w:t>Т.</w:t>
            </w:r>
            <w:r>
              <w:tab/>
              <w:t>Узнавание</w:t>
            </w:r>
            <w:r>
              <w:tab/>
              <w:t>буквы</w:t>
            </w:r>
            <w:r>
              <w:tab/>
              <w:t>Т</w:t>
            </w:r>
            <w:r>
              <w:tab/>
              <w:t>в</w:t>
            </w:r>
            <w:r>
              <w:tab/>
              <w:t>словах.</w:t>
            </w:r>
          </w:p>
          <w:p w14:paraId="1FA0DF6E" w14:textId="77777777" w:rsidR="007E6EF7" w:rsidRDefault="00EB053F">
            <w:pPr>
              <w:pStyle w:val="a2"/>
              <w:jc w:val="both"/>
            </w:pPr>
            <w:r>
              <w:t>Ознакомление с правилом «Имена людей и клички животных пишутся с большой буквы»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A84251" w14:textId="77777777" w:rsidR="007E6EF7" w:rsidRDefault="00EB053F">
            <w:pPr>
              <w:pStyle w:val="a2"/>
              <w:tabs>
                <w:tab w:val="left" w:pos="3509"/>
              </w:tabs>
              <w:jc w:val="both"/>
            </w:pPr>
            <w:r>
              <w:t>Уметь узнавать звук [т] в ряду звуков. Уметь выделять звук [т] из конца и начала слов.</w:t>
            </w:r>
            <w:r>
              <w:tab/>
              <w:t>Уметь</w:t>
            </w:r>
          </w:p>
          <w:p w14:paraId="470528F1" w14:textId="77777777" w:rsidR="007E6EF7" w:rsidRDefault="00EB053F">
            <w:pPr>
              <w:pStyle w:val="a2"/>
              <w:tabs>
                <w:tab w:val="left" w:pos="1195"/>
                <w:tab w:val="right" w:pos="3787"/>
                <w:tab w:val="right" w:pos="4248"/>
              </w:tabs>
              <w:jc w:val="both"/>
            </w:pPr>
            <w:r>
              <w:t>подбирать слова, заканчивающиеся звуком [т] и начинающиеся со звука [т]. Уметь делить на слоги двусложные слова из одинаковых слогов. Уметь печатать заглавную и прописную буквы Тт. Уметь находить букву Т в словах. Уметь составлять и читать обратные и прямые слоги, односложные и двусложные слова с буквой Т. Знать правило «Имена людей и клички</w:t>
            </w:r>
            <w:r>
              <w:tab/>
              <w:t>животных</w:t>
            </w:r>
            <w:r>
              <w:tab/>
              <w:t>пишутся</w:t>
            </w:r>
            <w:r>
              <w:tab/>
              <w:t>с</w:t>
            </w:r>
          </w:p>
          <w:p w14:paraId="2C0087C9" w14:textId="77777777" w:rsidR="007E6EF7" w:rsidRDefault="00EB053F">
            <w:pPr>
              <w:pStyle w:val="a2"/>
              <w:jc w:val="both"/>
            </w:pPr>
            <w:r>
              <w:t>большой буквы»</w:t>
            </w:r>
          </w:p>
        </w:tc>
      </w:tr>
      <w:tr w:rsidR="007E6EF7" w14:paraId="6E755DBF" w14:textId="77777777">
        <w:trPr>
          <w:trHeight w:hRule="exact" w:val="227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AFBA24" w14:textId="77777777" w:rsidR="007E6EF7" w:rsidRDefault="00EB053F">
            <w:pPr>
              <w:pStyle w:val="a2"/>
            </w:pPr>
            <w:r>
              <w:t>7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84EF44" w14:textId="77777777" w:rsidR="007E6EF7" w:rsidRDefault="00EB053F">
            <w:pPr>
              <w:pStyle w:val="a2"/>
              <w:tabs>
                <w:tab w:val="left" w:pos="2606"/>
              </w:tabs>
            </w:pPr>
            <w:r>
              <w:t>Повторение</w:t>
            </w:r>
            <w:r>
              <w:tab/>
              <w:t>и</w:t>
            </w:r>
          </w:p>
          <w:p w14:paraId="24DBC4AB" w14:textId="77777777" w:rsidR="007E6EF7" w:rsidRDefault="00EB053F">
            <w:pPr>
              <w:pStyle w:val="a2"/>
            </w:pPr>
            <w:r>
              <w:t>закрепление пройденного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E149A1B" w14:textId="77777777" w:rsidR="007E6EF7" w:rsidRDefault="00EB053F">
            <w:pPr>
              <w:pStyle w:val="a2"/>
              <w:tabs>
                <w:tab w:val="left" w:pos="1166"/>
                <w:tab w:val="left" w:pos="1805"/>
                <w:tab w:val="left" w:pos="2736"/>
                <w:tab w:val="left" w:pos="3984"/>
                <w:tab w:val="left" w:pos="5506"/>
              </w:tabs>
              <w:jc w:val="both"/>
            </w:pPr>
            <w:r>
              <w:t>Подбор слов на заданные звуки. Синтез и анализ слогов</w:t>
            </w:r>
            <w:r>
              <w:tab/>
              <w:t>из</w:t>
            </w:r>
            <w:r>
              <w:tab/>
              <w:t>двух</w:t>
            </w:r>
            <w:r>
              <w:tab/>
              <w:t>звуков.</w:t>
            </w:r>
            <w:r>
              <w:tab/>
              <w:t>Слоговой</w:t>
            </w:r>
            <w:r>
              <w:tab/>
              <w:t>анализ</w:t>
            </w:r>
          </w:p>
          <w:p w14:paraId="1768CA50" w14:textId="77777777" w:rsidR="007E6EF7" w:rsidRDefault="00EB053F">
            <w:pPr>
              <w:pStyle w:val="a2"/>
              <w:jc w:val="both"/>
            </w:pPr>
            <w:r>
              <w:t>двусложных слов. Составление и чтение слогов и слов из пройденных букв. Формирование умения различать правильно и неправильно написанные буквы. Закрепление знания правила «Имена людей и клички животных пишутся с большой буквы»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62400" w14:textId="77777777" w:rsidR="007E6EF7" w:rsidRDefault="00EB053F">
            <w:pPr>
              <w:pStyle w:val="a2"/>
              <w:tabs>
                <w:tab w:val="left" w:pos="1517"/>
                <w:tab w:val="left" w:pos="3528"/>
              </w:tabs>
              <w:jc w:val="both"/>
            </w:pPr>
            <w:r>
              <w:t>Уметь</w:t>
            </w:r>
            <w:r>
              <w:tab/>
              <w:t>подбирать</w:t>
            </w:r>
            <w:r>
              <w:tab/>
              <w:t>слова,</w:t>
            </w:r>
          </w:p>
          <w:p w14:paraId="143FCBAD" w14:textId="77777777" w:rsidR="007E6EF7" w:rsidRDefault="00EB053F">
            <w:pPr>
              <w:pStyle w:val="a2"/>
              <w:jc w:val="both"/>
            </w:pPr>
            <w:r>
              <w:t>начинающиеся с заданного звука. Уметь составлять слоги из данных звуков и анализировать слоги. Уметь читать слоги и слова из пройденных букв</w:t>
            </w:r>
          </w:p>
        </w:tc>
      </w:tr>
    </w:tbl>
    <w:p w14:paraId="279A678B" w14:textId="77777777" w:rsidR="007E6EF7" w:rsidRDefault="00EB053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2981"/>
        <w:gridCol w:w="6518"/>
        <w:gridCol w:w="4483"/>
      </w:tblGrid>
      <w:tr w:rsidR="007E6EF7" w14:paraId="3698AFBD" w14:textId="77777777">
        <w:trPr>
          <w:trHeight w:hRule="exact" w:val="420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82FC69" w14:textId="77777777" w:rsidR="007E6EF7" w:rsidRDefault="00EB053F">
            <w:pPr>
              <w:pStyle w:val="a2"/>
            </w:pPr>
            <w:r>
              <w:lastRenderedPageBreak/>
              <w:t>8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A3BD5" w14:textId="77777777" w:rsidR="007E6EF7" w:rsidRDefault="00EB053F">
            <w:pPr>
              <w:pStyle w:val="a2"/>
            </w:pPr>
            <w:r>
              <w:t>Звук [п] и буква П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76459A" w14:textId="77777777" w:rsidR="007E6EF7" w:rsidRDefault="00EB053F">
            <w:pPr>
              <w:pStyle w:val="a2"/>
              <w:jc w:val="both"/>
            </w:pPr>
            <w:r>
              <w:t>Ознакомление с артикуляцией звука [ п]. Формирование умения выделять конечный и начальный звук [п]. Формирование навыка подбора слов, заканчивающихся звуком [п]. Формирование навыка подбора слов, начинающихся со звука [п]. Деление двусложных слов (папа) на слоги. Знакомство с буквой П. Конструирование и печатание буквы П. Чтение обратных и прямых слогов с буквой П. Чтение двусложных слов с буквой П. Узнавание буквы П в словах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58FC03" w14:textId="77777777" w:rsidR="007E6EF7" w:rsidRDefault="00EB053F">
            <w:pPr>
              <w:pStyle w:val="a2"/>
              <w:tabs>
                <w:tab w:val="left" w:pos="3509"/>
              </w:tabs>
              <w:jc w:val="both"/>
            </w:pPr>
            <w:r>
              <w:t>Уметь узнавать звук [п] в ряду звуков. Уметь выделять звук [п] из конца и начала слов.</w:t>
            </w:r>
            <w:r>
              <w:tab/>
              <w:t>Уметь</w:t>
            </w:r>
          </w:p>
          <w:p w14:paraId="6AC8DB79" w14:textId="77777777" w:rsidR="007E6EF7" w:rsidRDefault="00EB053F">
            <w:pPr>
              <w:pStyle w:val="a2"/>
              <w:jc w:val="both"/>
            </w:pPr>
            <w:r>
              <w:t>подбирать слова, заканчивающиеся звуком [п] и начинающиеся со звука [п]. Уметь делить на слоги двусложные слова из одинаковых слогов. Уметь печатать заглавную и прописную буквы Пп. Уметь находить букву П в словах. Уметь составлять и читать обратные и прямые слоги, двусложные слова с буквой П</w:t>
            </w:r>
          </w:p>
        </w:tc>
      </w:tr>
      <w:tr w:rsidR="007E6EF7" w14:paraId="5AF1CEFC" w14:textId="77777777">
        <w:trPr>
          <w:trHeight w:hRule="exact" w:val="226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9AA607" w14:textId="77777777" w:rsidR="007E6EF7" w:rsidRDefault="00EB053F">
            <w:pPr>
              <w:pStyle w:val="a2"/>
            </w:pPr>
            <w:r>
              <w:t>9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00F25" w14:textId="77777777" w:rsidR="007E6EF7" w:rsidRDefault="00EB053F">
            <w:pPr>
              <w:pStyle w:val="a2"/>
              <w:tabs>
                <w:tab w:val="left" w:pos="2606"/>
              </w:tabs>
            </w:pPr>
            <w:r>
              <w:t>Повторение</w:t>
            </w:r>
            <w:r>
              <w:tab/>
              <w:t>и</w:t>
            </w:r>
          </w:p>
          <w:p w14:paraId="63B1C58C" w14:textId="77777777" w:rsidR="007E6EF7" w:rsidRDefault="00EB053F">
            <w:pPr>
              <w:pStyle w:val="a2"/>
            </w:pPr>
            <w:r>
              <w:t>закрепление пройденного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F47429" w14:textId="77777777" w:rsidR="007E6EF7" w:rsidRDefault="00EB053F">
            <w:pPr>
              <w:pStyle w:val="a2"/>
              <w:tabs>
                <w:tab w:val="left" w:pos="1493"/>
                <w:tab w:val="left" w:pos="2693"/>
                <w:tab w:val="left" w:pos="5443"/>
              </w:tabs>
              <w:jc w:val="both"/>
            </w:pPr>
            <w:r>
              <w:t>Закрепление знания пройденных букв и умения читать слоги и слова с ними. Формирование навыков звукового анализа и синтеза открытых и закрытых</w:t>
            </w:r>
            <w:r>
              <w:tab/>
              <w:t>слогов.</w:t>
            </w:r>
            <w:r>
              <w:tab/>
              <w:t>Совершенствование</w:t>
            </w:r>
            <w:r>
              <w:tab/>
              <w:t>навыка</w:t>
            </w:r>
          </w:p>
          <w:p w14:paraId="7E191CBC" w14:textId="77777777" w:rsidR="007E6EF7" w:rsidRDefault="00EB053F">
            <w:pPr>
              <w:pStyle w:val="a2"/>
              <w:tabs>
                <w:tab w:val="left" w:pos="2894"/>
                <w:tab w:val="left" w:pos="3874"/>
              </w:tabs>
              <w:jc w:val="both"/>
            </w:pPr>
            <w:r>
              <w:t>конструирования</w:t>
            </w:r>
            <w:r>
              <w:tab/>
              <w:t>и</w:t>
            </w:r>
            <w:r>
              <w:tab/>
              <w:t>трансформирования</w:t>
            </w:r>
          </w:p>
          <w:p w14:paraId="24706251" w14:textId="77777777" w:rsidR="007E6EF7" w:rsidRDefault="00EB053F">
            <w:pPr>
              <w:pStyle w:val="a2"/>
            </w:pPr>
            <w:r>
              <w:t>пройденных букв из различных материалов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788762" w14:textId="77777777" w:rsidR="007E6EF7" w:rsidRDefault="00EB053F">
            <w:pPr>
              <w:pStyle w:val="a2"/>
              <w:tabs>
                <w:tab w:val="left" w:pos="1483"/>
                <w:tab w:val="left" w:pos="4104"/>
              </w:tabs>
              <w:jc w:val="both"/>
            </w:pPr>
            <w:r>
              <w:t>Узнавать все пройденные буквы, читать слоги и слова с ними. Уметь</w:t>
            </w:r>
            <w:r>
              <w:tab/>
              <w:t>конструировать</w:t>
            </w:r>
            <w:r>
              <w:tab/>
              <w:t>и</w:t>
            </w:r>
          </w:p>
          <w:p w14:paraId="58EE78CA" w14:textId="77777777" w:rsidR="007E6EF7" w:rsidRDefault="00EB053F">
            <w:pPr>
              <w:pStyle w:val="a2"/>
              <w:tabs>
                <w:tab w:val="left" w:pos="2798"/>
              </w:tabs>
              <w:jc w:val="both"/>
            </w:pPr>
            <w:r>
              <w:t>трансформировать</w:t>
            </w:r>
            <w:r>
              <w:tab/>
              <w:t>пройденные</w:t>
            </w:r>
          </w:p>
          <w:p w14:paraId="4F9CD471" w14:textId="77777777" w:rsidR="007E6EF7" w:rsidRDefault="00EB053F">
            <w:pPr>
              <w:pStyle w:val="a2"/>
              <w:tabs>
                <w:tab w:val="left" w:pos="1114"/>
                <w:tab w:val="left" w:pos="3072"/>
              </w:tabs>
              <w:jc w:val="both"/>
            </w:pPr>
            <w:r>
              <w:t>буквы. Уметь выполнять звуковой анализ</w:t>
            </w:r>
            <w:r>
              <w:tab/>
              <w:t>закрытых и</w:t>
            </w:r>
            <w:r>
              <w:tab/>
              <w:t>открытых</w:t>
            </w:r>
          </w:p>
          <w:p w14:paraId="4E8EE4F1" w14:textId="77777777" w:rsidR="007E6EF7" w:rsidRDefault="00EB053F">
            <w:pPr>
              <w:pStyle w:val="a2"/>
              <w:jc w:val="both"/>
            </w:pPr>
            <w:r>
              <w:t>слогов с пройденными буквами</w:t>
            </w:r>
          </w:p>
        </w:tc>
      </w:tr>
      <w:tr w:rsidR="007E6EF7" w14:paraId="0A3374E4" w14:textId="77777777">
        <w:trPr>
          <w:trHeight w:hRule="exact" w:val="388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9E86CC" w14:textId="77777777" w:rsidR="007E6EF7" w:rsidRDefault="00EB053F">
            <w:pPr>
              <w:pStyle w:val="a2"/>
            </w:pPr>
            <w:r>
              <w:t>10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A5ED25" w14:textId="77777777" w:rsidR="007E6EF7" w:rsidRDefault="00EB053F">
            <w:pPr>
              <w:pStyle w:val="a2"/>
            </w:pPr>
            <w:r>
              <w:t>Звук [н] и буква Н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875E48" w14:textId="77777777" w:rsidR="007E6EF7" w:rsidRDefault="00EB053F">
            <w:pPr>
              <w:pStyle w:val="a2"/>
              <w:jc w:val="both"/>
            </w:pPr>
            <w:r>
              <w:t>Ознакомление с артикуляцией звука [ н]. Формирование умения выделять конечный и начальный звук [н]. Формирование навыка подбора слов, заканчивающихся звуком [н]. Формирование навыка подбора слов, начинающихся со звука [н]. Деление двусложных слов (Нина, Ната, нота) на слоги. Буква Н. Конструирование и печатание буквы Н. Чтение обратных и прямых слогов с буквой Н. Чтение двусложных слов с буквой Н. Узнавание буквы Н в словах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38F90C" w14:textId="77777777" w:rsidR="007E6EF7" w:rsidRDefault="00EB053F">
            <w:pPr>
              <w:pStyle w:val="a2"/>
              <w:tabs>
                <w:tab w:val="left" w:pos="3509"/>
              </w:tabs>
              <w:jc w:val="both"/>
            </w:pPr>
            <w:r>
              <w:t>Уметь узнавать звук [н] в ряду звуков. Уметь выделять звук [н] из конца и начала слов.</w:t>
            </w:r>
            <w:r>
              <w:tab/>
              <w:t>Уметь</w:t>
            </w:r>
          </w:p>
          <w:p w14:paraId="55B73C2A" w14:textId="77777777" w:rsidR="007E6EF7" w:rsidRDefault="00EB053F">
            <w:pPr>
              <w:pStyle w:val="a2"/>
              <w:tabs>
                <w:tab w:val="left" w:pos="1186"/>
                <w:tab w:val="left" w:pos="2890"/>
                <w:tab w:val="left" w:pos="3466"/>
              </w:tabs>
              <w:jc w:val="both"/>
            </w:pPr>
            <w:r>
              <w:t>подбирать слова, заканчивающиеся звуком [н] и начинающиеся со звука [н]. Уметь делить на слоги двусложные слова. Уметь печатать заглавную и прописную буквы Нн. Уметь находить букву Н в словах. Уметь</w:t>
            </w:r>
            <w:r>
              <w:tab/>
              <w:t>составлять</w:t>
            </w:r>
            <w:r>
              <w:tab/>
              <w:t>и</w:t>
            </w:r>
            <w:r>
              <w:tab/>
              <w:t>читать</w:t>
            </w:r>
          </w:p>
          <w:p w14:paraId="718C0C4B" w14:textId="77777777" w:rsidR="007E6EF7" w:rsidRDefault="00EB053F">
            <w:pPr>
              <w:pStyle w:val="a2"/>
              <w:tabs>
                <w:tab w:val="left" w:pos="1565"/>
                <w:tab w:val="left" w:pos="2155"/>
                <w:tab w:val="left" w:pos="3514"/>
              </w:tabs>
              <w:jc w:val="both"/>
            </w:pPr>
            <w:r>
              <w:t>обратные</w:t>
            </w:r>
            <w:r>
              <w:tab/>
              <w:t>и</w:t>
            </w:r>
            <w:r>
              <w:tab/>
              <w:t>прямые</w:t>
            </w:r>
            <w:r>
              <w:tab/>
              <w:t>слоги,</w:t>
            </w:r>
          </w:p>
          <w:p w14:paraId="24C08ED0" w14:textId="77777777" w:rsidR="007E6EF7" w:rsidRDefault="00EB053F">
            <w:pPr>
              <w:pStyle w:val="a2"/>
            </w:pPr>
            <w:r>
              <w:t>двусложные слова с буквой Н</w:t>
            </w:r>
          </w:p>
        </w:tc>
      </w:tr>
    </w:tbl>
    <w:p w14:paraId="7318128F" w14:textId="77777777" w:rsidR="007E6EF7" w:rsidRDefault="00EB053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2981"/>
        <w:gridCol w:w="6518"/>
        <w:gridCol w:w="4483"/>
      </w:tblGrid>
      <w:tr w:rsidR="007E6EF7" w14:paraId="19EF4BE3" w14:textId="77777777">
        <w:trPr>
          <w:trHeight w:hRule="exact" w:val="517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8CFFF1" w14:textId="77777777" w:rsidR="007E6EF7" w:rsidRDefault="00EB053F">
            <w:pPr>
              <w:pStyle w:val="a2"/>
            </w:pPr>
            <w:r>
              <w:lastRenderedPageBreak/>
              <w:t>11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43B478" w14:textId="77777777" w:rsidR="007E6EF7" w:rsidRDefault="00EB053F">
            <w:pPr>
              <w:pStyle w:val="a2"/>
            </w:pPr>
            <w:r>
              <w:t>Звук [м] и буква М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6F1312" w14:textId="77777777" w:rsidR="007E6EF7" w:rsidRDefault="00EB053F">
            <w:pPr>
              <w:pStyle w:val="a2"/>
              <w:tabs>
                <w:tab w:val="left" w:pos="2150"/>
                <w:tab w:val="left" w:pos="2702"/>
                <w:tab w:val="left" w:pos="4781"/>
                <w:tab w:val="left" w:pos="5875"/>
              </w:tabs>
              <w:jc w:val="both"/>
            </w:pPr>
            <w:r>
              <w:t>Ознакомление</w:t>
            </w:r>
            <w:r>
              <w:tab/>
              <w:t>с</w:t>
            </w:r>
            <w:r>
              <w:tab/>
              <w:t>артикуляцией</w:t>
            </w:r>
            <w:r>
              <w:tab/>
              <w:t>звука</w:t>
            </w:r>
            <w:r>
              <w:tab/>
              <w:t>[м].</w:t>
            </w:r>
          </w:p>
          <w:p w14:paraId="0D3B6B37" w14:textId="77777777" w:rsidR="007E6EF7" w:rsidRDefault="00EB053F">
            <w:pPr>
              <w:pStyle w:val="a2"/>
              <w:tabs>
                <w:tab w:val="left" w:pos="2333"/>
                <w:tab w:val="left" w:pos="3768"/>
                <w:tab w:val="left" w:pos="5568"/>
              </w:tabs>
              <w:jc w:val="both"/>
            </w:pPr>
            <w:r>
              <w:t>Формирование умения выделять конечный и начальный звук [м]. Формирование умения подбирать слова, заканчивающиеся звуком [м]. Формирование</w:t>
            </w:r>
            <w:r>
              <w:tab/>
              <w:t>умения</w:t>
            </w:r>
            <w:r>
              <w:tab/>
              <w:t>подбирать</w:t>
            </w:r>
            <w:r>
              <w:tab/>
              <w:t>слова,</w:t>
            </w:r>
          </w:p>
          <w:p w14:paraId="3B8CD002" w14:textId="77777777" w:rsidR="007E6EF7" w:rsidRDefault="00EB053F">
            <w:pPr>
              <w:pStyle w:val="a2"/>
              <w:jc w:val="both"/>
            </w:pPr>
            <w:r>
              <w:t>начинающиеся со звука [м]. Формирование умения делить двусложные слова (мама, Тома, Тима, пимы) на слоги. Знакомство с буквой М. Конструирование и печатание буквы М. Чтение обратных и прямых слогов с буквой М. Чтение двусложных слов с буквой М. Узнавание буквы М в словах. Формирование понятия о предложении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14AAF4" w14:textId="77777777" w:rsidR="007E6EF7" w:rsidRDefault="00EB053F">
            <w:pPr>
              <w:pStyle w:val="a2"/>
              <w:tabs>
                <w:tab w:val="right" w:pos="4248"/>
              </w:tabs>
              <w:jc w:val="both"/>
            </w:pPr>
            <w:r>
              <w:t>Уметь узнавать звук [м] в ряду звуков. Уметь выделять звук [м] из конца и начала слов.</w:t>
            </w:r>
            <w:r>
              <w:tab/>
              <w:t>Уметь</w:t>
            </w:r>
          </w:p>
          <w:p w14:paraId="47EF1E65" w14:textId="77777777" w:rsidR="007E6EF7" w:rsidRDefault="00EB053F">
            <w:pPr>
              <w:pStyle w:val="a2"/>
              <w:tabs>
                <w:tab w:val="left" w:pos="1574"/>
                <w:tab w:val="left" w:pos="2165"/>
                <w:tab w:val="right" w:pos="4243"/>
              </w:tabs>
              <w:jc w:val="both"/>
            </w:pPr>
            <w:r>
              <w:t>подбирать слова, заканчивающиеся звуком [м] и начинающиеся со звука [м]. Уметь делить на слоги двусложные слова. Уметь печатать заглавную и прописную буквы Мм. Уметь находить букву М в словах. Уметь составлять и читать обратные</w:t>
            </w:r>
            <w:r>
              <w:tab/>
              <w:t>и</w:t>
            </w:r>
            <w:r>
              <w:tab/>
              <w:t>прямые</w:t>
            </w:r>
            <w:r>
              <w:tab/>
              <w:t>слоги,</w:t>
            </w:r>
          </w:p>
          <w:p w14:paraId="3B6DD4AB" w14:textId="77777777" w:rsidR="007E6EF7" w:rsidRDefault="00EB053F">
            <w:pPr>
              <w:pStyle w:val="a2"/>
              <w:tabs>
                <w:tab w:val="left" w:pos="1344"/>
                <w:tab w:val="left" w:pos="2030"/>
                <w:tab w:val="left" w:pos="4133"/>
              </w:tabs>
              <w:jc w:val="both"/>
            </w:pPr>
            <w:r>
              <w:t>односложные и двусложные слова, предложения с буквой М. Иметь представление о том, что речь состоит</w:t>
            </w:r>
            <w:r>
              <w:tab/>
              <w:t>из</w:t>
            </w:r>
            <w:r>
              <w:tab/>
              <w:t>предложений,</w:t>
            </w:r>
            <w:r>
              <w:tab/>
              <w:t>а</w:t>
            </w:r>
          </w:p>
          <w:p w14:paraId="7F848500" w14:textId="77777777" w:rsidR="007E6EF7" w:rsidRDefault="00EB053F">
            <w:pPr>
              <w:pStyle w:val="a2"/>
              <w:jc w:val="both"/>
            </w:pPr>
            <w:r>
              <w:t>предложения состоят из слов</w:t>
            </w:r>
          </w:p>
        </w:tc>
      </w:tr>
      <w:tr w:rsidR="007E6EF7" w14:paraId="6F66BA38" w14:textId="77777777">
        <w:trPr>
          <w:trHeight w:hRule="exact" w:val="226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3EF2C0" w14:textId="77777777" w:rsidR="007E6EF7" w:rsidRDefault="00EB053F">
            <w:pPr>
              <w:pStyle w:val="a2"/>
            </w:pPr>
            <w:r>
              <w:t>12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F35476" w14:textId="77777777" w:rsidR="007E6EF7" w:rsidRDefault="00EB053F">
            <w:pPr>
              <w:pStyle w:val="a2"/>
              <w:tabs>
                <w:tab w:val="left" w:pos="2606"/>
              </w:tabs>
            </w:pPr>
            <w:r>
              <w:t>Повторение</w:t>
            </w:r>
            <w:r>
              <w:tab/>
              <w:t>и</w:t>
            </w:r>
          </w:p>
          <w:p w14:paraId="42FC3338" w14:textId="77777777" w:rsidR="007E6EF7" w:rsidRDefault="00EB053F">
            <w:pPr>
              <w:pStyle w:val="a2"/>
            </w:pPr>
            <w:r>
              <w:t>закрепление пройденного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45CAF3" w14:textId="77777777" w:rsidR="007E6EF7" w:rsidRDefault="00EB053F">
            <w:pPr>
              <w:pStyle w:val="a2"/>
              <w:jc w:val="both"/>
            </w:pPr>
            <w:r>
              <w:t>Различение звуков [н]—[м] в ряду звуков, слогов, слов. Подбор слов на заданный звук. Синтез и анализ слогов из двух звуков. Слоговой анализ двусложных слов. Составление и чтение слогов и слов из пройденных букв. Закрепление знания правила «Имена людей и клички животных пишутся с большой буквы»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87C3C9" w14:textId="77777777" w:rsidR="007E6EF7" w:rsidRDefault="00EB053F">
            <w:pPr>
              <w:pStyle w:val="a2"/>
              <w:tabs>
                <w:tab w:val="left" w:pos="1262"/>
                <w:tab w:val="left" w:pos="2510"/>
                <w:tab w:val="left" w:pos="3504"/>
              </w:tabs>
              <w:jc w:val="both"/>
            </w:pPr>
            <w:r>
              <w:t>Различать звуки [н]—[м] в ряду звуков,</w:t>
            </w:r>
            <w:r>
              <w:tab/>
              <w:t>слогов,</w:t>
            </w:r>
            <w:r>
              <w:tab/>
              <w:t>слов.</w:t>
            </w:r>
            <w:r>
              <w:tab/>
              <w:t>Уметь</w:t>
            </w:r>
          </w:p>
          <w:p w14:paraId="236EEB5C" w14:textId="77777777" w:rsidR="007E6EF7" w:rsidRDefault="00EB053F">
            <w:pPr>
              <w:pStyle w:val="a2"/>
              <w:tabs>
                <w:tab w:val="left" w:pos="1042"/>
                <w:tab w:val="left" w:pos="1675"/>
                <w:tab w:val="left" w:pos="2938"/>
                <w:tab w:val="left" w:pos="4104"/>
              </w:tabs>
              <w:jc w:val="both"/>
            </w:pPr>
            <w:r>
              <w:t>подбирать слова, начинающиеся с заданного звука. Уметь составлять слоги</w:t>
            </w:r>
            <w:r>
              <w:tab/>
              <w:t>из</w:t>
            </w:r>
            <w:r>
              <w:tab/>
              <w:t>данных</w:t>
            </w:r>
            <w:r>
              <w:tab/>
              <w:t>звуков</w:t>
            </w:r>
            <w:r>
              <w:tab/>
              <w:t>и</w:t>
            </w:r>
          </w:p>
          <w:p w14:paraId="7147ED47" w14:textId="77777777" w:rsidR="007E6EF7" w:rsidRDefault="00EB053F">
            <w:pPr>
              <w:pStyle w:val="a2"/>
              <w:jc w:val="both"/>
            </w:pPr>
            <w:r>
              <w:t>анализировать слоги. Уметь читать слоги и слова из пройденных букв</w:t>
            </w:r>
          </w:p>
        </w:tc>
      </w:tr>
      <w:tr w:rsidR="007E6EF7" w14:paraId="6D7C2462" w14:textId="77777777">
        <w:trPr>
          <w:trHeight w:hRule="exact" w:val="291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02F93E" w14:textId="77777777" w:rsidR="007E6EF7" w:rsidRDefault="00EB053F">
            <w:pPr>
              <w:pStyle w:val="a2"/>
            </w:pPr>
            <w:r>
              <w:t>13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20A5F4" w14:textId="77777777" w:rsidR="007E6EF7" w:rsidRDefault="00EB053F">
            <w:pPr>
              <w:pStyle w:val="a2"/>
            </w:pPr>
            <w:r>
              <w:t>Звук [к] и буква К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38B40BA" w14:textId="77777777" w:rsidR="007E6EF7" w:rsidRDefault="00EB053F">
            <w:pPr>
              <w:pStyle w:val="a2"/>
              <w:tabs>
                <w:tab w:val="left" w:pos="2501"/>
                <w:tab w:val="left" w:pos="3715"/>
                <w:tab w:val="left" w:pos="4430"/>
                <w:tab w:val="left" w:pos="5698"/>
              </w:tabs>
              <w:jc w:val="both"/>
            </w:pPr>
            <w:r>
              <w:t>Ознакомление с артикуляцией звука [ к]. Выделение конечного и начального звука [к]. Подбор слов, заканчивающихся</w:t>
            </w:r>
            <w:r>
              <w:tab/>
              <w:t>звуком</w:t>
            </w:r>
            <w:r>
              <w:tab/>
              <w:t>[к].</w:t>
            </w:r>
            <w:r>
              <w:tab/>
              <w:t>Подбор</w:t>
            </w:r>
            <w:r>
              <w:tab/>
              <w:t>слов,</w:t>
            </w:r>
          </w:p>
          <w:p w14:paraId="703F1D86" w14:textId="77777777" w:rsidR="007E6EF7" w:rsidRDefault="00EB053F">
            <w:pPr>
              <w:pStyle w:val="a2"/>
              <w:jc w:val="both"/>
            </w:pPr>
            <w:r>
              <w:t>начинающихся со звука [к]. Деление двусложных слов (маки, мука, кати) на слоги. Буква К. Конструирование и печатание буквы К. Чтение обратных и прямых слогов с буквой К. Чтение односложных и двусложных слов с буквой К. Узнавание буквы К в словах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5C847B" w14:textId="77777777" w:rsidR="007E6EF7" w:rsidRDefault="00EB053F">
            <w:pPr>
              <w:pStyle w:val="a2"/>
              <w:tabs>
                <w:tab w:val="left" w:pos="3509"/>
              </w:tabs>
              <w:jc w:val="both"/>
            </w:pPr>
            <w:r>
              <w:t>Уметь узнавать звук [к] в ряду звуков. Уметь выделять звук [к] из конца и начала слов.</w:t>
            </w:r>
            <w:r>
              <w:tab/>
              <w:t>Уметь</w:t>
            </w:r>
          </w:p>
          <w:p w14:paraId="3853449E" w14:textId="77777777" w:rsidR="007E6EF7" w:rsidRDefault="00EB053F">
            <w:pPr>
              <w:pStyle w:val="a2"/>
              <w:jc w:val="both"/>
            </w:pPr>
            <w:r>
              <w:t>подбирать слова, заканчивающиеся звуком [к] и начинающиеся со звука [к]. Уметь делить на слоги двусложные слова. Уметь печатать заглавную и прописную буквы Кк. Уметь находить букву К в словах.</w:t>
            </w:r>
          </w:p>
        </w:tc>
      </w:tr>
    </w:tbl>
    <w:p w14:paraId="4E8CAC47" w14:textId="77777777" w:rsidR="007E6EF7" w:rsidRDefault="00EB053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2981"/>
        <w:gridCol w:w="6518"/>
        <w:gridCol w:w="4483"/>
      </w:tblGrid>
      <w:tr w:rsidR="007E6EF7" w14:paraId="0AC6557B" w14:textId="77777777">
        <w:trPr>
          <w:trHeight w:hRule="exact" w:val="130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B9F032" w14:textId="77777777" w:rsidR="007E6EF7" w:rsidRDefault="007E6EF7"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05DD1" w14:textId="77777777" w:rsidR="007E6EF7" w:rsidRDefault="007E6EF7">
            <w:pPr>
              <w:rPr>
                <w:sz w:val="10"/>
                <w:szCs w:val="10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C08D8" w14:textId="77777777" w:rsidR="007E6EF7" w:rsidRDefault="007E6EF7">
            <w:pPr>
              <w:rPr>
                <w:sz w:val="10"/>
                <w:szCs w:val="10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CC3236" w14:textId="77777777" w:rsidR="007E6EF7" w:rsidRDefault="00EB053F">
            <w:pPr>
              <w:pStyle w:val="a2"/>
              <w:tabs>
                <w:tab w:val="left" w:pos="1181"/>
                <w:tab w:val="left" w:pos="2885"/>
                <w:tab w:val="left" w:pos="3461"/>
              </w:tabs>
              <w:jc w:val="both"/>
            </w:pPr>
            <w:r>
              <w:t>Уметь</w:t>
            </w:r>
            <w:r>
              <w:tab/>
              <w:t>составлять</w:t>
            </w:r>
            <w:r>
              <w:tab/>
              <w:t>и</w:t>
            </w:r>
            <w:r>
              <w:tab/>
              <w:t>читать</w:t>
            </w:r>
          </w:p>
          <w:p w14:paraId="12AF4977" w14:textId="77777777" w:rsidR="007E6EF7" w:rsidRDefault="00EB053F">
            <w:pPr>
              <w:pStyle w:val="a2"/>
              <w:tabs>
                <w:tab w:val="left" w:pos="1565"/>
                <w:tab w:val="left" w:pos="2155"/>
                <w:tab w:val="left" w:pos="3514"/>
              </w:tabs>
              <w:jc w:val="both"/>
            </w:pPr>
            <w:r>
              <w:t>обратные</w:t>
            </w:r>
            <w:r>
              <w:tab/>
              <w:t>и</w:t>
            </w:r>
            <w:r>
              <w:tab/>
              <w:t>прямые</w:t>
            </w:r>
            <w:r>
              <w:tab/>
              <w:t>слоги,</w:t>
            </w:r>
          </w:p>
          <w:p w14:paraId="69A219D8" w14:textId="77777777" w:rsidR="007E6EF7" w:rsidRDefault="00EB053F">
            <w:pPr>
              <w:pStyle w:val="a2"/>
              <w:jc w:val="both"/>
            </w:pPr>
            <w:r>
              <w:t>односложные и двусложные слова с буквой К</w:t>
            </w:r>
          </w:p>
        </w:tc>
      </w:tr>
      <w:tr w:rsidR="007E6EF7" w14:paraId="4C7404F7" w14:textId="77777777">
        <w:trPr>
          <w:trHeight w:hRule="exact" w:val="2909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C9F346" w14:textId="77777777" w:rsidR="007E6EF7" w:rsidRDefault="00EB053F">
            <w:pPr>
              <w:pStyle w:val="a2"/>
            </w:pPr>
            <w:r>
              <w:t>14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86A8FB" w14:textId="77777777" w:rsidR="007E6EF7" w:rsidRDefault="00EB053F">
            <w:pPr>
              <w:pStyle w:val="a2"/>
              <w:tabs>
                <w:tab w:val="left" w:pos="2606"/>
              </w:tabs>
            </w:pPr>
            <w:r>
              <w:t>Повторение</w:t>
            </w:r>
            <w:r>
              <w:tab/>
              <w:t>и</w:t>
            </w:r>
          </w:p>
          <w:p w14:paraId="4C0D9C65" w14:textId="77777777" w:rsidR="007E6EF7" w:rsidRDefault="00EB053F">
            <w:pPr>
              <w:pStyle w:val="a2"/>
            </w:pPr>
            <w:r>
              <w:t>закрепление пройденного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35A828" w14:textId="77777777" w:rsidR="007E6EF7" w:rsidRDefault="00EB053F">
            <w:pPr>
              <w:pStyle w:val="a2"/>
              <w:tabs>
                <w:tab w:val="left" w:pos="2784"/>
                <w:tab w:val="left" w:pos="4166"/>
              </w:tabs>
              <w:jc w:val="both"/>
            </w:pPr>
            <w:r>
              <w:t>Совершенствование</w:t>
            </w:r>
            <w:r>
              <w:tab/>
              <w:t>навыков</w:t>
            </w:r>
            <w:r>
              <w:tab/>
              <w:t>звуко-буквенного</w:t>
            </w:r>
          </w:p>
          <w:p w14:paraId="4280DBBA" w14:textId="77777777" w:rsidR="007E6EF7" w:rsidRDefault="00EB053F">
            <w:pPr>
              <w:pStyle w:val="a2"/>
              <w:tabs>
                <w:tab w:val="left" w:pos="1138"/>
                <w:tab w:val="left" w:pos="3350"/>
                <w:tab w:val="left" w:pos="3883"/>
                <w:tab w:val="left" w:pos="5424"/>
              </w:tabs>
              <w:jc w:val="both"/>
            </w:pPr>
            <w:r>
              <w:t>анализа. Совершенствование умения подбирать слова,</w:t>
            </w:r>
            <w:r>
              <w:tab/>
              <w:t>начинающиеся</w:t>
            </w:r>
            <w:r>
              <w:tab/>
              <w:t>с</w:t>
            </w:r>
            <w:r>
              <w:tab/>
              <w:t>заданных</w:t>
            </w:r>
            <w:r>
              <w:tab/>
              <w:t>звуков.</w:t>
            </w:r>
          </w:p>
          <w:p w14:paraId="647A3633" w14:textId="77777777" w:rsidR="007E6EF7" w:rsidRDefault="00EB053F">
            <w:pPr>
              <w:pStyle w:val="a2"/>
              <w:tabs>
                <w:tab w:val="left" w:pos="1022"/>
                <w:tab w:val="left" w:pos="1536"/>
                <w:tab w:val="left" w:pos="2645"/>
                <w:tab w:val="left" w:pos="5424"/>
              </w:tabs>
              <w:jc w:val="both"/>
            </w:pPr>
            <w:r>
              <w:t>Формирование умения определять место заданного звука</w:t>
            </w:r>
            <w:r>
              <w:tab/>
              <w:t>в</w:t>
            </w:r>
            <w:r>
              <w:tab/>
              <w:t>слове.</w:t>
            </w:r>
            <w:r>
              <w:tab/>
              <w:t>Совершенствование</w:t>
            </w:r>
            <w:r>
              <w:tab/>
              <w:t>умения</w:t>
            </w:r>
          </w:p>
          <w:p w14:paraId="3F7E353E" w14:textId="77777777" w:rsidR="007E6EF7" w:rsidRDefault="00EB053F">
            <w:pPr>
              <w:pStyle w:val="a2"/>
              <w:jc w:val="both"/>
            </w:pPr>
            <w:r>
              <w:t>различать правильно и неправильно написанные буквы. Совершенствование навыка чтения слогов, слов, предложений с пройденными буквами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CD68E2" w14:textId="77777777" w:rsidR="007E6EF7" w:rsidRDefault="00EB053F">
            <w:pPr>
              <w:pStyle w:val="a2"/>
              <w:tabs>
                <w:tab w:val="left" w:pos="1190"/>
                <w:tab w:val="left" w:pos="2875"/>
                <w:tab w:val="left" w:pos="3979"/>
              </w:tabs>
              <w:jc w:val="both"/>
            </w:pPr>
            <w:r>
              <w:t>Уметь</w:t>
            </w:r>
            <w:r>
              <w:tab/>
              <w:t>подбирать</w:t>
            </w:r>
            <w:r>
              <w:tab/>
              <w:t>слова</w:t>
            </w:r>
            <w:r>
              <w:tab/>
              <w:t>на</w:t>
            </w:r>
          </w:p>
          <w:p w14:paraId="4E3D8C61" w14:textId="77777777" w:rsidR="007E6EF7" w:rsidRDefault="00EB053F">
            <w:pPr>
              <w:pStyle w:val="a2"/>
              <w:tabs>
                <w:tab w:val="left" w:pos="1166"/>
                <w:tab w:val="left" w:pos="2376"/>
                <w:tab w:val="left" w:pos="3533"/>
              </w:tabs>
              <w:jc w:val="both"/>
            </w:pPr>
            <w:r>
              <w:t>заданный звук. Уметь определять место заданного звука в слове. Уметь узнавать все пройденные буквы и различать правильно и неправильно написанные буквы. Уметь</w:t>
            </w:r>
            <w:r>
              <w:tab/>
              <w:t>читать</w:t>
            </w:r>
            <w:r>
              <w:tab/>
              <w:t>слоги,</w:t>
            </w:r>
            <w:r>
              <w:tab/>
              <w:t>слова,</w:t>
            </w:r>
          </w:p>
          <w:p w14:paraId="2A3F3CC2" w14:textId="77777777" w:rsidR="007E6EF7" w:rsidRDefault="00EB053F">
            <w:pPr>
              <w:pStyle w:val="a2"/>
              <w:tabs>
                <w:tab w:val="left" w:pos="2030"/>
                <w:tab w:val="left" w:pos="2587"/>
              </w:tabs>
              <w:jc w:val="both"/>
            </w:pPr>
            <w:r>
              <w:t>предложения</w:t>
            </w:r>
            <w:r>
              <w:tab/>
              <w:t>с</w:t>
            </w:r>
            <w:r>
              <w:tab/>
              <w:t>пройденными</w:t>
            </w:r>
          </w:p>
          <w:p w14:paraId="570A97F2" w14:textId="77777777" w:rsidR="007E6EF7" w:rsidRDefault="00EB053F">
            <w:pPr>
              <w:pStyle w:val="a2"/>
              <w:jc w:val="both"/>
            </w:pPr>
            <w:r>
              <w:t>буквами</w:t>
            </w:r>
          </w:p>
        </w:tc>
      </w:tr>
      <w:tr w:rsidR="007E6EF7" w14:paraId="2185F735" w14:textId="77777777">
        <w:trPr>
          <w:trHeight w:hRule="exact" w:val="322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EF60B5" w14:textId="77777777" w:rsidR="007E6EF7" w:rsidRDefault="00EB053F">
            <w:pPr>
              <w:pStyle w:val="a2"/>
            </w:pPr>
            <w:r>
              <w:t>15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5DC597" w14:textId="77777777" w:rsidR="007E6EF7" w:rsidRDefault="00EB053F">
            <w:pPr>
              <w:pStyle w:val="a2"/>
              <w:tabs>
                <w:tab w:val="left" w:pos="2606"/>
              </w:tabs>
            </w:pPr>
            <w:r>
              <w:t>Повторение</w:t>
            </w:r>
            <w:r>
              <w:tab/>
              <w:t>и</w:t>
            </w:r>
          </w:p>
          <w:p w14:paraId="1B71F06C" w14:textId="77777777" w:rsidR="007E6EF7" w:rsidRDefault="00EB053F">
            <w:pPr>
              <w:pStyle w:val="a2"/>
            </w:pPr>
            <w:r>
              <w:t>закрепление пройденного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212C68" w14:textId="77777777" w:rsidR="007E6EF7" w:rsidRDefault="00EB053F">
            <w:pPr>
              <w:pStyle w:val="a2"/>
              <w:tabs>
                <w:tab w:val="left" w:pos="2746"/>
                <w:tab w:val="left" w:pos="3970"/>
                <w:tab w:val="right" w:pos="6278"/>
              </w:tabs>
              <w:jc w:val="both"/>
            </w:pPr>
            <w:r>
              <w:t>Совершенствование</w:t>
            </w:r>
            <w:r>
              <w:tab/>
              <w:t>умения</w:t>
            </w:r>
            <w:r>
              <w:tab/>
              <w:t>подбирать</w:t>
            </w:r>
            <w:r>
              <w:tab/>
              <w:t>слова,</w:t>
            </w:r>
          </w:p>
          <w:p w14:paraId="7CB1956D" w14:textId="77777777" w:rsidR="007E6EF7" w:rsidRDefault="00EB053F">
            <w:pPr>
              <w:pStyle w:val="a2"/>
              <w:tabs>
                <w:tab w:val="left" w:pos="2587"/>
                <w:tab w:val="left" w:pos="3499"/>
                <w:tab w:val="left" w:pos="5429"/>
              </w:tabs>
              <w:jc w:val="both"/>
            </w:pPr>
            <w:r>
              <w:t>начинающиеся</w:t>
            </w:r>
            <w:r>
              <w:tab/>
              <w:t>с</w:t>
            </w:r>
            <w:r>
              <w:tab/>
              <w:t>заданных</w:t>
            </w:r>
            <w:r>
              <w:tab/>
              <w:t>звуков.</w:t>
            </w:r>
          </w:p>
          <w:p w14:paraId="43BE7C58" w14:textId="77777777" w:rsidR="007E6EF7" w:rsidRDefault="00EB053F">
            <w:pPr>
              <w:pStyle w:val="a2"/>
              <w:tabs>
                <w:tab w:val="left" w:pos="2726"/>
                <w:tab w:val="left" w:pos="3936"/>
                <w:tab w:val="right" w:pos="6283"/>
              </w:tabs>
              <w:jc w:val="both"/>
            </w:pPr>
            <w:r>
              <w:t>Совершенствование</w:t>
            </w:r>
            <w:r>
              <w:tab/>
              <w:t>умения</w:t>
            </w:r>
            <w:r>
              <w:tab/>
              <w:t>определять</w:t>
            </w:r>
            <w:r>
              <w:tab/>
              <w:t>место</w:t>
            </w:r>
          </w:p>
          <w:p w14:paraId="7DB51EA5" w14:textId="77777777" w:rsidR="007E6EF7" w:rsidRDefault="00EB053F">
            <w:pPr>
              <w:pStyle w:val="a2"/>
              <w:tabs>
                <w:tab w:val="left" w:pos="2506"/>
                <w:tab w:val="left" w:pos="3811"/>
                <w:tab w:val="right" w:pos="6293"/>
              </w:tabs>
              <w:jc w:val="both"/>
            </w:pPr>
            <w:r>
              <w:t>заданного звука в слове. Формирование навыков звуко-буквенного</w:t>
            </w:r>
            <w:r>
              <w:tab/>
              <w:t>анализа</w:t>
            </w:r>
            <w:r>
              <w:tab/>
              <w:t>(умение</w:t>
            </w:r>
            <w:r>
              <w:tab/>
              <w:t>вставлять</w:t>
            </w:r>
          </w:p>
          <w:p w14:paraId="2865A89D" w14:textId="77777777" w:rsidR="007E6EF7" w:rsidRDefault="00EB053F">
            <w:pPr>
              <w:pStyle w:val="a2"/>
              <w:tabs>
                <w:tab w:val="left" w:pos="1200"/>
                <w:tab w:val="left" w:pos="2707"/>
                <w:tab w:val="left" w:pos="4291"/>
                <w:tab w:val="right" w:pos="6288"/>
              </w:tabs>
              <w:jc w:val="both"/>
            </w:pPr>
            <w:r>
              <w:t>недостающую букву в слово). Совершенствование умения</w:t>
            </w:r>
            <w:r>
              <w:tab/>
              <w:t>различать</w:t>
            </w:r>
            <w:r>
              <w:tab/>
              <w:t>правильно</w:t>
            </w:r>
            <w:r>
              <w:tab/>
              <w:t>и</w:t>
            </w:r>
            <w:r>
              <w:tab/>
              <w:t>неправильно</w:t>
            </w:r>
          </w:p>
          <w:p w14:paraId="5F024E7F" w14:textId="77777777" w:rsidR="007E6EF7" w:rsidRDefault="00EB053F">
            <w:pPr>
              <w:pStyle w:val="a2"/>
              <w:jc w:val="both"/>
            </w:pPr>
            <w:r>
              <w:t>написанные буквы. Совершенствование навыка чтения слогов, слов, предложений с пройденными буквами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8A5891" w14:textId="77777777" w:rsidR="007E6EF7" w:rsidRDefault="00EB053F">
            <w:pPr>
              <w:pStyle w:val="a2"/>
              <w:tabs>
                <w:tab w:val="left" w:pos="1190"/>
                <w:tab w:val="left" w:pos="2875"/>
                <w:tab w:val="left" w:pos="3979"/>
              </w:tabs>
              <w:jc w:val="both"/>
            </w:pPr>
            <w:r>
              <w:t>Уметь</w:t>
            </w:r>
            <w:r>
              <w:tab/>
              <w:t>подбирать</w:t>
            </w:r>
            <w:r>
              <w:tab/>
              <w:t>слова</w:t>
            </w:r>
            <w:r>
              <w:tab/>
              <w:t>на</w:t>
            </w:r>
          </w:p>
          <w:p w14:paraId="3474AB3D" w14:textId="77777777" w:rsidR="007E6EF7" w:rsidRDefault="00EB053F">
            <w:pPr>
              <w:pStyle w:val="a2"/>
              <w:tabs>
                <w:tab w:val="left" w:pos="1166"/>
                <w:tab w:val="left" w:pos="2376"/>
                <w:tab w:val="left" w:pos="3533"/>
              </w:tabs>
              <w:jc w:val="both"/>
            </w:pPr>
            <w:r>
              <w:t>заданный звук. Уметь определять место заданного звука в слове. Уметь узнавать все пройденные буквы и различать правильно и неправильно написанные буквы. Уметь</w:t>
            </w:r>
            <w:r>
              <w:tab/>
              <w:t>читать</w:t>
            </w:r>
            <w:r>
              <w:tab/>
              <w:t>слоги,</w:t>
            </w:r>
            <w:r>
              <w:tab/>
              <w:t>слова,</w:t>
            </w:r>
          </w:p>
          <w:p w14:paraId="7ADA00AC" w14:textId="77777777" w:rsidR="007E6EF7" w:rsidRDefault="00EB053F">
            <w:pPr>
              <w:pStyle w:val="a2"/>
              <w:tabs>
                <w:tab w:val="left" w:pos="2026"/>
                <w:tab w:val="left" w:pos="2587"/>
              </w:tabs>
              <w:jc w:val="both"/>
            </w:pPr>
            <w:r>
              <w:t>предложения</w:t>
            </w:r>
            <w:r>
              <w:tab/>
              <w:t>с</w:t>
            </w:r>
            <w:r>
              <w:tab/>
              <w:t>пройденными</w:t>
            </w:r>
          </w:p>
          <w:p w14:paraId="1858CB8F" w14:textId="77777777" w:rsidR="007E6EF7" w:rsidRDefault="00EB053F">
            <w:pPr>
              <w:pStyle w:val="a2"/>
              <w:jc w:val="both"/>
            </w:pPr>
            <w:r>
              <w:t>буквами</w:t>
            </w:r>
          </w:p>
        </w:tc>
      </w:tr>
      <w:tr w:rsidR="007E6EF7" w14:paraId="1FCEC384" w14:textId="77777777">
        <w:trPr>
          <w:trHeight w:hRule="exact" w:val="194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695FF5" w14:textId="77777777" w:rsidR="007E6EF7" w:rsidRDefault="00EB053F">
            <w:pPr>
              <w:pStyle w:val="a2"/>
            </w:pPr>
            <w:r>
              <w:t>16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92FA39" w14:textId="77777777" w:rsidR="007E6EF7" w:rsidRDefault="00EB053F">
            <w:pPr>
              <w:pStyle w:val="a2"/>
              <w:tabs>
                <w:tab w:val="left" w:pos="2606"/>
              </w:tabs>
            </w:pPr>
            <w:r>
              <w:t>Повторение</w:t>
            </w:r>
            <w:r>
              <w:tab/>
              <w:t>и</w:t>
            </w:r>
          </w:p>
          <w:p w14:paraId="1596035F" w14:textId="77777777" w:rsidR="007E6EF7" w:rsidRDefault="00EB053F">
            <w:pPr>
              <w:pStyle w:val="a2"/>
            </w:pPr>
            <w:r>
              <w:t>закрепление пройденного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0C22DD" w14:textId="77777777" w:rsidR="007E6EF7" w:rsidRDefault="00EB053F">
            <w:pPr>
              <w:pStyle w:val="a2"/>
              <w:jc w:val="both"/>
            </w:pPr>
            <w:r>
              <w:t>Совершенствование навыка выделения начальных и конечных звуков из слов. Закрепление знания пройденных букв, умения читать слоги, слова, предложения с пройденными буквами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A23978" w14:textId="77777777" w:rsidR="007E6EF7" w:rsidRDefault="00EB053F">
            <w:pPr>
              <w:pStyle w:val="a2"/>
              <w:tabs>
                <w:tab w:val="left" w:pos="1685"/>
                <w:tab w:val="left" w:pos="2870"/>
                <w:tab w:val="left" w:pos="3648"/>
              </w:tabs>
              <w:jc w:val="both"/>
            </w:pPr>
            <w:r>
              <w:t>Уметь выделять начальный и конечный</w:t>
            </w:r>
            <w:r>
              <w:tab/>
              <w:t>звуки</w:t>
            </w:r>
            <w:r>
              <w:tab/>
              <w:t>из</w:t>
            </w:r>
            <w:r>
              <w:tab/>
              <w:t>слов,</w:t>
            </w:r>
          </w:p>
          <w:p w14:paraId="5583B1D8" w14:textId="77777777" w:rsidR="007E6EF7" w:rsidRDefault="00EB053F">
            <w:pPr>
              <w:pStyle w:val="a2"/>
              <w:tabs>
                <w:tab w:val="left" w:pos="1637"/>
                <w:tab w:val="left" w:pos="4133"/>
              </w:tabs>
              <w:jc w:val="both"/>
            </w:pPr>
            <w:r>
              <w:t>определять место заданного звука в словах. Уметь читать слоги, слова,</w:t>
            </w:r>
            <w:r>
              <w:tab/>
              <w:t>предложения</w:t>
            </w:r>
            <w:r>
              <w:tab/>
              <w:t>с</w:t>
            </w:r>
          </w:p>
          <w:p w14:paraId="384A91F9" w14:textId="77777777" w:rsidR="007E6EF7" w:rsidRDefault="00EB053F">
            <w:pPr>
              <w:pStyle w:val="a2"/>
              <w:jc w:val="both"/>
            </w:pPr>
            <w:r>
              <w:t>пройденными буквами</w:t>
            </w:r>
          </w:p>
        </w:tc>
      </w:tr>
      <w:tr w:rsidR="007E6EF7" w14:paraId="5309A5E4" w14:textId="77777777">
        <w:trPr>
          <w:trHeight w:hRule="exact" w:val="66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2F726C" w14:textId="77777777" w:rsidR="007E6EF7" w:rsidRDefault="00EB053F">
            <w:pPr>
              <w:pStyle w:val="a2"/>
            </w:pPr>
            <w:r>
              <w:t>17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9458069" w14:textId="77777777" w:rsidR="007E6EF7" w:rsidRDefault="00EB053F">
            <w:pPr>
              <w:pStyle w:val="a2"/>
            </w:pPr>
            <w:r>
              <w:t>Звуки [б], [б’] и буква Б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A5C1A8E" w14:textId="77777777" w:rsidR="007E6EF7" w:rsidRDefault="00EB053F">
            <w:pPr>
              <w:pStyle w:val="a2"/>
              <w:tabs>
                <w:tab w:val="left" w:pos="5818"/>
              </w:tabs>
              <w:jc w:val="both"/>
            </w:pPr>
            <w:r>
              <w:t>Ознакомление с артикуляцией звуков [б],</w:t>
            </w:r>
            <w:r>
              <w:tab/>
              <w:t>[б’].</w:t>
            </w:r>
          </w:p>
          <w:p w14:paraId="2A738E55" w14:textId="77777777" w:rsidR="007E6EF7" w:rsidRDefault="00EB053F">
            <w:pPr>
              <w:pStyle w:val="a2"/>
              <w:jc w:val="both"/>
            </w:pPr>
            <w:r>
              <w:t>Формирование понятий о твердости и мягкости,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281711" w14:textId="77777777" w:rsidR="007E6EF7" w:rsidRDefault="00EB053F">
            <w:pPr>
              <w:pStyle w:val="a2"/>
              <w:tabs>
                <w:tab w:val="left" w:pos="1262"/>
                <w:tab w:val="left" w:pos="2510"/>
                <w:tab w:val="left" w:pos="3499"/>
              </w:tabs>
              <w:jc w:val="both"/>
            </w:pPr>
            <w:r>
              <w:t>Уметь узнавать звук [б] в ряду звуков,</w:t>
            </w:r>
            <w:r>
              <w:tab/>
              <w:t>слогов,</w:t>
            </w:r>
            <w:r>
              <w:tab/>
              <w:t>слов.</w:t>
            </w:r>
            <w:r>
              <w:tab/>
              <w:t>Иметь</w:t>
            </w:r>
          </w:p>
        </w:tc>
      </w:tr>
    </w:tbl>
    <w:p w14:paraId="342DF6F1" w14:textId="77777777" w:rsidR="007E6EF7" w:rsidRDefault="00EB053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2981"/>
        <w:gridCol w:w="6518"/>
        <w:gridCol w:w="4483"/>
      </w:tblGrid>
      <w:tr w:rsidR="007E6EF7" w14:paraId="189F4815" w14:textId="77777777">
        <w:trPr>
          <w:trHeight w:hRule="exact" w:val="387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675098" w14:textId="77777777" w:rsidR="007E6EF7" w:rsidRDefault="007E6EF7"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BB747" w14:textId="77777777" w:rsidR="007E6EF7" w:rsidRDefault="007E6EF7">
            <w:pPr>
              <w:rPr>
                <w:sz w:val="10"/>
                <w:szCs w:val="10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02F362" w14:textId="77777777" w:rsidR="007E6EF7" w:rsidRDefault="00EB053F">
            <w:pPr>
              <w:pStyle w:val="a2"/>
              <w:tabs>
                <w:tab w:val="left" w:pos="1128"/>
                <w:tab w:val="left" w:pos="1728"/>
                <w:tab w:val="left" w:pos="3062"/>
                <w:tab w:val="left" w:pos="3710"/>
                <w:tab w:val="left" w:pos="4219"/>
                <w:tab w:val="left" w:pos="5030"/>
              </w:tabs>
              <w:jc w:val="both"/>
            </w:pPr>
            <w:r>
              <w:t>глухости и звонкости согласных звуков. Выделение начальных звуков [б] и [б’]. Подбор слов, начинающихся со звуков [б] и [б’]. Звуковой анализ слогов</w:t>
            </w:r>
            <w:r>
              <w:tab/>
              <w:t>со</w:t>
            </w:r>
            <w:r>
              <w:tab/>
              <w:t>звуками</w:t>
            </w:r>
            <w:r>
              <w:tab/>
              <w:t>[б]</w:t>
            </w:r>
            <w:r>
              <w:tab/>
              <w:t>и</w:t>
            </w:r>
            <w:r>
              <w:tab/>
              <w:t>[б’].</w:t>
            </w:r>
            <w:r>
              <w:tab/>
              <w:t>Буква Б.</w:t>
            </w:r>
          </w:p>
          <w:p w14:paraId="3B3FF994" w14:textId="77777777" w:rsidR="007E6EF7" w:rsidRDefault="00EB053F">
            <w:pPr>
              <w:pStyle w:val="a2"/>
              <w:jc w:val="both"/>
            </w:pPr>
            <w:r>
              <w:t>Конструирование и печатание буквы Б. Чтение слогов, односложных и двусложных слов с буквой Б. Узнавание буквы Б в словах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5669BA" w14:textId="77777777" w:rsidR="007E6EF7" w:rsidRDefault="00EB053F">
            <w:pPr>
              <w:pStyle w:val="a2"/>
              <w:tabs>
                <w:tab w:val="left" w:pos="778"/>
                <w:tab w:val="left" w:pos="1392"/>
                <w:tab w:val="left" w:pos="2549"/>
                <w:tab w:val="left" w:pos="3504"/>
              </w:tabs>
              <w:jc w:val="both"/>
            </w:pPr>
            <w:r>
              <w:t>понятие о твердости и мягкости, глухости и звонкости согласных звуков. Уметь выделять звуки [б], [б’]</w:t>
            </w:r>
            <w:r>
              <w:tab/>
              <w:t>из</w:t>
            </w:r>
            <w:r>
              <w:tab/>
              <w:t>начала</w:t>
            </w:r>
            <w:r>
              <w:tab/>
              <w:t>слов.</w:t>
            </w:r>
            <w:r>
              <w:tab/>
              <w:t>Уметь</w:t>
            </w:r>
          </w:p>
          <w:p w14:paraId="2E22B892" w14:textId="77777777" w:rsidR="007E6EF7" w:rsidRDefault="00EB053F">
            <w:pPr>
              <w:pStyle w:val="a2"/>
              <w:tabs>
                <w:tab w:val="left" w:pos="1603"/>
              </w:tabs>
              <w:jc w:val="both"/>
            </w:pPr>
            <w:r>
              <w:t>подбирать слова, начинающиеся со звуков [б],</w:t>
            </w:r>
            <w:r>
              <w:tab/>
              <w:t>[б’]. Уметь печатать</w:t>
            </w:r>
          </w:p>
          <w:p w14:paraId="050F9521" w14:textId="77777777" w:rsidR="007E6EF7" w:rsidRDefault="00EB053F">
            <w:pPr>
              <w:pStyle w:val="a2"/>
              <w:tabs>
                <w:tab w:val="left" w:pos="1186"/>
                <w:tab w:val="left" w:pos="2890"/>
                <w:tab w:val="left" w:pos="3466"/>
              </w:tabs>
              <w:jc w:val="both"/>
            </w:pPr>
            <w:r>
              <w:t>заглавную и прописную буквы Бб. Уметь находить букву Б в словах. Уметь</w:t>
            </w:r>
            <w:r>
              <w:tab/>
              <w:t>составлять</w:t>
            </w:r>
            <w:r>
              <w:tab/>
              <w:t>и</w:t>
            </w:r>
            <w:r>
              <w:tab/>
              <w:t>читать</w:t>
            </w:r>
          </w:p>
          <w:p w14:paraId="41D8CF88" w14:textId="77777777" w:rsidR="007E6EF7" w:rsidRDefault="00EB053F">
            <w:pPr>
              <w:pStyle w:val="a2"/>
              <w:tabs>
                <w:tab w:val="left" w:pos="1565"/>
                <w:tab w:val="left" w:pos="2155"/>
                <w:tab w:val="left" w:pos="3514"/>
              </w:tabs>
              <w:jc w:val="both"/>
            </w:pPr>
            <w:r>
              <w:t>обратные</w:t>
            </w:r>
            <w:r>
              <w:tab/>
              <w:t>и</w:t>
            </w:r>
            <w:r>
              <w:tab/>
              <w:t>прямые</w:t>
            </w:r>
            <w:r>
              <w:tab/>
              <w:t>слоги,</w:t>
            </w:r>
          </w:p>
          <w:p w14:paraId="359E6541" w14:textId="77777777" w:rsidR="007E6EF7" w:rsidRDefault="00EB053F">
            <w:pPr>
              <w:pStyle w:val="a2"/>
              <w:jc w:val="both"/>
            </w:pPr>
            <w:r>
              <w:t>односложные и двусложные слова с буквой Б</w:t>
            </w:r>
          </w:p>
        </w:tc>
      </w:tr>
      <w:tr w:rsidR="007E6EF7" w14:paraId="124743BD" w14:textId="77777777">
        <w:trPr>
          <w:trHeight w:hRule="exact" w:val="226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9CFC76" w14:textId="77777777" w:rsidR="007E6EF7" w:rsidRDefault="00EB053F">
            <w:pPr>
              <w:pStyle w:val="a2"/>
            </w:pPr>
            <w:r>
              <w:t>18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8E027F" w14:textId="77777777" w:rsidR="007E6EF7" w:rsidRDefault="00EB053F">
            <w:pPr>
              <w:pStyle w:val="a2"/>
              <w:tabs>
                <w:tab w:val="left" w:pos="2606"/>
              </w:tabs>
            </w:pPr>
            <w:r>
              <w:t>Повторение</w:t>
            </w:r>
            <w:r>
              <w:tab/>
              <w:t>и</w:t>
            </w:r>
          </w:p>
          <w:p w14:paraId="5902B4DA" w14:textId="77777777" w:rsidR="007E6EF7" w:rsidRDefault="00EB053F">
            <w:pPr>
              <w:pStyle w:val="a2"/>
            </w:pPr>
            <w:r>
              <w:t>закрепление пройденного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E0ECA1" w14:textId="77777777" w:rsidR="007E6EF7" w:rsidRDefault="00EB053F">
            <w:pPr>
              <w:pStyle w:val="a2"/>
              <w:tabs>
                <w:tab w:val="left" w:pos="3086"/>
                <w:tab w:val="left" w:pos="3931"/>
              </w:tabs>
              <w:jc w:val="both"/>
            </w:pPr>
            <w:r>
              <w:t>Упражнения в различении звуков [б]—[п]. Узнавание буквы Б в словах. Закрепление понятий о твердости-мягкости</w:t>
            </w:r>
            <w:r>
              <w:tab/>
              <w:t>и</w:t>
            </w:r>
            <w:r>
              <w:tab/>
              <w:t>звонкости-глухости</w:t>
            </w:r>
          </w:p>
          <w:p w14:paraId="6AE2C9BB" w14:textId="77777777" w:rsidR="007E6EF7" w:rsidRDefault="00EB053F">
            <w:pPr>
              <w:pStyle w:val="a2"/>
              <w:jc w:val="both"/>
            </w:pPr>
            <w:r>
              <w:t>согласных звуков. Составление слов из данных слогов (ба-нан, бан-ка)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6204B2" w14:textId="77777777" w:rsidR="007E6EF7" w:rsidRDefault="00EB053F">
            <w:pPr>
              <w:pStyle w:val="a2"/>
              <w:tabs>
                <w:tab w:val="left" w:pos="2131"/>
                <w:tab w:val="left" w:pos="3216"/>
              </w:tabs>
              <w:jc w:val="both"/>
            </w:pPr>
            <w:r>
              <w:t>Уметь различать звуки [б]—[п] в ряду звуков, слогов, в словах и предложениях.</w:t>
            </w:r>
            <w:r>
              <w:tab/>
              <w:t>Уметь</w:t>
            </w:r>
            <w:r>
              <w:tab/>
              <w:t>узнавать</w:t>
            </w:r>
          </w:p>
          <w:p w14:paraId="605ADA95" w14:textId="77777777" w:rsidR="007E6EF7" w:rsidRDefault="00EB053F">
            <w:pPr>
              <w:pStyle w:val="a2"/>
              <w:tabs>
                <w:tab w:val="left" w:pos="1094"/>
                <w:tab w:val="left" w:pos="3048"/>
                <w:tab w:val="left" w:pos="3533"/>
              </w:tabs>
              <w:jc w:val="both"/>
            </w:pPr>
            <w:r>
              <w:t>букву Б в словах, читать слоги, слова,</w:t>
            </w:r>
            <w:r>
              <w:tab/>
              <w:t>предложения</w:t>
            </w:r>
            <w:r>
              <w:tab/>
              <w:t>с</w:t>
            </w:r>
            <w:r>
              <w:tab/>
              <w:t>новой</w:t>
            </w:r>
          </w:p>
          <w:p w14:paraId="18806FA1" w14:textId="77777777" w:rsidR="007E6EF7" w:rsidRDefault="00EB053F">
            <w:pPr>
              <w:pStyle w:val="a2"/>
              <w:jc w:val="both"/>
            </w:pPr>
            <w:r>
              <w:t>буквой. Уметь составлять слова из двух данных слогов</w:t>
            </w:r>
          </w:p>
        </w:tc>
      </w:tr>
      <w:tr w:rsidR="007E6EF7" w14:paraId="45B1643D" w14:textId="77777777">
        <w:trPr>
          <w:trHeight w:hRule="exact" w:val="420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FE71BE" w14:textId="77777777" w:rsidR="007E6EF7" w:rsidRDefault="00EB053F">
            <w:pPr>
              <w:pStyle w:val="a2"/>
            </w:pPr>
            <w:r>
              <w:t>19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5E55D3" w14:textId="77777777" w:rsidR="007E6EF7" w:rsidRDefault="00EB053F">
            <w:pPr>
              <w:pStyle w:val="a2"/>
              <w:spacing w:line="276" w:lineRule="auto"/>
            </w:pPr>
            <w:r>
              <w:t>Звуки [д], [д’] и буква Д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0F4449" w14:textId="77777777" w:rsidR="007E6EF7" w:rsidRDefault="00EB053F">
            <w:pPr>
              <w:pStyle w:val="a2"/>
              <w:tabs>
                <w:tab w:val="left" w:pos="5818"/>
              </w:tabs>
              <w:jc w:val="both"/>
            </w:pPr>
            <w:r>
              <w:t>Ознакомление с артикуляцией звуков [д],</w:t>
            </w:r>
            <w:r>
              <w:tab/>
              <w:t>[д’].</w:t>
            </w:r>
          </w:p>
          <w:p w14:paraId="20BB8D0C" w14:textId="77777777" w:rsidR="007E6EF7" w:rsidRDefault="00EB053F">
            <w:pPr>
              <w:pStyle w:val="a2"/>
              <w:tabs>
                <w:tab w:val="left" w:pos="1637"/>
                <w:tab w:val="left" w:pos="2736"/>
                <w:tab w:val="left" w:pos="3298"/>
                <w:tab w:val="left" w:pos="3806"/>
                <w:tab w:val="left" w:pos="5035"/>
              </w:tabs>
              <w:jc w:val="both"/>
            </w:pPr>
            <w:r>
              <w:t>Закрепление понятий о твердости и мягкости, о глухости и звонкости согласных звуков. Выделение начальных звуков [д] и [д’]. Подбор слов, начинающихся со звуков [д] и [д’]. Звуковой анализ слогов со звуками [д] и [д’]. Буква Д. Конструирование и печатание буквы. Чтение обратных и прямых слогов с буквой Д. Чтение односложных и двусложных слов с буквой Д. Узнавание</w:t>
            </w:r>
            <w:r>
              <w:tab/>
              <w:t>буквы</w:t>
            </w:r>
            <w:r>
              <w:tab/>
              <w:t>Д</w:t>
            </w:r>
            <w:r>
              <w:tab/>
              <w:t>в</w:t>
            </w:r>
            <w:r>
              <w:tab/>
              <w:t>словах.</w:t>
            </w:r>
            <w:r>
              <w:tab/>
              <w:t>Узнавание</w:t>
            </w:r>
          </w:p>
          <w:p w14:paraId="561EC7D2" w14:textId="77777777" w:rsidR="007E6EF7" w:rsidRDefault="00EB053F">
            <w:pPr>
              <w:pStyle w:val="a2"/>
              <w:tabs>
                <w:tab w:val="left" w:pos="1872"/>
                <w:tab w:val="left" w:pos="2405"/>
                <w:tab w:val="left" w:pos="4718"/>
              </w:tabs>
              <w:jc w:val="both"/>
            </w:pPr>
            <w:r>
              <w:t>наложенных</w:t>
            </w:r>
            <w:r>
              <w:tab/>
              <w:t>и</w:t>
            </w:r>
            <w:r>
              <w:tab/>
              <w:t>«зашумленных»</w:t>
            </w:r>
            <w:r>
              <w:tab/>
              <w:t>изображений</w:t>
            </w:r>
          </w:p>
          <w:p w14:paraId="75E4A18C" w14:textId="77777777" w:rsidR="007E6EF7" w:rsidRDefault="00EB053F">
            <w:pPr>
              <w:pStyle w:val="a2"/>
              <w:jc w:val="both"/>
            </w:pPr>
            <w:r>
              <w:t>пройденных букв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166507" w14:textId="77777777" w:rsidR="007E6EF7" w:rsidRDefault="00EB053F">
            <w:pPr>
              <w:pStyle w:val="a2"/>
              <w:tabs>
                <w:tab w:val="left" w:pos="1262"/>
                <w:tab w:val="left" w:pos="2510"/>
                <w:tab w:val="left" w:pos="3499"/>
              </w:tabs>
              <w:jc w:val="both"/>
            </w:pPr>
            <w:r>
              <w:t>Уметь узнавать звук [д] в ряду звуков,</w:t>
            </w:r>
            <w:r>
              <w:tab/>
              <w:t>слогов,</w:t>
            </w:r>
            <w:r>
              <w:tab/>
              <w:t>слов.</w:t>
            </w:r>
            <w:r>
              <w:tab/>
              <w:t>Иметь</w:t>
            </w:r>
          </w:p>
          <w:p w14:paraId="792EB068" w14:textId="77777777" w:rsidR="007E6EF7" w:rsidRDefault="00EB053F">
            <w:pPr>
              <w:pStyle w:val="a2"/>
              <w:tabs>
                <w:tab w:val="left" w:pos="778"/>
                <w:tab w:val="left" w:pos="1392"/>
                <w:tab w:val="left" w:pos="2549"/>
                <w:tab w:val="right" w:pos="4248"/>
              </w:tabs>
              <w:jc w:val="both"/>
            </w:pPr>
            <w:r>
              <w:t>понятие о твердости и мягкости, глухости и звонкости согласных звуков. Уметь выделять звуки [д], [д’]</w:t>
            </w:r>
            <w:r>
              <w:tab/>
              <w:t>из</w:t>
            </w:r>
            <w:r>
              <w:tab/>
              <w:t>начала</w:t>
            </w:r>
            <w:r>
              <w:tab/>
              <w:t>слов.</w:t>
            </w:r>
            <w:r>
              <w:tab/>
              <w:t>Уметь</w:t>
            </w:r>
          </w:p>
          <w:p w14:paraId="0F327115" w14:textId="77777777" w:rsidR="007E6EF7" w:rsidRDefault="00EB053F">
            <w:pPr>
              <w:pStyle w:val="a2"/>
              <w:tabs>
                <w:tab w:val="left" w:pos="1603"/>
              </w:tabs>
              <w:jc w:val="both"/>
            </w:pPr>
            <w:r>
              <w:t>подбирать слова, начинающиеся со звуков [д],</w:t>
            </w:r>
            <w:r>
              <w:tab/>
              <w:t>[д’]. Уметь печатать</w:t>
            </w:r>
          </w:p>
          <w:p w14:paraId="1D28EA4E" w14:textId="77777777" w:rsidR="007E6EF7" w:rsidRDefault="00EB053F">
            <w:pPr>
              <w:pStyle w:val="a2"/>
              <w:tabs>
                <w:tab w:val="left" w:pos="2165"/>
              </w:tabs>
              <w:jc w:val="both"/>
            </w:pPr>
            <w:r>
              <w:t>заглавную и прописную буквы Дд. Уметь находить букву Д в словах. Уметь составлять и читать слоги, односложные и двусложные слова с буквой Д.</w:t>
            </w:r>
            <w:r>
              <w:tab/>
              <w:t>Уметь узнавать</w:t>
            </w:r>
          </w:p>
        </w:tc>
      </w:tr>
    </w:tbl>
    <w:p w14:paraId="415F50F3" w14:textId="77777777" w:rsidR="007E6EF7" w:rsidRDefault="00EB053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2981"/>
        <w:gridCol w:w="6518"/>
        <w:gridCol w:w="4483"/>
      </w:tblGrid>
      <w:tr w:rsidR="007E6EF7" w14:paraId="2AF47294" w14:textId="77777777">
        <w:trPr>
          <w:trHeight w:hRule="exact" w:val="66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B15D7D" w14:textId="77777777" w:rsidR="007E6EF7" w:rsidRDefault="007E6EF7"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5C2468" w14:textId="77777777" w:rsidR="007E6EF7" w:rsidRDefault="007E6EF7">
            <w:pPr>
              <w:rPr>
                <w:sz w:val="10"/>
                <w:szCs w:val="10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ED72C2" w14:textId="77777777" w:rsidR="007E6EF7" w:rsidRDefault="007E6EF7">
            <w:pPr>
              <w:rPr>
                <w:sz w:val="10"/>
                <w:szCs w:val="10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588509" w14:textId="77777777" w:rsidR="007E6EF7" w:rsidRDefault="00EB053F">
            <w:pPr>
              <w:pStyle w:val="a2"/>
              <w:jc w:val="both"/>
            </w:pPr>
            <w:r>
              <w:t>пройденные буквы в условиях наложения и «зашумления»</w:t>
            </w:r>
          </w:p>
        </w:tc>
      </w:tr>
      <w:tr w:rsidR="007E6EF7" w14:paraId="6D5AC9B2" w14:textId="77777777">
        <w:trPr>
          <w:trHeight w:hRule="exact" w:val="226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DC561A" w14:textId="77777777" w:rsidR="007E6EF7" w:rsidRDefault="00EB053F">
            <w:pPr>
              <w:pStyle w:val="a2"/>
            </w:pPr>
            <w:r>
              <w:t>20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E02871" w14:textId="77777777" w:rsidR="007E6EF7" w:rsidRDefault="00EB053F">
            <w:pPr>
              <w:pStyle w:val="a2"/>
              <w:tabs>
                <w:tab w:val="left" w:pos="2606"/>
              </w:tabs>
            </w:pPr>
            <w:r>
              <w:t>Повторение</w:t>
            </w:r>
            <w:r>
              <w:tab/>
              <w:t>и</w:t>
            </w:r>
          </w:p>
          <w:p w14:paraId="637C60C6" w14:textId="77777777" w:rsidR="007E6EF7" w:rsidRDefault="00EB053F">
            <w:pPr>
              <w:pStyle w:val="a2"/>
            </w:pPr>
            <w:r>
              <w:t>закрепление пройденного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997115" w14:textId="77777777" w:rsidR="007E6EF7" w:rsidRDefault="00EB053F">
            <w:pPr>
              <w:pStyle w:val="a2"/>
              <w:jc w:val="both"/>
            </w:pPr>
            <w:r>
              <w:t>Упражнение в выделении начальных звуков из слов и соотнесении их с соответствующими буквами. Чтение слов и предложений с пройденными буквами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9414B5" w14:textId="77777777" w:rsidR="007E6EF7" w:rsidRDefault="00EB053F">
            <w:pPr>
              <w:pStyle w:val="a2"/>
              <w:tabs>
                <w:tab w:val="left" w:pos="1186"/>
                <w:tab w:val="left" w:pos="1728"/>
                <w:tab w:val="left" w:pos="3451"/>
                <w:tab w:val="right" w:pos="4243"/>
              </w:tabs>
              <w:jc w:val="both"/>
            </w:pPr>
            <w:r>
              <w:t>Уметь выделять начальные звуки в словах</w:t>
            </w:r>
            <w:r>
              <w:tab/>
              <w:t>и</w:t>
            </w:r>
            <w:r>
              <w:tab/>
              <w:t>соотносить</w:t>
            </w:r>
            <w:r>
              <w:tab/>
              <w:t>их</w:t>
            </w:r>
            <w:r>
              <w:tab/>
              <w:t>с</w:t>
            </w:r>
          </w:p>
          <w:p w14:paraId="7DEB5B09" w14:textId="77777777" w:rsidR="007E6EF7" w:rsidRDefault="00EB053F">
            <w:pPr>
              <w:pStyle w:val="a2"/>
              <w:tabs>
                <w:tab w:val="right" w:pos="4219"/>
              </w:tabs>
              <w:jc w:val="both"/>
            </w:pPr>
            <w:r>
              <w:t>соответствующими</w:t>
            </w:r>
            <w:r>
              <w:tab/>
              <w:t>буквами.</w:t>
            </w:r>
          </w:p>
          <w:p w14:paraId="49106F11" w14:textId="77777777" w:rsidR="007E6EF7" w:rsidRDefault="00EB053F">
            <w:pPr>
              <w:pStyle w:val="a2"/>
              <w:tabs>
                <w:tab w:val="left" w:pos="2050"/>
                <w:tab w:val="right" w:pos="4243"/>
              </w:tabs>
              <w:jc w:val="both"/>
            </w:pPr>
            <w:r>
              <w:t>Уметь составлять и читать слова с пройденными</w:t>
            </w:r>
            <w:r>
              <w:tab/>
              <w:t>буквами.</w:t>
            </w:r>
            <w:r>
              <w:tab/>
              <w:t>Уметь</w:t>
            </w:r>
          </w:p>
          <w:p w14:paraId="1681B053" w14:textId="77777777" w:rsidR="007E6EF7" w:rsidRDefault="00EB053F">
            <w:pPr>
              <w:pStyle w:val="a2"/>
              <w:tabs>
                <w:tab w:val="left" w:pos="1666"/>
                <w:tab w:val="left" w:pos="4133"/>
              </w:tabs>
              <w:jc w:val="both"/>
            </w:pPr>
            <w:r>
              <w:t>читать</w:t>
            </w:r>
            <w:r>
              <w:tab/>
              <w:t>предложения</w:t>
            </w:r>
            <w:r>
              <w:tab/>
              <w:t>с</w:t>
            </w:r>
          </w:p>
          <w:p w14:paraId="08562F21" w14:textId="77777777" w:rsidR="007E6EF7" w:rsidRDefault="00EB053F">
            <w:pPr>
              <w:pStyle w:val="a2"/>
              <w:jc w:val="both"/>
            </w:pPr>
            <w:r>
              <w:t>пройденными буквами</w:t>
            </w:r>
          </w:p>
        </w:tc>
      </w:tr>
      <w:tr w:rsidR="007E6EF7" w14:paraId="74689BA4" w14:textId="77777777">
        <w:trPr>
          <w:trHeight w:hRule="exact" w:val="484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F8A128" w14:textId="77777777" w:rsidR="007E6EF7" w:rsidRDefault="00EB053F">
            <w:pPr>
              <w:pStyle w:val="a2"/>
            </w:pPr>
            <w:r>
              <w:t>21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4B6029" w14:textId="77777777" w:rsidR="007E6EF7" w:rsidRDefault="00EB053F">
            <w:pPr>
              <w:pStyle w:val="a2"/>
            </w:pPr>
            <w:r>
              <w:t>Звуки [г], [г’] и буква Г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B4DC8F" w14:textId="77777777" w:rsidR="007E6EF7" w:rsidRDefault="00EB053F">
            <w:pPr>
              <w:pStyle w:val="a2"/>
              <w:tabs>
                <w:tab w:val="left" w:pos="5846"/>
              </w:tabs>
              <w:jc w:val="both"/>
            </w:pPr>
            <w:r>
              <w:t>Ознакомление с артикуляцией звуков [г],</w:t>
            </w:r>
            <w:r>
              <w:tab/>
              <w:t>[г’].</w:t>
            </w:r>
          </w:p>
          <w:p w14:paraId="4E7E47B8" w14:textId="77777777" w:rsidR="007E6EF7" w:rsidRDefault="00EB053F">
            <w:pPr>
              <w:pStyle w:val="a2"/>
              <w:jc w:val="both"/>
            </w:pPr>
            <w:r>
              <w:t>Закрепление понятий о твердости и мягкости, о глухости и звонкости согласных звуков. Выделение начальных звуков [г] и [г’]. Подбор слов, начинающихся со звуков [г] и [г’]. Звуковой анализ слогов со звуками [г] и [г’]. Определение места звука [г] в словах. Буква Г. Конструирование и печатание буквы Г. Чтение слогов, односложных и двусложных слов с буквой Г. Узнавание буквы Г в словах. Формирование понятия о предложении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923BBA" w14:textId="77777777" w:rsidR="007E6EF7" w:rsidRDefault="00EB053F">
            <w:pPr>
              <w:pStyle w:val="a2"/>
              <w:tabs>
                <w:tab w:val="left" w:pos="1262"/>
                <w:tab w:val="left" w:pos="2510"/>
                <w:tab w:val="left" w:pos="3499"/>
              </w:tabs>
              <w:jc w:val="both"/>
            </w:pPr>
            <w:r>
              <w:t>Уметь узнавать звук [г] в ряду звуков,</w:t>
            </w:r>
            <w:r>
              <w:tab/>
              <w:t>слогов,</w:t>
            </w:r>
            <w:r>
              <w:tab/>
              <w:t>слов.</w:t>
            </w:r>
            <w:r>
              <w:tab/>
              <w:t>Иметь</w:t>
            </w:r>
          </w:p>
          <w:p w14:paraId="4E0A3F43" w14:textId="77777777" w:rsidR="007E6EF7" w:rsidRDefault="00EB053F">
            <w:pPr>
              <w:pStyle w:val="a2"/>
              <w:tabs>
                <w:tab w:val="left" w:pos="758"/>
                <w:tab w:val="left" w:pos="1378"/>
                <w:tab w:val="left" w:pos="2544"/>
                <w:tab w:val="right" w:pos="4248"/>
              </w:tabs>
              <w:jc w:val="both"/>
            </w:pPr>
            <w:r>
              <w:t>понятие о твердости и мягкости, глухости и звонкости согласных звуков. Уметь выделять звуки [г], [г’]</w:t>
            </w:r>
            <w:r>
              <w:tab/>
              <w:t>из</w:t>
            </w:r>
            <w:r>
              <w:tab/>
              <w:t>начала</w:t>
            </w:r>
            <w:r>
              <w:tab/>
              <w:t>слов.</w:t>
            </w:r>
            <w:r>
              <w:tab/>
              <w:t>Уметь</w:t>
            </w:r>
          </w:p>
          <w:p w14:paraId="7A29CE5E" w14:textId="77777777" w:rsidR="007E6EF7" w:rsidRDefault="00EB053F">
            <w:pPr>
              <w:pStyle w:val="a2"/>
              <w:tabs>
                <w:tab w:val="left" w:pos="1608"/>
              </w:tabs>
              <w:jc w:val="both"/>
            </w:pPr>
            <w:r>
              <w:t>подбирать слова, начинающиеся со звуков [г],</w:t>
            </w:r>
            <w:r>
              <w:tab/>
              <w:t>[г’]. Уметь печатать</w:t>
            </w:r>
          </w:p>
          <w:p w14:paraId="30DEF4F8" w14:textId="77777777" w:rsidR="007E6EF7" w:rsidRDefault="00EB053F">
            <w:pPr>
              <w:pStyle w:val="a2"/>
              <w:jc w:val="both"/>
            </w:pPr>
            <w:r>
              <w:t>заглавную и прописную буквы Гг. Уметь находить букву Г в словах. Уметь составлять и читать слоги, односложные и двусложные слова с буквой Г. Иметь понятие о предложении.</w:t>
            </w:r>
          </w:p>
        </w:tc>
      </w:tr>
      <w:tr w:rsidR="007E6EF7" w14:paraId="22DB385B" w14:textId="77777777">
        <w:trPr>
          <w:trHeight w:hRule="exact" w:val="227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27E2B4" w14:textId="77777777" w:rsidR="007E6EF7" w:rsidRDefault="00EB053F">
            <w:pPr>
              <w:pStyle w:val="a2"/>
            </w:pPr>
            <w:r>
              <w:t>22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31049B" w14:textId="77777777" w:rsidR="007E6EF7" w:rsidRDefault="00EB053F">
            <w:pPr>
              <w:pStyle w:val="a2"/>
              <w:tabs>
                <w:tab w:val="left" w:pos="2606"/>
              </w:tabs>
            </w:pPr>
            <w:r>
              <w:t>Повторение</w:t>
            </w:r>
            <w:r>
              <w:tab/>
              <w:t>и</w:t>
            </w:r>
          </w:p>
          <w:p w14:paraId="608A99D4" w14:textId="77777777" w:rsidR="007E6EF7" w:rsidRDefault="00EB053F">
            <w:pPr>
              <w:pStyle w:val="a2"/>
            </w:pPr>
            <w:r>
              <w:t>закрепление пройденного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3C4CF5" w14:textId="77777777" w:rsidR="007E6EF7" w:rsidRDefault="00EB053F">
            <w:pPr>
              <w:pStyle w:val="a2"/>
              <w:tabs>
                <w:tab w:val="left" w:pos="3086"/>
                <w:tab w:val="left" w:pos="3931"/>
              </w:tabs>
              <w:jc w:val="both"/>
            </w:pPr>
            <w:r>
              <w:t>Упражнения в различении звуков [г]—[г’], [к]—[г]. Узнавание буквы Г в словах. Закрепление понятий о твердости-мягкости</w:t>
            </w:r>
            <w:r>
              <w:tab/>
              <w:t>и</w:t>
            </w:r>
            <w:r>
              <w:tab/>
              <w:t>звонкости-глухости</w:t>
            </w:r>
          </w:p>
          <w:p w14:paraId="64611EE8" w14:textId="77777777" w:rsidR="007E6EF7" w:rsidRDefault="00EB053F">
            <w:pPr>
              <w:pStyle w:val="a2"/>
              <w:jc w:val="both"/>
            </w:pPr>
            <w:r>
              <w:t>согласных звуков. Упражнение в звуковом анализе слогов со звуком [г]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EB8431" w14:textId="77777777" w:rsidR="007E6EF7" w:rsidRDefault="00EB053F">
            <w:pPr>
              <w:pStyle w:val="a2"/>
              <w:tabs>
                <w:tab w:val="left" w:pos="1373"/>
                <w:tab w:val="left" w:pos="2635"/>
                <w:tab w:val="left" w:pos="4114"/>
              </w:tabs>
              <w:jc w:val="both"/>
            </w:pPr>
            <w:r>
              <w:t>Уметь различать звуки [г]—[г’], [к]—[г]. Уметь узнавать букву Г в словах.</w:t>
            </w:r>
            <w:r>
              <w:tab/>
              <w:t>Иметь</w:t>
            </w:r>
            <w:r>
              <w:tab/>
              <w:t>понятие</w:t>
            </w:r>
            <w:r>
              <w:tab/>
              <w:t>о</w:t>
            </w:r>
          </w:p>
          <w:p w14:paraId="723B4ACD" w14:textId="77777777" w:rsidR="007E6EF7" w:rsidRDefault="00EB053F">
            <w:pPr>
              <w:pStyle w:val="a2"/>
              <w:tabs>
                <w:tab w:val="left" w:pos="1934"/>
                <w:tab w:val="left" w:pos="3461"/>
              </w:tabs>
              <w:jc w:val="both"/>
            </w:pPr>
            <w:r>
              <w:t>твердости-мягкости и звонкости- глухости согласных звуков. Уметь производить</w:t>
            </w:r>
            <w:r>
              <w:tab/>
              <w:t>звуковой</w:t>
            </w:r>
            <w:r>
              <w:tab/>
              <w:t>анализ</w:t>
            </w:r>
          </w:p>
          <w:p w14:paraId="67B1962D" w14:textId="77777777" w:rsidR="007E6EF7" w:rsidRDefault="00EB053F">
            <w:pPr>
              <w:pStyle w:val="a2"/>
            </w:pPr>
            <w:r>
              <w:t>слогов со звуком [г]</w:t>
            </w:r>
          </w:p>
        </w:tc>
      </w:tr>
    </w:tbl>
    <w:p w14:paraId="4F0DC623" w14:textId="77777777" w:rsidR="007E6EF7" w:rsidRDefault="00EB053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2981"/>
        <w:gridCol w:w="6518"/>
        <w:gridCol w:w="4483"/>
      </w:tblGrid>
      <w:tr w:rsidR="007E6EF7" w14:paraId="6FD8E2E6" w14:textId="77777777">
        <w:trPr>
          <w:trHeight w:hRule="exact" w:val="227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7706B4" w14:textId="77777777" w:rsidR="007E6EF7" w:rsidRDefault="00EB053F">
            <w:pPr>
              <w:pStyle w:val="a2"/>
            </w:pPr>
            <w:r>
              <w:lastRenderedPageBreak/>
              <w:t>23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490700" w14:textId="77777777" w:rsidR="007E6EF7" w:rsidRDefault="00EB053F">
            <w:pPr>
              <w:pStyle w:val="a2"/>
              <w:tabs>
                <w:tab w:val="left" w:pos="2606"/>
              </w:tabs>
            </w:pPr>
            <w:r>
              <w:t>Повторение</w:t>
            </w:r>
            <w:r>
              <w:tab/>
              <w:t>и</w:t>
            </w:r>
          </w:p>
          <w:p w14:paraId="679E5C25" w14:textId="77777777" w:rsidR="007E6EF7" w:rsidRDefault="00EB053F">
            <w:pPr>
              <w:pStyle w:val="a2"/>
            </w:pPr>
            <w:r>
              <w:t>закрепление пройденного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41ECC8" w14:textId="77777777" w:rsidR="007E6EF7" w:rsidRDefault="00EB053F">
            <w:pPr>
              <w:pStyle w:val="a2"/>
              <w:jc w:val="both"/>
            </w:pPr>
            <w:r>
              <w:t>Упражнения в различении звуков [к]—[г], [к’]—[г’] в словах. Упражнения в составлении и чтении слов с пройденными буквами. Упражнение в подборе данных звуковых схем к словам. Упражнение в чтении предложений с пройденными буквами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25795E" w14:textId="77777777" w:rsidR="007E6EF7" w:rsidRDefault="00EB053F">
            <w:pPr>
              <w:pStyle w:val="a2"/>
              <w:tabs>
                <w:tab w:val="left" w:pos="1560"/>
                <w:tab w:val="left" w:pos="2165"/>
                <w:tab w:val="left" w:pos="3504"/>
              </w:tabs>
              <w:jc w:val="both"/>
            </w:pPr>
            <w:r>
              <w:t>Уметь различать звуки [к]—[г], [к’]—[г’]</w:t>
            </w:r>
            <w:r>
              <w:tab/>
              <w:t>в</w:t>
            </w:r>
            <w:r>
              <w:tab/>
              <w:t>словах.</w:t>
            </w:r>
            <w:r>
              <w:tab/>
              <w:t>Уметь</w:t>
            </w:r>
          </w:p>
          <w:p w14:paraId="4DADD447" w14:textId="77777777" w:rsidR="007E6EF7" w:rsidRDefault="00EB053F">
            <w:pPr>
              <w:pStyle w:val="a2"/>
              <w:tabs>
                <w:tab w:val="left" w:pos="1709"/>
                <w:tab w:val="left" w:pos="3144"/>
              </w:tabs>
              <w:jc w:val="both"/>
            </w:pPr>
            <w:r>
              <w:t>составлять и читать слова с пройденными буквами. Уметь подбирать</w:t>
            </w:r>
            <w:r>
              <w:tab/>
              <w:t>готовые</w:t>
            </w:r>
            <w:r>
              <w:tab/>
              <w:t>звуковые</w:t>
            </w:r>
          </w:p>
          <w:p w14:paraId="20B58C6D" w14:textId="77777777" w:rsidR="007E6EF7" w:rsidRDefault="00EB053F">
            <w:pPr>
              <w:pStyle w:val="a2"/>
              <w:jc w:val="both"/>
            </w:pPr>
            <w:r>
              <w:t>схемы к словам. Уметь читать слова с пройденными буквами</w:t>
            </w:r>
          </w:p>
        </w:tc>
      </w:tr>
      <w:tr w:rsidR="007E6EF7" w14:paraId="6D967853" w14:textId="77777777">
        <w:trPr>
          <w:trHeight w:hRule="exact" w:val="516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857F52" w14:textId="77777777" w:rsidR="007E6EF7" w:rsidRDefault="00EB053F">
            <w:pPr>
              <w:pStyle w:val="a2"/>
            </w:pPr>
            <w:r>
              <w:t>24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72710A" w14:textId="77777777" w:rsidR="007E6EF7" w:rsidRDefault="00EB053F">
            <w:pPr>
              <w:pStyle w:val="a2"/>
            </w:pPr>
            <w:r>
              <w:t>Звуки [ф], [ф’] и буква Ф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675709" w14:textId="77777777" w:rsidR="007E6EF7" w:rsidRDefault="00EB053F">
            <w:pPr>
              <w:pStyle w:val="a2"/>
              <w:tabs>
                <w:tab w:val="left" w:pos="5774"/>
              </w:tabs>
              <w:jc w:val="both"/>
            </w:pPr>
            <w:r>
              <w:t>Ознакомление с артикуляцией звуков [ф],</w:t>
            </w:r>
            <w:r>
              <w:tab/>
              <w:t>[ф’].</w:t>
            </w:r>
          </w:p>
          <w:p w14:paraId="5682DC45" w14:textId="77777777" w:rsidR="007E6EF7" w:rsidRDefault="00EB053F">
            <w:pPr>
              <w:pStyle w:val="a2"/>
              <w:tabs>
                <w:tab w:val="left" w:pos="1118"/>
                <w:tab w:val="left" w:pos="2251"/>
                <w:tab w:val="left" w:pos="3000"/>
              </w:tabs>
              <w:jc w:val="both"/>
            </w:pPr>
            <w:r>
              <w:t>Закрепление понятий о твердости и мягкости, глухости и звонкости согласных звуков. Выделение звуков</w:t>
            </w:r>
            <w:r>
              <w:tab/>
              <w:t>[ф] и</w:t>
            </w:r>
            <w:r>
              <w:tab/>
              <w:t>[ф’]</w:t>
            </w:r>
            <w:r>
              <w:tab/>
              <w:t>из слов. Подбор слов,</w:t>
            </w:r>
          </w:p>
          <w:p w14:paraId="75492166" w14:textId="77777777" w:rsidR="007E6EF7" w:rsidRDefault="00EB053F">
            <w:pPr>
              <w:pStyle w:val="a2"/>
              <w:jc w:val="both"/>
            </w:pPr>
            <w:r>
              <w:t>начинающихся со звуков [ф] и [ф’]. Звуковой анализ слогов со звуками [ф] и [ф’]. Упражнение в выделении начальных звуков в словах и их соотнесении с соответствующими буквами. Буква Ф. Конструирование и печатание буквы. Чтение обратных и прямых слогов с буквой Ф. Чтение слов с буквой Ф. Узнавание буквы Ф в словах. Закрепление понятия о предложении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933A32" w14:textId="77777777" w:rsidR="007E6EF7" w:rsidRDefault="00EB053F">
            <w:pPr>
              <w:pStyle w:val="a2"/>
              <w:tabs>
                <w:tab w:val="left" w:pos="1186"/>
                <w:tab w:val="left" w:pos="1728"/>
                <w:tab w:val="left" w:pos="3451"/>
                <w:tab w:val="left" w:pos="4133"/>
              </w:tabs>
              <w:jc w:val="both"/>
            </w:pPr>
            <w:r>
              <w:t>Уметь выделять начальные звуки в словах</w:t>
            </w:r>
            <w:r>
              <w:tab/>
              <w:t>и</w:t>
            </w:r>
            <w:r>
              <w:tab/>
              <w:t>соотносить</w:t>
            </w:r>
            <w:r>
              <w:tab/>
              <w:t>их</w:t>
            </w:r>
            <w:r>
              <w:tab/>
              <w:t>с</w:t>
            </w:r>
          </w:p>
          <w:p w14:paraId="582C589E" w14:textId="77777777" w:rsidR="007E6EF7" w:rsidRDefault="00EB053F">
            <w:pPr>
              <w:pStyle w:val="a2"/>
              <w:tabs>
                <w:tab w:val="right" w:pos="4219"/>
              </w:tabs>
              <w:jc w:val="both"/>
            </w:pPr>
            <w:r>
              <w:t>соответствующими</w:t>
            </w:r>
            <w:r>
              <w:tab/>
              <w:t>буквами.</w:t>
            </w:r>
          </w:p>
          <w:p w14:paraId="3850980A" w14:textId="77777777" w:rsidR="007E6EF7" w:rsidRDefault="00EB053F">
            <w:pPr>
              <w:pStyle w:val="a2"/>
              <w:tabs>
                <w:tab w:val="left" w:pos="1262"/>
                <w:tab w:val="left" w:pos="2510"/>
                <w:tab w:val="left" w:pos="3499"/>
              </w:tabs>
              <w:jc w:val="both"/>
            </w:pPr>
            <w:r>
              <w:t>Уметь узнавать звук [ф] в ряду звуков,</w:t>
            </w:r>
            <w:r>
              <w:tab/>
              <w:t>слогов,</w:t>
            </w:r>
            <w:r>
              <w:tab/>
              <w:t>слов.</w:t>
            </w:r>
            <w:r>
              <w:tab/>
              <w:t>Иметь</w:t>
            </w:r>
          </w:p>
          <w:p w14:paraId="06E58E07" w14:textId="77777777" w:rsidR="007E6EF7" w:rsidRDefault="00EB053F">
            <w:pPr>
              <w:pStyle w:val="a2"/>
              <w:tabs>
                <w:tab w:val="left" w:pos="1536"/>
              </w:tabs>
              <w:jc w:val="both"/>
            </w:pPr>
            <w:r>
              <w:t>понятие о твердости и мягкости согласных звуков. Уметь выделять звуки [ф],</w:t>
            </w:r>
            <w:r>
              <w:tab/>
              <w:t>[ф’] из начала слов.</w:t>
            </w:r>
          </w:p>
          <w:p w14:paraId="2F866694" w14:textId="77777777" w:rsidR="007E6EF7" w:rsidRDefault="00EB053F">
            <w:pPr>
              <w:pStyle w:val="a2"/>
              <w:tabs>
                <w:tab w:val="left" w:pos="1517"/>
                <w:tab w:val="right" w:pos="4243"/>
              </w:tabs>
              <w:jc w:val="both"/>
            </w:pPr>
            <w:r>
              <w:t>Уметь</w:t>
            </w:r>
            <w:r>
              <w:tab/>
              <w:t>подбирать</w:t>
            </w:r>
            <w:r>
              <w:tab/>
              <w:t>слова,</w:t>
            </w:r>
          </w:p>
          <w:p w14:paraId="521A12E8" w14:textId="77777777" w:rsidR="007E6EF7" w:rsidRDefault="00EB053F">
            <w:pPr>
              <w:pStyle w:val="a2"/>
              <w:tabs>
                <w:tab w:val="left" w:pos="1104"/>
                <w:tab w:val="left" w:pos="2491"/>
                <w:tab w:val="right" w:pos="4248"/>
              </w:tabs>
              <w:jc w:val="both"/>
            </w:pPr>
            <w:r>
              <w:t>начинающиеся со звуков [ф], [ф’]. Уметь</w:t>
            </w:r>
            <w:r>
              <w:tab/>
              <w:t>печатать</w:t>
            </w:r>
            <w:r>
              <w:tab/>
              <w:t>заглавную</w:t>
            </w:r>
            <w:r>
              <w:tab/>
              <w:t>и</w:t>
            </w:r>
          </w:p>
          <w:p w14:paraId="4D5431A3" w14:textId="77777777" w:rsidR="007E6EF7" w:rsidRDefault="00EB053F">
            <w:pPr>
              <w:pStyle w:val="a2"/>
              <w:tabs>
                <w:tab w:val="right" w:pos="4243"/>
              </w:tabs>
              <w:jc w:val="both"/>
            </w:pPr>
            <w:r>
              <w:t>прописную буквы Фф.</w:t>
            </w:r>
            <w:r>
              <w:tab/>
              <w:t>Уметь</w:t>
            </w:r>
          </w:p>
          <w:p w14:paraId="32010E83" w14:textId="77777777" w:rsidR="007E6EF7" w:rsidRDefault="00EB053F">
            <w:pPr>
              <w:pStyle w:val="a2"/>
              <w:jc w:val="both"/>
            </w:pPr>
            <w:r>
              <w:t>находить букву Ф в словах. Уметь составлять и читать обратные и прямые слоги и слова с буквой Ф. Иметь понятие о предложении</w:t>
            </w:r>
          </w:p>
        </w:tc>
      </w:tr>
      <w:tr w:rsidR="007E6EF7" w14:paraId="33EC2AF0" w14:textId="77777777">
        <w:trPr>
          <w:trHeight w:hRule="exact" w:val="291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9305F5" w14:textId="77777777" w:rsidR="007E6EF7" w:rsidRDefault="00EB053F">
            <w:pPr>
              <w:pStyle w:val="a2"/>
            </w:pPr>
            <w:r>
              <w:t>25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5860F1" w14:textId="77777777" w:rsidR="007E6EF7" w:rsidRDefault="00EB053F">
            <w:pPr>
              <w:pStyle w:val="a2"/>
            </w:pPr>
            <w:r>
              <w:t>Звуки [в], [в’] и буква В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08BEEB1" w14:textId="77777777" w:rsidR="007E6EF7" w:rsidRDefault="00EB053F">
            <w:pPr>
              <w:pStyle w:val="a2"/>
              <w:tabs>
                <w:tab w:val="left" w:pos="5822"/>
              </w:tabs>
              <w:jc w:val="both"/>
            </w:pPr>
            <w:r>
              <w:t>Ознакомление с артикуляцией звуков [в],</w:t>
            </w:r>
            <w:r>
              <w:tab/>
              <w:t>[в’].</w:t>
            </w:r>
          </w:p>
          <w:p w14:paraId="2350E0C8" w14:textId="77777777" w:rsidR="007E6EF7" w:rsidRDefault="00EB053F">
            <w:pPr>
              <w:pStyle w:val="a2"/>
              <w:jc w:val="both"/>
            </w:pPr>
            <w:r>
              <w:t>Закрепление понятий о твердости и мягкости, глухости и звонкости согласных звуков. Выделение звуков [в] и [в’] из слов. Подбор слов, начинающихся со звуков [в] и [в’]. Звуковой анализ слогов со звуками [в] и [в’]. Упражнение в выделении начальных звуков из слов и их соотнесении с соответствующими буквами. Буква В. Конструирование и печатание буквы. Чтение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CC2262" w14:textId="77777777" w:rsidR="007E6EF7" w:rsidRDefault="00EB053F">
            <w:pPr>
              <w:pStyle w:val="a2"/>
              <w:tabs>
                <w:tab w:val="left" w:pos="3182"/>
              </w:tabs>
              <w:jc w:val="both"/>
            </w:pPr>
            <w:r>
              <w:t>Уметь выделять начальные звуки из слов и соотносить их с соответствующими</w:t>
            </w:r>
            <w:r>
              <w:tab/>
              <w:t>буквами.</w:t>
            </w:r>
          </w:p>
          <w:p w14:paraId="624FFF9D" w14:textId="77777777" w:rsidR="007E6EF7" w:rsidRDefault="00EB053F">
            <w:pPr>
              <w:pStyle w:val="a2"/>
              <w:tabs>
                <w:tab w:val="left" w:pos="1262"/>
                <w:tab w:val="left" w:pos="2510"/>
                <w:tab w:val="left" w:pos="3499"/>
              </w:tabs>
              <w:jc w:val="both"/>
            </w:pPr>
            <w:r>
              <w:t>Уметь узнавать звук [в] в ряду звуков,</w:t>
            </w:r>
            <w:r>
              <w:tab/>
              <w:t>слогов,</w:t>
            </w:r>
            <w:r>
              <w:tab/>
              <w:t>слов.</w:t>
            </w:r>
            <w:r>
              <w:tab/>
              <w:t>Иметь</w:t>
            </w:r>
          </w:p>
          <w:p w14:paraId="320E072C" w14:textId="77777777" w:rsidR="007E6EF7" w:rsidRDefault="00EB053F">
            <w:pPr>
              <w:pStyle w:val="a2"/>
              <w:tabs>
                <w:tab w:val="left" w:pos="1526"/>
              </w:tabs>
              <w:jc w:val="both"/>
            </w:pPr>
            <w:r>
              <w:t>понятие о твердости и мягкости согласных звуков. Уметь выделять звуки [в],</w:t>
            </w:r>
            <w:r>
              <w:tab/>
              <w:t>[в’] из начала слов.</w:t>
            </w:r>
          </w:p>
          <w:p w14:paraId="5F35F45B" w14:textId="77777777" w:rsidR="007E6EF7" w:rsidRDefault="00EB053F">
            <w:pPr>
              <w:pStyle w:val="a2"/>
              <w:tabs>
                <w:tab w:val="left" w:pos="1517"/>
                <w:tab w:val="left" w:pos="3528"/>
              </w:tabs>
              <w:jc w:val="both"/>
            </w:pPr>
            <w:r>
              <w:t>Уметь</w:t>
            </w:r>
            <w:r>
              <w:tab/>
              <w:t>подбирать</w:t>
            </w:r>
            <w:r>
              <w:tab/>
              <w:t>слова,</w:t>
            </w:r>
          </w:p>
        </w:tc>
      </w:tr>
    </w:tbl>
    <w:p w14:paraId="063817E7" w14:textId="77777777" w:rsidR="007E6EF7" w:rsidRDefault="00EB053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2981"/>
        <w:gridCol w:w="6518"/>
        <w:gridCol w:w="4483"/>
      </w:tblGrid>
      <w:tr w:rsidR="007E6EF7" w14:paraId="5F301E2F" w14:textId="77777777">
        <w:trPr>
          <w:trHeight w:hRule="exact" w:val="1949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F99CCF" w14:textId="77777777" w:rsidR="007E6EF7" w:rsidRDefault="007E6EF7"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018B43" w14:textId="77777777" w:rsidR="007E6EF7" w:rsidRDefault="007E6EF7">
            <w:pPr>
              <w:rPr>
                <w:sz w:val="10"/>
                <w:szCs w:val="10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486FEB" w14:textId="77777777" w:rsidR="007E6EF7" w:rsidRDefault="00EB053F">
            <w:pPr>
              <w:pStyle w:val="a2"/>
              <w:jc w:val="both"/>
            </w:pPr>
            <w:r>
              <w:t>обратных и прямых слогов с буквой В. Чтение слов с буквой В. Узнавание буквы В в словах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FA5778" w14:textId="77777777" w:rsidR="007E6EF7" w:rsidRDefault="00EB053F">
            <w:pPr>
              <w:pStyle w:val="a2"/>
              <w:tabs>
                <w:tab w:val="left" w:pos="1104"/>
                <w:tab w:val="left" w:pos="2491"/>
                <w:tab w:val="right" w:pos="4248"/>
              </w:tabs>
              <w:jc w:val="both"/>
            </w:pPr>
            <w:r>
              <w:t>начинающиеся со звуков [в], [в’]. Уметь</w:t>
            </w:r>
            <w:r>
              <w:tab/>
              <w:t>печатать</w:t>
            </w:r>
            <w:r>
              <w:tab/>
              <w:t>заглавную</w:t>
            </w:r>
            <w:r>
              <w:tab/>
              <w:t>и</w:t>
            </w:r>
          </w:p>
          <w:p w14:paraId="64FA9346" w14:textId="77777777" w:rsidR="007E6EF7" w:rsidRDefault="00EB053F">
            <w:pPr>
              <w:pStyle w:val="a2"/>
              <w:tabs>
                <w:tab w:val="left" w:pos="1694"/>
                <w:tab w:val="left" w:pos="2765"/>
                <w:tab w:val="right" w:pos="4243"/>
              </w:tabs>
              <w:jc w:val="both"/>
            </w:pPr>
            <w:r>
              <w:t>прописную</w:t>
            </w:r>
            <w:r>
              <w:tab/>
              <w:t>буквы</w:t>
            </w:r>
            <w:r>
              <w:tab/>
              <w:t>Вв.</w:t>
            </w:r>
            <w:r>
              <w:tab/>
              <w:t>Уметь</w:t>
            </w:r>
          </w:p>
          <w:p w14:paraId="7BF0C7DB" w14:textId="77777777" w:rsidR="007E6EF7" w:rsidRDefault="00EB053F">
            <w:pPr>
              <w:pStyle w:val="a2"/>
              <w:jc w:val="both"/>
            </w:pPr>
            <w:r>
              <w:t>находить букву В в словах. Уметь составлять и читать обратные и прямые слоги и слова с буквой В</w:t>
            </w:r>
          </w:p>
        </w:tc>
      </w:tr>
      <w:tr w:rsidR="007E6EF7" w14:paraId="429C3B41" w14:textId="77777777">
        <w:trPr>
          <w:trHeight w:hRule="exact" w:val="2909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02D434" w14:textId="77777777" w:rsidR="007E6EF7" w:rsidRDefault="00EB053F">
            <w:pPr>
              <w:pStyle w:val="a2"/>
            </w:pPr>
            <w:r>
              <w:t>26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3B4A6" w14:textId="77777777" w:rsidR="007E6EF7" w:rsidRDefault="00EB053F">
            <w:pPr>
              <w:pStyle w:val="a2"/>
              <w:tabs>
                <w:tab w:val="left" w:pos="2606"/>
              </w:tabs>
            </w:pPr>
            <w:r>
              <w:t>Повторение</w:t>
            </w:r>
            <w:r>
              <w:tab/>
              <w:t>и</w:t>
            </w:r>
          </w:p>
          <w:p w14:paraId="3C85EB0B" w14:textId="77777777" w:rsidR="007E6EF7" w:rsidRDefault="00EB053F">
            <w:pPr>
              <w:pStyle w:val="a2"/>
            </w:pPr>
            <w:r>
              <w:t>закрепление пройденного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96DB4F" w14:textId="77777777" w:rsidR="007E6EF7" w:rsidRDefault="00EB053F">
            <w:pPr>
              <w:pStyle w:val="a2"/>
              <w:jc w:val="both"/>
            </w:pPr>
            <w:r>
              <w:t>Совершенствование навыка звукового анализа трехзвучных слов. Упражнение в узнавании букв в условиях наложения. Упражнение в определении места звуков [в] и [в’] в словах. Упражнения в различении звуков [в] и [ф]. Формирование навыка решения кроссворда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686F7E" w14:textId="77777777" w:rsidR="007E6EF7" w:rsidRDefault="00EB053F">
            <w:pPr>
              <w:pStyle w:val="a2"/>
              <w:tabs>
                <w:tab w:val="left" w:pos="1210"/>
                <w:tab w:val="left" w:pos="3168"/>
              </w:tabs>
              <w:jc w:val="both"/>
            </w:pPr>
            <w:r>
              <w:t>Уметь</w:t>
            </w:r>
            <w:r>
              <w:tab/>
              <w:t>производить</w:t>
            </w:r>
            <w:r>
              <w:tab/>
              <w:t>звуковой</w:t>
            </w:r>
          </w:p>
          <w:p w14:paraId="178A101D" w14:textId="77777777" w:rsidR="007E6EF7" w:rsidRDefault="00EB053F">
            <w:pPr>
              <w:pStyle w:val="a2"/>
              <w:tabs>
                <w:tab w:val="left" w:pos="1618"/>
                <w:tab w:val="left" w:pos="3509"/>
              </w:tabs>
              <w:jc w:val="both"/>
            </w:pPr>
            <w:r>
              <w:t>анализ трехзвучных слов. Уметь узнавать пройденные буквы в условиях</w:t>
            </w:r>
            <w:r>
              <w:tab/>
              <w:t>наложения.</w:t>
            </w:r>
            <w:r>
              <w:tab/>
              <w:t>Уметь</w:t>
            </w:r>
          </w:p>
          <w:p w14:paraId="2698EC1F" w14:textId="77777777" w:rsidR="007E6EF7" w:rsidRDefault="00EB053F">
            <w:pPr>
              <w:pStyle w:val="a2"/>
              <w:tabs>
                <w:tab w:val="left" w:pos="629"/>
                <w:tab w:val="left" w:pos="1109"/>
                <w:tab w:val="left" w:pos="1771"/>
                <w:tab w:val="right" w:pos="4238"/>
              </w:tabs>
              <w:jc w:val="both"/>
            </w:pPr>
            <w:r>
              <w:t>определять место заданного звука в словах. Уметь различать звуки [в]</w:t>
            </w:r>
            <w:r>
              <w:tab/>
              <w:t>и</w:t>
            </w:r>
            <w:r>
              <w:tab/>
              <w:t>[ф]</w:t>
            </w:r>
            <w:r>
              <w:tab/>
              <w:t>в слогах,</w:t>
            </w:r>
            <w:r>
              <w:tab/>
              <w:t>словах,</w:t>
            </w:r>
          </w:p>
          <w:p w14:paraId="53A734F5" w14:textId="77777777" w:rsidR="007E6EF7" w:rsidRDefault="00EB053F">
            <w:pPr>
              <w:pStyle w:val="a2"/>
              <w:tabs>
                <w:tab w:val="left" w:pos="2222"/>
                <w:tab w:val="right" w:pos="4243"/>
              </w:tabs>
              <w:jc w:val="both"/>
            </w:pPr>
            <w:r>
              <w:t>предложениях.</w:t>
            </w:r>
            <w:r>
              <w:tab/>
              <w:t>Уметь</w:t>
            </w:r>
            <w:r>
              <w:tab/>
              <w:t>решать</w:t>
            </w:r>
          </w:p>
          <w:p w14:paraId="50A770B9" w14:textId="77777777" w:rsidR="007E6EF7" w:rsidRDefault="00EB053F">
            <w:pPr>
              <w:pStyle w:val="a2"/>
              <w:jc w:val="both"/>
            </w:pPr>
            <w:r>
              <w:t>кроссворды</w:t>
            </w:r>
          </w:p>
        </w:tc>
      </w:tr>
      <w:tr w:rsidR="007E6EF7" w14:paraId="1FDCB4B9" w14:textId="77777777">
        <w:trPr>
          <w:trHeight w:hRule="exact" w:val="549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9A027A" w14:textId="77777777" w:rsidR="007E6EF7" w:rsidRDefault="00EB053F">
            <w:pPr>
              <w:pStyle w:val="a2"/>
            </w:pPr>
            <w:r>
              <w:t>27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5E08AA" w14:textId="77777777" w:rsidR="007E6EF7" w:rsidRDefault="00EB053F">
            <w:pPr>
              <w:pStyle w:val="a2"/>
            </w:pPr>
            <w:r>
              <w:t>Звуки [х], [х’] и буква Х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7F55D3" w14:textId="77777777" w:rsidR="007E6EF7" w:rsidRDefault="00EB053F">
            <w:pPr>
              <w:pStyle w:val="a2"/>
              <w:tabs>
                <w:tab w:val="left" w:pos="5822"/>
              </w:tabs>
              <w:jc w:val="both"/>
            </w:pPr>
            <w:r>
              <w:t>Ознакомление с артикуляцией звуков [х],</w:t>
            </w:r>
            <w:r>
              <w:tab/>
              <w:t>[х’].</w:t>
            </w:r>
          </w:p>
          <w:p w14:paraId="370C4111" w14:textId="77777777" w:rsidR="007E6EF7" w:rsidRDefault="00EB053F">
            <w:pPr>
              <w:pStyle w:val="a2"/>
              <w:tabs>
                <w:tab w:val="left" w:pos="1128"/>
                <w:tab w:val="left" w:pos="1752"/>
                <w:tab w:val="left" w:pos="2242"/>
                <w:tab w:val="left" w:pos="2962"/>
                <w:tab w:val="left" w:pos="3547"/>
                <w:tab w:val="left" w:pos="4459"/>
                <w:tab w:val="left" w:pos="5698"/>
              </w:tabs>
              <w:jc w:val="both"/>
            </w:pPr>
            <w:r>
              <w:t>Закрепление понятий о твердости и мягкости, о глухости и звонкости согласных звуков. Выделение звуков</w:t>
            </w:r>
            <w:r>
              <w:tab/>
              <w:t>[х]</w:t>
            </w:r>
            <w:r>
              <w:tab/>
              <w:t>и</w:t>
            </w:r>
            <w:r>
              <w:tab/>
              <w:t>[х’]</w:t>
            </w:r>
            <w:r>
              <w:tab/>
              <w:t>из</w:t>
            </w:r>
            <w:r>
              <w:tab/>
              <w:t>слов.</w:t>
            </w:r>
            <w:r>
              <w:tab/>
              <w:t>Подбор</w:t>
            </w:r>
            <w:r>
              <w:tab/>
              <w:t>слов,</w:t>
            </w:r>
          </w:p>
          <w:p w14:paraId="6C28F29A" w14:textId="77777777" w:rsidR="007E6EF7" w:rsidRDefault="00EB053F">
            <w:pPr>
              <w:pStyle w:val="a2"/>
              <w:tabs>
                <w:tab w:val="left" w:pos="2966"/>
                <w:tab w:val="left" w:pos="4680"/>
                <w:tab w:val="left" w:pos="6019"/>
              </w:tabs>
              <w:jc w:val="both"/>
            </w:pPr>
            <w:r>
              <w:t>начинающихся со звуков [х] и [х’]. Звуковой анализ слогов со звуками [х] и [х’]. Упражнение в различении звуков [х] и [к] в ряду звуков, слогов, слов, в предложениях. Упражнение в выделении начальных звуков в словах и их соотнесении с соответствующими</w:t>
            </w:r>
            <w:r>
              <w:tab/>
              <w:t>буквами.</w:t>
            </w:r>
            <w:r>
              <w:tab/>
              <w:t>Буква</w:t>
            </w:r>
            <w:r>
              <w:tab/>
              <w:t>Х.</w:t>
            </w:r>
          </w:p>
          <w:p w14:paraId="79EFFE72" w14:textId="77777777" w:rsidR="007E6EF7" w:rsidRDefault="00EB053F">
            <w:pPr>
              <w:pStyle w:val="a2"/>
              <w:jc w:val="both"/>
            </w:pPr>
            <w:r>
              <w:t>Конструирование и печатание буквы. Чтение обратных и прямых слогов с буквой Х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01490A" w14:textId="77777777" w:rsidR="007E6EF7" w:rsidRDefault="00EB053F">
            <w:pPr>
              <w:pStyle w:val="a2"/>
              <w:tabs>
                <w:tab w:val="left" w:pos="3182"/>
              </w:tabs>
              <w:jc w:val="both"/>
            </w:pPr>
            <w:r>
              <w:t>Уметь определять начальные звуки в словах и соотносить их с соответствующими</w:t>
            </w:r>
            <w:r>
              <w:tab/>
              <w:t>буквами.</w:t>
            </w:r>
          </w:p>
          <w:p w14:paraId="575BAE38" w14:textId="77777777" w:rsidR="007E6EF7" w:rsidRDefault="00EB053F">
            <w:pPr>
              <w:pStyle w:val="a2"/>
              <w:tabs>
                <w:tab w:val="left" w:pos="1190"/>
                <w:tab w:val="left" w:pos="3173"/>
              </w:tabs>
              <w:jc w:val="both"/>
            </w:pPr>
            <w:r>
              <w:t>Уметь делить данные слова на слоги. Иметь понятие о твердости- мягкости и звонкости-глухости звуков, уметь различать твердые — мягкие и звонкие — глухие звуки. Уметь подбирать слова на заданные звуки. Уметь различать звуки [х] и [к] в ряду звуков, в слогах, словах, предложениях. Уметь</w:t>
            </w:r>
            <w:r>
              <w:tab/>
              <w:t>производить</w:t>
            </w:r>
            <w:r>
              <w:tab/>
              <w:t>звуковой</w:t>
            </w:r>
          </w:p>
          <w:p w14:paraId="73376CE9" w14:textId="77777777" w:rsidR="007E6EF7" w:rsidRDefault="00EB053F">
            <w:pPr>
              <w:pStyle w:val="a2"/>
              <w:tabs>
                <w:tab w:val="left" w:pos="3499"/>
              </w:tabs>
              <w:jc w:val="both"/>
            </w:pPr>
            <w:r>
              <w:t>анализ данных слогов.</w:t>
            </w:r>
            <w:r>
              <w:tab/>
              <w:t>Уметь</w:t>
            </w:r>
          </w:p>
          <w:p w14:paraId="305A2D4B" w14:textId="77777777" w:rsidR="007E6EF7" w:rsidRDefault="00EB053F">
            <w:pPr>
              <w:pStyle w:val="a2"/>
              <w:tabs>
                <w:tab w:val="left" w:pos="850"/>
                <w:tab w:val="left" w:pos="2218"/>
                <w:tab w:val="left" w:pos="3533"/>
              </w:tabs>
              <w:jc w:val="both"/>
            </w:pPr>
            <w:r>
              <w:t>конструировать и печатать букву Х,</w:t>
            </w:r>
            <w:r>
              <w:tab/>
              <w:t>читать</w:t>
            </w:r>
            <w:r>
              <w:tab/>
              <w:t>слоги,</w:t>
            </w:r>
            <w:r>
              <w:tab/>
              <w:t>слова,</w:t>
            </w:r>
          </w:p>
          <w:p w14:paraId="0E885976" w14:textId="77777777" w:rsidR="007E6EF7" w:rsidRDefault="00EB053F">
            <w:pPr>
              <w:pStyle w:val="a2"/>
              <w:jc w:val="both"/>
            </w:pPr>
            <w:r>
              <w:t>предложения с ней</w:t>
            </w:r>
          </w:p>
        </w:tc>
      </w:tr>
    </w:tbl>
    <w:p w14:paraId="710DE12A" w14:textId="77777777" w:rsidR="007E6EF7" w:rsidRDefault="00EB053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2981"/>
        <w:gridCol w:w="6518"/>
        <w:gridCol w:w="4483"/>
      </w:tblGrid>
      <w:tr w:rsidR="007E6EF7" w14:paraId="6E8D348F" w14:textId="77777777">
        <w:trPr>
          <w:trHeight w:hRule="exact" w:val="291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83FECB" w14:textId="77777777" w:rsidR="007E6EF7" w:rsidRDefault="00EB053F">
            <w:pPr>
              <w:pStyle w:val="a2"/>
            </w:pPr>
            <w:r>
              <w:lastRenderedPageBreak/>
              <w:t>28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D29960" w14:textId="77777777" w:rsidR="007E6EF7" w:rsidRDefault="00EB053F">
            <w:pPr>
              <w:pStyle w:val="a2"/>
            </w:pPr>
            <w:r>
              <w:t>Звук [ы] и буква Ы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52B35E" w14:textId="77777777" w:rsidR="007E6EF7" w:rsidRDefault="00EB053F">
            <w:pPr>
              <w:pStyle w:val="a2"/>
              <w:tabs>
                <w:tab w:val="left" w:pos="2150"/>
                <w:tab w:val="left" w:pos="2698"/>
                <w:tab w:val="left" w:pos="4771"/>
                <w:tab w:val="left" w:pos="5870"/>
              </w:tabs>
              <w:jc w:val="both"/>
            </w:pPr>
            <w:r>
              <w:t>Ознакомление</w:t>
            </w:r>
            <w:r>
              <w:tab/>
              <w:t>с</w:t>
            </w:r>
            <w:r>
              <w:tab/>
              <w:t>артикуляцией</w:t>
            </w:r>
            <w:r>
              <w:tab/>
              <w:t>звука</w:t>
            </w:r>
            <w:r>
              <w:tab/>
              <w:t>[ы].</w:t>
            </w:r>
          </w:p>
          <w:p w14:paraId="5FB7FF87" w14:textId="77777777" w:rsidR="007E6EF7" w:rsidRDefault="00EB053F">
            <w:pPr>
              <w:pStyle w:val="a2"/>
              <w:jc w:val="both"/>
            </w:pPr>
            <w:r>
              <w:t>Упражнение в узнавании звука [ы] в ряду звуков, слогов, слов. Упражнение в различении звуков [ы] и [и] в словах. Упражнение в делении данных слов на слоги. Ознакомление с буквой Ы. Формирование навыка чтения слогов, слов, предложения с новой буквой. Формирование навыка печатания буквы Ы, слогов и слов с ней. Совершенствование навыка звукового анализа трехзвучных слов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D2CAD7" w14:textId="77777777" w:rsidR="007E6EF7" w:rsidRDefault="00EB053F">
            <w:pPr>
              <w:pStyle w:val="a2"/>
              <w:tabs>
                <w:tab w:val="left" w:pos="878"/>
                <w:tab w:val="left" w:pos="2232"/>
                <w:tab w:val="left" w:pos="3533"/>
              </w:tabs>
              <w:jc w:val="both"/>
            </w:pPr>
            <w:r>
              <w:t>Уметь узнавать звук [ы] в ряду звуков, слогов, слов и различать его со звуком [и]. Уметь делить данные слова на слоги. Уметь печатать и конструировать букву Ы,</w:t>
            </w:r>
            <w:r>
              <w:tab/>
              <w:t>читать</w:t>
            </w:r>
            <w:r>
              <w:tab/>
              <w:t>слоги,</w:t>
            </w:r>
            <w:r>
              <w:tab/>
              <w:t>слова,</w:t>
            </w:r>
          </w:p>
          <w:p w14:paraId="21BC6A0E" w14:textId="77777777" w:rsidR="007E6EF7" w:rsidRDefault="00EB053F">
            <w:pPr>
              <w:pStyle w:val="a2"/>
              <w:tabs>
                <w:tab w:val="left" w:pos="2016"/>
                <w:tab w:val="left" w:pos="2573"/>
                <w:tab w:val="left" w:pos="3504"/>
              </w:tabs>
              <w:jc w:val="both"/>
            </w:pPr>
            <w:r>
              <w:t>предложения</w:t>
            </w:r>
            <w:r>
              <w:tab/>
              <w:t>с</w:t>
            </w:r>
            <w:r>
              <w:tab/>
              <w:t>ней.</w:t>
            </w:r>
            <w:r>
              <w:tab/>
              <w:t>Уметь</w:t>
            </w:r>
          </w:p>
          <w:p w14:paraId="543D6DA8" w14:textId="77777777" w:rsidR="007E6EF7" w:rsidRDefault="00EB053F">
            <w:pPr>
              <w:pStyle w:val="a2"/>
              <w:tabs>
                <w:tab w:val="left" w:pos="1930"/>
                <w:tab w:val="left" w:pos="3461"/>
              </w:tabs>
              <w:jc w:val="both"/>
            </w:pPr>
            <w:r>
              <w:t>производить</w:t>
            </w:r>
            <w:r>
              <w:tab/>
              <w:t>звуковой</w:t>
            </w:r>
            <w:r>
              <w:tab/>
              <w:t>анализ</w:t>
            </w:r>
          </w:p>
          <w:p w14:paraId="53A4A650" w14:textId="77777777" w:rsidR="007E6EF7" w:rsidRDefault="00EB053F">
            <w:pPr>
              <w:pStyle w:val="a2"/>
            </w:pPr>
            <w:r>
              <w:t>трехзвучных слов</w:t>
            </w:r>
          </w:p>
        </w:tc>
      </w:tr>
      <w:tr w:rsidR="007E6EF7" w14:paraId="3AA11DD4" w14:textId="77777777">
        <w:trPr>
          <w:trHeight w:hRule="exact" w:val="355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264890" w14:textId="77777777" w:rsidR="007E6EF7" w:rsidRDefault="00EB053F">
            <w:pPr>
              <w:pStyle w:val="a2"/>
            </w:pPr>
            <w:r>
              <w:t>29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BA8477" w14:textId="77777777" w:rsidR="007E6EF7" w:rsidRDefault="00EB053F">
            <w:pPr>
              <w:pStyle w:val="a2"/>
            </w:pPr>
            <w:r>
              <w:t>Звуки [с], [с’] и буква С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78C65D" w14:textId="77777777" w:rsidR="007E6EF7" w:rsidRDefault="00EB053F">
            <w:pPr>
              <w:pStyle w:val="a2"/>
              <w:tabs>
                <w:tab w:val="left" w:pos="5837"/>
              </w:tabs>
              <w:jc w:val="both"/>
            </w:pPr>
            <w:r>
              <w:t>Ознакомление с артикуляцией звуков [с],</w:t>
            </w:r>
            <w:r>
              <w:tab/>
              <w:t>[с’].</w:t>
            </w:r>
          </w:p>
          <w:p w14:paraId="3B5E9E4D" w14:textId="77777777" w:rsidR="007E6EF7" w:rsidRDefault="00EB053F">
            <w:pPr>
              <w:pStyle w:val="a2"/>
              <w:tabs>
                <w:tab w:val="left" w:pos="1133"/>
                <w:tab w:val="left" w:pos="1747"/>
                <w:tab w:val="left" w:pos="2242"/>
                <w:tab w:val="left" w:pos="2947"/>
                <w:tab w:val="left" w:pos="3538"/>
                <w:tab w:val="left" w:pos="4454"/>
                <w:tab w:val="left" w:pos="5698"/>
              </w:tabs>
              <w:jc w:val="both"/>
            </w:pPr>
            <w:r>
              <w:t>Закрепление понятий о твердости и мягкости, глухости и звонкости согласных звуков. Выделение звуков</w:t>
            </w:r>
            <w:r>
              <w:tab/>
              <w:t>[с]</w:t>
            </w:r>
            <w:r>
              <w:tab/>
              <w:t>и</w:t>
            </w:r>
            <w:r>
              <w:tab/>
              <w:t>[с’]</w:t>
            </w:r>
            <w:r>
              <w:tab/>
              <w:t>из</w:t>
            </w:r>
            <w:r>
              <w:tab/>
              <w:t>слов.</w:t>
            </w:r>
            <w:r>
              <w:tab/>
              <w:t>Подбор</w:t>
            </w:r>
            <w:r>
              <w:tab/>
              <w:t>слов,</w:t>
            </w:r>
          </w:p>
          <w:p w14:paraId="37EBB283" w14:textId="77777777" w:rsidR="007E6EF7" w:rsidRDefault="00EB053F">
            <w:pPr>
              <w:pStyle w:val="a2"/>
              <w:tabs>
                <w:tab w:val="left" w:pos="1949"/>
                <w:tab w:val="left" w:pos="3648"/>
                <w:tab w:val="left" w:pos="4867"/>
                <w:tab w:val="left" w:pos="5424"/>
              </w:tabs>
              <w:jc w:val="both"/>
            </w:pPr>
            <w:r>
              <w:t>начинающихся со звуков [с] и [с’]. Звуковой анализ слогов со звуками [с] и [с’]. Упражнение в определении места звука [з] в словах. Печатание и конструирование буквы С. Чтение обратных и прямых слогов с буквой С. Упражнение в определении</w:t>
            </w:r>
            <w:r>
              <w:tab/>
              <w:t>начальных</w:t>
            </w:r>
            <w:r>
              <w:tab/>
              <w:t>звуков</w:t>
            </w:r>
            <w:r>
              <w:tab/>
              <w:t>в</w:t>
            </w:r>
            <w:r>
              <w:tab/>
              <w:t>словах.</w:t>
            </w:r>
          </w:p>
          <w:p w14:paraId="682C0A74" w14:textId="77777777" w:rsidR="007E6EF7" w:rsidRDefault="00EB053F">
            <w:pPr>
              <w:pStyle w:val="a2"/>
              <w:jc w:val="both"/>
            </w:pPr>
            <w:r>
              <w:t>Упражнение в делении данных слов на слоги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99ED30" w14:textId="77777777" w:rsidR="007E6EF7" w:rsidRDefault="00EB053F">
            <w:pPr>
              <w:pStyle w:val="a2"/>
              <w:tabs>
                <w:tab w:val="left" w:pos="1435"/>
                <w:tab w:val="right" w:pos="4243"/>
              </w:tabs>
              <w:jc w:val="both"/>
            </w:pPr>
            <w:r>
              <w:t>Уметь выделять начальные звуки в словах. Уметь делить данные слова на слоги. Уметь различать мягкие и твердые, глухие и звонкие звуки. Уметь определять место звука [с] в словах.</w:t>
            </w:r>
            <w:r>
              <w:tab/>
              <w:t>Уметь</w:t>
            </w:r>
            <w:r>
              <w:tab/>
              <w:t>производить</w:t>
            </w:r>
          </w:p>
          <w:p w14:paraId="382D3D9A" w14:textId="77777777" w:rsidR="007E6EF7" w:rsidRDefault="00EB053F">
            <w:pPr>
              <w:pStyle w:val="a2"/>
              <w:jc w:val="both"/>
            </w:pPr>
            <w:r>
              <w:t>звуковой анализ трехзвучных слов. Уметь печатать букву С, читать слоги, слова, предложения с этой буквой</w:t>
            </w:r>
          </w:p>
        </w:tc>
      </w:tr>
      <w:tr w:rsidR="007E6EF7" w14:paraId="716BA13F" w14:textId="77777777">
        <w:trPr>
          <w:trHeight w:hRule="exact" w:val="356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022289" w14:textId="77777777" w:rsidR="007E6EF7" w:rsidRDefault="00EB053F">
            <w:pPr>
              <w:pStyle w:val="a2"/>
            </w:pPr>
            <w:r>
              <w:t>30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F3B76A" w14:textId="77777777" w:rsidR="007E6EF7" w:rsidRDefault="00EB053F">
            <w:pPr>
              <w:pStyle w:val="a2"/>
              <w:tabs>
                <w:tab w:val="left" w:pos="2606"/>
              </w:tabs>
            </w:pPr>
            <w:r>
              <w:t>Повторение</w:t>
            </w:r>
            <w:r>
              <w:tab/>
              <w:t>и</w:t>
            </w:r>
          </w:p>
          <w:p w14:paraId="3ED02896" w14:textId="77777777" w:rsidR="007E6EF7" w:rsidRDefault="00EB053F">
            <w:pPr>
              <w:pStyle w:val="a2"/>
            </w:pPr>
            <w:r>
              <w:t>закрепление пройденного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B1DC7B" w14:textId="77777777" w:rsidR="007E6EF7" w:rsidRDefault="00EB053F">
            <w:pPr>
              <w:pStyle w:val="a2"/>
              <w:tabs>
                <w:tab w:val="left" w:pos="1253"/>
                <w:tab w:val="left" w:pos="2462"/>
                <w:tab w:val="left" w:pos="4325"/>
                <w:tab w:val="left" w:pos="4819"/>
              </w:tabs>
              <w:jc w:val="both"/>
            </w:pPr>
            <w:r>
              <w:t>Упражнение в чтении слогов, слов, предложений с пройденными буквами. Упражнение в делении данных слов на слоги. Упражнение в определении места заданного звука в слове. Упражнение в различении звуков [с] и [с’] в ряду звуков, слогов, в словах. Упражнение в составлении и чтении слов из данных</w:t>
            </w:r>
            <w:r>
              <w:tab/>
              <w:t>слогов.</w:t>
            </w:r>
            <w:r>
              <w:tab/>
              <w:t>Упражнение</w:t>
            </w:r>
            <w:r>
              <w:tab/>
              <w:t>в</w:t>
            </w:r>
            <w:r>
              <w:tab/>
              <w:t>составлении</w:t>
            </w:r>
          </w:p>
          <w:p w14:paraId="0C643A4C" w14:textId="77777777" w:rsidR="007E6EF7" w:rsidRDefault="00EB053F">
            <w:pPr>
              <w:pStyle w:val="a2"/>
              <w:jc w:val="both"/>
            </w:pPr>
            <w:r>
              <w:t>предложений из данных слов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1D2064" w14:textId="77777777" w:rsidR="007E6EF7" w:rsidRDefault="00EB053F">
            <w:pPr>
              <w:pStyle w:val="a2"/>
              <w:tabs>
                <w:tab w:val="left" w:pos="1162"/>
                <w:tab w:val="left" w:pos="2371"/>
                <w:tab w:val="left" w:pos="3528"/>
              </w:tabs>
              <w:jc w:val="both"/>
            </w:pPr>
            <w:r>
              <w:t>Уметь</w:t>
            </w:r>
            <w:r>
              <w:tab/>
              <w:t>читать</w:t>
            </w:r>
            <w:r>
              <w:tab/>
              <w:t>слоги,</w:t>
            </w:r>
            <w:r>
              <w:tab/>
              <w:t>слова,</w:t>
            </w:r>
          </w:p>
          <w:p w14:paraId="047091AB" w14:textId="77777777" w:rsidR="007E6EF7" w:rsidRDefault="00EB053F">
            <w:pPr>
              <w:pStyle w:val="a2"/>
              <w:tabs>
                <w:tab w:val="right" w:pos="2136"/>
                <w:tab w:val="right" w:pos="4243"/>
              </w:tabs>
              <w:jc w:val="both"/>
            </w:pPr>
            <w:r>
              <w:t>предложения</w:t>
            </w:r>
            <w:r>
              <w:tab/>
              <w:t>с</w:t>
            </w:r>
            <w:r>
              <w:tab/>
              <w:t>пройденными</w:t>
            </w:r>
          </w:p>
          <w:p w14:paraId="6D9111FA" w14:textId="77777777" w:rsidR="007E6EF7" w:rsidRDefault="00EB053F">
            <w:pPr>
              <w:pStyle w:val="a2"/>
              <w:jc w:val="both"/>
            </w:pPr>
            <w:r>
              <w:t>буквами. Уметь делить данные слова на слоги. Уметь определять место заданного звука в слове. Уметь различать звуки [с] и [с’] в ряду звуков, слогов, слов. Уметь составлять и читать слова из данных слогов. Уметь составлять и читать предложение из данных слов</w:t>
            </w:r>
          </w:p>
        </w:tc>
      </w:tr>
    </w:tbl>
    <w:p w14:paraId="4915F0C9" w14:textId="77777777" w:rsidR="007E6EF7" w:rsidRDefault="00EB053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2981"/>
        <w:gridCol w:w="6518"/>
        <w:gridCol w:w="4483"/>
      </w:tblGrid>
      <w:tr w:rsidR="007E6EF7" w14:paraId="00375DE7" w14:textId="77777777">
        <w:trPr>
          <w:trHeight w:hRule="exact" w:val="420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33572" w14:textId="77777777" w:rsidR="007E6EF7" w:rsidRDefault="00EB053F">
            <w:pPr>
              <w:pStyle w:val="a2"/>
            </w:pPr>
            <w:r>
              <w:lastRenderedPageBreak/>
              <w:t>31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E63BDF" w14:textId="77777777" w:rsidR="007E6EF7" w:rsidRDefault="00EB053F">
            <w:pPr>
              <w:pStyle w:val="a2"/>
            </w:pPr>
            <w:r>
              <w:t>Звуки [з], [з’] и буква З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938B3E" w14:textId="77777777" w:rsidR="007E6EF7" w:rsidRDefault="00EB053F">
            <w:pPr>
              <w:pStyle w:val="a2"/>
              <w:tabs>
                <w:tab w:val="left" w:pos="5846"/>
              </w:tabs>
              <w:jc w:val="both"/>
            </w:pPr>
            <w:r>
              <w:t>Ознакомление с артикуляцией звуков [з],</w:t>
            </w:r>
            <w:r>
              <w:tab/>
              <w:t>[з’].</w:t>
            </w:r>
          </w:p>
          <w:p w14:paraId="065189F7" w14:textId="77777777" w:rsidR="007E6EF7" w:rsidRDefault="00EB053F">
            <w:pPr>
              <w:pStyle w:val="a2"/>
              <w:jc w:val="both"/>
            </w:pPr>
            <w:r>
              <w:t>Закрепление понятий о твердости и мягкости, о глухости и звонкости согласных звуков. Выделение звуков [з] и [з’] из слов. Подбор слов, начинающихся со звуков [з] и [з’]. Звуковой анализ слогов со звуками [з] и [з’]. Упражнение в определении места звука [з] в словах, различении звуков [с] и [з] в словах. Буква З. Конструирование и печатание буквы З. Чтение слогов, слов, предложений с буквой З. Закрепление понятия о предложении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268FCE" w14:textId="77777777" w:rsidR="007E6EF7" w:rsidRDefault="00EB053F">
            <w:pPr>
              <w:pStyle w:val="a2"/>
              <w:tabs>
                <w:tab w:val="left" w:pos="835"/>
                <w:tab w:val="left" w:pos="1934"/>
                <w:tab w:val="right" w:pos="4253"/>
              </w:tabs>
              <w:jc w:val="both"/>
            </w:pPr>
            <w:r>
              <w:t>Уметь различать твердые и мягкие, глухие и звонкие согласные звуки. Уметь выделять звуки [з] и [з’] из слов, подбирать слова на эти звуки, выполнять звуковой анализ слов с этими звуками, определять место этих звуков в словах, различать звуки [с] и [з], [с’] и [з’] в словах. Уметь конструировать и печатать букву З, составлять и читать слоги, слова, предложения с ней.</w:t>
            </w:r>
            <w:r>
              <w:tab/>
              <w:t>Уметь</w:t>
            </w:r>
            <w:r>
              <w:tab/>
              <w:t>составлять</w:t>
            </w:r>
            <w:r>
              <w:tab/>
              <w:t>схему</w:t>
            </w:r>
          </w:p>
          <w:p w14:paraId="3F677D1B" w14:textId="77777777" w:rsidR="007E6EF7" w:rsidRDefault="00EB053F">
            <w:pPr>
              <w:pStyle w:val="a2"/>
              <w:jc w:val="both"/>
            </w:pPr>
            <w:r>
              <w:t>предложения</w:t>
            </w:r>
          </w:p>
        </w:tc>
      </w:tr>
      <w:tr w:rsidR="007E6EF7" w14:paraId="0C93DFA3" w14:textId="77777777">
        <w:trPr>
          <w:trHeight w:hRule="exact" w:val="290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1A0928" w14:textId="77777777" w:rsidR="007E6EF7" w:rsidRDefault="00EB053F">
            <w:pPr>
              <w:pStyle w:val="a2"/>
            </w:pPr>
            <w:r>
              <w:t>32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DE441B" w14:textId="77777777" w:rsidR="007E6EF7" w:rsidRDefault="00EB053F">
            <w:pPr>
              <w:pStyle w:val="a2"/>
            </w:pPr>
            <w:r>
              <w:t>Звук [ш] и буква Ш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E7C2B6" w14:textId="77777777" w:rsidR="007E6EF7" w:rsidRDefault="00EB053F">
            <w:pPr>
              <w:pStyle w:val="a2"/>
              <w:tabs>
                <w:tab w:val="left" w:pos="2141"/>
                <w:tab w:val="left" w:pos="2683"/>
                <w:tab w:val="left" w:pos="4752"/>
                <w:tab w:val="left" w:pos="5837"/>
              </w:tabs>
              <w:jc w:val="both"/>
            </w:pPr>
            <w:r>
              <w:t>Ознакомление</w:t>
            </w:r>
            <w:r>
              <w:tab/>
              <w:t>с</w:t>
            </w:r>
            <w:r>
              <w:tab/>
              <w:t>артикуляцией</w:t>
            </w:r>
            <w:r>
              <w:tab/>
              <w:t>звука</w:t>
            </w:r>
            <w:r>
              <w:tab/>
              <w:t>[ш].</w:t>
            </w:r>
          </w:p>
          <w:p w14:paraId="4725802E" w14:textId="77777777" w:rsidR="007E6EF7" w:rsidRDefault="00EB053F">
            <w:pPr>
              <w:pStyle w:val="a2"/>
              <w:jc w:val="both"/>
            </w:pPr>
            <w:r>
              <w:t>Формирование умения выделять этот звук из ряда звуков, слогов, слов, определять его место в слове, различать его со звуком [с]. Ознакомление с буквой Ш. Формирование навыка чтения слогов, слов и предложений с этой буквой. Формирование умения конструировать и печатать новую букву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B34A2B" w14:textId="77777777" w:rsidR="007E6EF7" w:rsidRDefault="00EB053F">
            <w:pPr>
              <w:pStyle w:val="a2"/>
              <w:tabs>
                <w:tab w:val="left" w:pos="821"/>
                <w:tab w:val="left" w:pos="1896"/>
              </w:tabs>
              <w:jc w:val="both"/>
            </w:pPr>
            <w:r>
              <w:t>Уметь узнавать звук [ш] в ряду звуков, слогов, слов, определять его место в слове, различать со звуком [с], знать, что звук [ш] — всегда твердый глухой согласный звук. Уметь узнавать букву Ш, читать слоги, слова, предложения с ней.</w:t>
            </w:r>
            <w:r>
              <w:tab/>
              <w:t>Уметь</w:t>
            </w:r>
            <w:r>
              <w:tab/>
              <w:t>конструировать и</w:t>
            </w:r>
          </w:p>
          <w:p w14:paraId="6D3104D9" w14:textId="77777777" w:rsidR="007E6EF7" w:rsidRDefault="00EB053F">
            <w:pPr>
              <w:pStyle w:val="a2"/>
            </w:pPr>
            <w:r>
              <w:t>печатать букву Ш</w:t>
            </w:r>
          </w:p>
        </w:tc>
      </w:tr>
      <w:tr w:rsidR="007E6EF7" w14:paraId="1BAB6537" w14:textId="77777777">
        <w:trPr>
          <w:trHeight w:hRule="exact" w:val="226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F72BC9" w14:textId="77777777" w:rsidR="007E6EF7" w:rsidRDefault="00EB053F">
            <w:pPr>
              <w:pStyle w:val="a2"/>
            </w:pPr>
            <w:r>
              <w:t>33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78101" w14:textId="77777777" w:rsidR="007E6EF7" w:rsidRDefault="00EB053F">
            <w:pPr>
              <w:pStyle w:val="a2"/>
              <w:tabs>
                <w:tab w:val="left" w:pos="2606"/>
              </w:tabs>
            </w:pPr>
            <w:r>
              <w:t>Повторение</w:t>
            </w:r>
            <w:r>
              <w:tab/>
              <w:t>и</w:t>
            </w:r>
          </w:p>
          <w:p w14:paraId="7FFCEC09" w14:textId="77777777" w:rsidR="007E6EF7" w:rsidRDefault="00EB053F">
            <w:pPr>
              <w:pStyle w:val="a2"/>
            </w:pPr>
            <w:r>
              <w:t>закрепление пройденного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80BF5" w14:textId="77777777" w:rsidR="007E6EF7" w:rsidRDefault="00EB053F">
            <w:pPr>
              <w:pStyle w:val="a2"/>
              <w:jc w:val="both"/>
            </w:pPr>
            <w:r>
              <w:t>Упражнения в составлении и чтении слов с буквой Ш. Различение звуков [с] и [ш] в ряду звуков, слогов, слов. Упражнение в звуковом анализе трехзвучных слов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EF850D" w14:textId="77777777" w:rsidR="007E6EF7" w:rsidRDefault="00EB053F">
            <w:pPr>
              <w:pStyle w:val="a2"/>
              <w:tabs>
                <w:tab w:val="left" w:pos="1934"/>
                <w:tab w:val="left" w:pos="3461"/>
              </w:tabs>
              <w:jc w:val="both"/>
            </w:pPr>
            <w:r>
              <w:t>Уметь составлять и читать слова с пройденными буквами. Уметь различать звуки [с] и [ш] в ряду звуков, слогов, слов. Уметь производить</w:t>
            </w:r>
            <w:r>
              <w:tab/>
              <w:t>звуковой</w:t>
            </w:r>
            <w:r>
              <w:tab/>
              <w:t>анализ</w:t>
            </w:r>
          </w:p>
          <w:p w14:paraId="31D035C4" w14:textId="77777777" w:rsidR="007E6EF7" w:rsidRDefault="00EB053F">
            <w:pPr>
              <w:pStyle w:val="a2"/>
              <w:jc w:val="both"/>
            </w:pPr>
            <w:r>
              <w:t>трехзвучных слов</w:t>
            </w:r>
          </w:p>
        </w:tc>
      </w:tr>
      <w:tr w:rsidR="007E6EF7" w14:paraId="35E93862" w14:textId="77777777">
        <w:trPr>
          <w:trHeight w:hRule="exact" w:val="66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56ADA0" w14:textId="77777777" w:rsidR="007E6EF7" w:rsidRDefault="00EB053F">
            <w:pPr>
              <w:pStyle w:val="a2"/>
            </w:pPr>
            <w:r>
              <w:t>34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4F80E8" w14:textId="77777777" w:rsidR="007E6EF7" w:rsidRDefault="00EB053F">
            <w:pPr>
              <w:pStyle w:val="a2"/>
            </w:pPr>
            <w:r>
              <w:t>Звук [ж] и буква Ж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111D72" w14:textId="77777777" w:rsidR="007E6EF7" w:rsidRDefault="00EB053F">
            <w:pPr>
              <w:pStyle w:val="a2"/>
              <w:tabs>
                <w:tab w:val="left" w:pos="2146"/>
                <w:tab w:val="left" w:pos="2693"/>
                <w:tab w:val="left" w:pos="4762"/>
                <w:tab w:val="left" w:pos="5856"/>
              </w:tabs>
              <w:jc w:val="both"/>
            </w:pPr>
            <w:r>
              <w:t>Ознакомление</w:t>
            </w:r>
            <w:r>
              <w:tab/>
              <w:t>с</w:t>
            </w:r>
            <w:r>
              <w:tab/>
              <w:t>артикуляцией</w:t>
            </w:r>
            <w:r>
              <w:tab/>
              <w:t>звука</w:t>
            </w:r>
            <w:r>
              <w:tab/>
              <w:t>[ж].</w:t>
            </w:r>
          </w:p>
          <w:p w14:paraId="51A37E19" w14:textId="77777777" w:rsidR="007E6EF7" w:rsidRDefault="00EB053F">
            <w:pPr>
              <w:pStyle w:val="a2"/>
              <w:jc w:val="both"/>
            </w:pPr>
            <w:r>
              <w:t>Формирование умения выделять этот звук из ряда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295D34" w14:textId="77777777" w:rsidR="007E6EF7" w:rsidRDefault="00EB053F">
            <w:pPr>
              <w:pStyle w:val="a2"/>
              <w:jc w:val="both"/>
            </w:pPr>
            <w:r>
              <w:t>Уметь узнавать звук [ж] в ряду звуков, слогов, слов, определять</w:t>
            </w:r>
          </w:p>
        </w:tc>
      </w:tr>
    </w:tbl>
    <w:p w14:paraId="4F24CCAF" w14:textId="77777777" w:rsidR="007E6EF7" w:rsidRDefault="00EB053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2981"/>
        <w:gridCol w:w="6518"/>
        <w:gridCol w:w="4483"/>
      </w:tblGrid>
      <w:tr w:rsidR="007E6EF7" w14:paraId="53126EFA" w14:textId="77777777">
        <w:trPr>
          <w:trHeight w:hRule="exact" w:val="259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CD418C" w14:textId="77777777" w:rsidR="007E6EF7" w:rsidRDefault="007E6EF7"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5867E2" w14:textId="77777777" w:rsidR="007E6EF7" w:rsidRDefault="007E6EF7">
            <w:pPr>
              <w:rPr>
                <w:sz w:val="10"/>
                <w:szCs w:val="10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9622A4" w14:textId="77777777" w:rsidR="007E6EF7" w:rsidRDefault="00EB053F">
            <w:pPr>
              <w:pStyle w:val="a2"/>
              <w:jc w:val="both"/>
            </w:pPr>
            <w:r>
              <w:t>звуков, слогов, слов, определять его место в слове. Ознакомление с буквой Ж. Формирование навыка чтения слогов, слов и предложений с этой буквой. Формирование умения конструировать и печатать новую букву. Совершенствование навыка узнавания пройденных букв в условиях наложения или «зашумления»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BBC9BD" w14:textId="77777777" w:rsidR="007E6EF7" w:rsidRDefault="00EB053F">
            <w:pPr>
              <w:pStyle w:val="a2"/>
              <w:tabs>
                <w:tab w:val="left" w:pos="586"/>
              </w:tabs>
              <w:jc w:val="both"/>
            </w:pPr>
            <w:r>
              <w:t>его место в слове, знать, что звук [ж]</w:t>
            </w:r>
            <w:r>
              <w:tab/>
              <w:t>— всегда твердый звонкий</w:t>
            </w:r>
          </w:p>
          <w:p w14:paraId="4D374189" w14:textId="77777777" w:rsidR="007E6EF7" w:rsidRDefault="00EB053F">
            <w:pPr>
              <w:pStyle w:val="a2"/>
              <w:tabs>
                <w:tab w:val="left" w:pos="2606"/>
                <w:tab w:val="left" w:pos="3754"/>
              </w:tabs>
              <w:jc w:val="both"/>
            </w:pPr>
            <w:r>
              <w:t>согласный звук. Уметь узнавать букву Ж, читать слоги, слова, предложения</w:t>
            </w:r>
            <w:r>
              <w:tab/>
              <w:t>с</w:t>
            </w:r>
            <w:r>
              <w:tab/>
              <w:t>ней,</w:t>
            </w:r>
          </w:p>
          <w:p w14:paraId="5BD9F17F" w14:textId="77777777" w:rsidR="007E6EF7" w:rsidRDefault="00EB053F">
            <w:pPr>
              <w:pStyle w:val="a2"/>
              <w:jc w:val="both"/>
            </w:pPr>
            <w:r>
              <w:t>конструировать и печатать ее</w:t>
            </w:r>
          </w:p>
        </w:tc>
      </w:tr>
      <w:tr w:rsidR="007E6EF7" w14:paraId="152F7FA7" w14:textId="77777777">
        <w:trPr>
          <w:trHeight w:hRule="exact" w:val="194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383E7F" w14:textId="77777777" w:rsidR="007E6EF7" w:rsidRDefault="00EB053F">
            <w:pPr>
              <w:pStyle w:val="a2"/>
            </w:pPr>
            <w:r>
              <w:t>35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24129" w14:textId="77777777" w:rsidR="007E6EF7" w:rsidRDefault="00EB053F">
            <w:pPr>
              <w:pStyle w:val="a2"/>
              <w:tabs>
                <w:tab w:val="left" w:pos="2606"/>
              </w:tabs>
            </w:pPr>
            <w:r>
              <w:t>Повторение</w:t>
            </w:r>
            <w:r>
              <w:tab/>
              <w:t>и</w:t>
            </w:r>
          </w:p>
          <w:p w14:paraId="0C4AB67D" w14:textId="77777777" w:rsidR="007E6EF7" w:rsidRDefault="00EB053F">
            <w:pPr>
              <w:pStyle w:val="a2"/>
            </w:pPr>
            <w:r>
              <w:t>закрепление пройденного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477ECD" w14:textId="77777777" w:rsidR="007E6EF7" w:rsidRDefault="00EB053F">
            <w:pPr>
              <w:pStyle w:val="a2"/>
              <w:jc w:val="both"/>
            </w:pPr>
            <w:r>
              <w:t>Дифференциация звуков [з]—[ж] в словах. Совершенствование навыков звукового анализа и синтеза слов. Совершенствование навыка чтения слов и предложений с пройденными буквами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D84A73" w14:textId="77777777" w:rsidR="007E6EF7" w:rsidRDefault="00EB053F">
            <w:pPr>
              <w:pStyle w:val="a2"/>
              <w:tabs>
                <w:tab w:val="left" w:pos="1214"/>
                <w:tab w:val="left" w:pos="3173"/>
              </w:tabs>
              <w:jc w:val="both"/>
            </w:pPr>
            <w:r>
              <w:t>Различать звуки [з]—[ж] в словах. Уметь</w:t>
            </w:r>
            <w:r>
              <w:tab/>
              <w:t>производить</w:t>
            </w:r>
            <w:r>
              <w:tab/>
              <w:t>звуковой</w:t>
            </w:r>
          </w:p>
          <w:p w14:paraId="22ACFEA9" w14:textId="77777777" w:rsidR="007E6EF7" w:rsidRDefault="00EB053F">
            <w:pPr>
              <w:pStyle w:val="a2"/>
              <w:tabs>
                <w:tab w:val="left" w:pos="1152"/>
                <w:tab w:val="left" w:pos="2035"/>
                <w:tab w:val="left" w:pos="2640"/>
              </w:tabs>
              <w:jc w:val="both"/>
            </w:pPr>
            <w:r>
              <w:t>анализ</w:t>
            </w:r>
            <w:r>
              <w:tab/>
              <w:t>слов</w:t>
            </w:r>
            <w:r>
              <w:tab/>
              <w:t>из</w:t>
            </w:r>
            <w:r>
              <w:tab/>
              <w:t>трех-четырех</w:t>
            </w:r>
          </w:p>
          <w:p w14:paraId="61B26DE9" w14:textId="77777777" w:rsidR="007E6EF7" w:rsidRDefault="00EB053F">
            <w:pPr>
              <w:pStyle w:val="a2"/>
              <w:jc w:val="both"/>
            </w:pPr>
            <w:r>
              <w:t>звуков, подбирать звуковые схемы к данным словам, производить слоговой анализ слов</w:t>
            </w:r>
          </w:p>
        </w:tc>
      </w:tr>
      <w:tr w:rsidR="007E6EF7" w14:paraId="2496D36C" w14:textId="77777777">
        <w:trPr>
          <w:trHeight w:hRule="exact" w:val="1939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40F4BF" w14:textId="77777777" w:rsidR="007E6EF7" w:rsidRDefault="00EB053F">
            <w:pPr>
              <w:pStyle w:val="a2"/>
            </w:pPr>
            <w:r>
              <w:t>36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FA1D61" w14:textId="77777777" w:rsidR="007E6EF7" w:rsidRDefault="00EB053F">
            <w:pPr>
              <w:pStyle w:val="a2"/>
              <w:tabs>
                <w:tab w:val="left" w:pos="2606"/>
              </w:tabs>
            </w:pPr>
            <w:r>
              <w:t>Повторение</w:t>
            </w:r>
            <w:r>
              <w:tab/>
              <w:t>и</w:t>
            </w:r>
          </w:p>
          <w:p w14:paraId="7E45CB7B" w14:textId="77777777" w:rsidR="007E6EF7" w:rsidRDefault="00EB053F">
            <w:pPr>
              <w:pStyle w:val="a2"/>
            </w:pPr>
            <w:r>
              <w:t>закрепление пройденного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9C2531" w14:textId="77777777" w:rsidR="007E6EF7" w:rsidRDefault="00EB053F">
            <w:pPr>
              <w:pStyle w:val="a2"/>
              <w:tabs>
                <w:tab w:val="left" w:pos="2434"/>
                <w:tab w:val="left" w:pos="3600"/>
                <w:tab w:val="left" w:pos="6168"/>
              </w:tabs>
              <w:jc w:val="both"/>
            </w:pPr>
            <w:r>
              <w:t>Дифференциация</w:t>
            </w:r>
            <w:r>
              <w:tab/>
              <w:t>звуков</w:t>
            </w:r>
            <w:r>
              <w:tab/>
              <w:t>[ш]—[с]—[ж]—[з]</w:t>
            </w:r>
            <w:r>
              <w:tab/>
              <w:t>в</w:t>
            </w:r>
          </w:p>
          <w:p w14:paraId="3F4BBE37" w14:textId="77777777" w:rsidR="007E6EF7" w:rsidRDefault="00EB053F">
            <w:pPr>
              <w:pStyle w:val="a2"/>
              <w:jc w:val="both"/>
            </w:pPr>
            <w:r>
              <w:t>словах. Совершенствование навыков звукового и слогового анализа слов. Совершенствование навыка чтения слов и предложений с пройденными буквами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CD0FA8" w14:textId="77777777" w:rsidR="007E6EF7" w:rsidRDefault="00EB053F">
            <w:pPr>
              <w:pStyle w:val="a2"/>
              <w:tabs>
                <w:tab w:val="left" w:pos="1546"/>
                <w:tab w:val="left" w:pos="3014"/>
              </w:tabs>
              <w:jc w:val="both"/>
            </w:pPr>
            <w:r>
              <w:t>Различать звуки [ш]—[с]—[ж]—[з] в словах. Уметь производить звуковой анализ слов из трех</w:t>
            </w:r>
            <w:r>
              <w:softHyphen/>
              <w:t>четырех</w:t>
            </w:r>
            <w:r>
              <w:tab/>
              <w:t>звуков,</w:t>
            </w:r>
            <w:r>
              <w:tab/>
              <w:t>подбирать</w:t>
            </w:r>
          </w:p>
          <w:p w14:paraId="70DE8B67" w14:textId="77777777" w:rsidR="007E6EF7" w:rsidRDefault="00EB053F">
            <w:pPr>
              <w:pStyle w:val="a2"/>
              <w:jc w:val="both"/>
            </w:pPr>
            <w:r>
              <w:t>звуковые схемы к данным словам, производить слоговой анализ слов</w:t>
            </w:r>
          </w:p>
        </w:tc>
      </w:tr>
      <w:tr w:rsidR="007E6EF7" w14:paraId="6B3D824D" w14:textId="77777777">
        <w:trPr>
          <w:trHeight w:hRule="exact" w:val="323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39AA61" w14:textId="77777777" w:rsidR="007E6EF7" w:rsidRDefault="00EB053F">
            <w:pPr>
              <w:pStyle w:val="a2"/>
            </w:pPr>
            <w:r>
              <w:t>37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4A2467" w14:textId="77777777" w:rsidR="007E6EF7" w:rsidRDefault="00EB053F">
            <w:pPr>
              <w:pStyle w:val="a2"/>
            </w:pPr>
            <w:r>
              <w:t>Звук [э] и буква Э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636319" w14:textId="77777777" w:rsidR="007E6EF7" w:rsidRDefault="00EB053F">
            <w:pPr>
              <w:pStyle w:val="a2"/>
              <w:tabs>
                <w:tab w:val="left" w:pos="2165"/>
                <w:tab w:val="left" w:pos="2731"/>
                <w:tab w:val="left" w:pos="4824"/>
                <w:tab w:val="left" w:pos="5938"/>
              </w:tabs>
              <w:jc w:val="both"/>
            </w:pPr>
            <w:r>
              <w:t>Ознакомление</w:t>
            </w:r>
            <w:r>
              <w:tab/>
              <w:t>с</w:t>
            </w:r>
            <w:r>
              <w:tab/>
              <w:t>артикуляцией</w:t>
            </w:r>
            <w:r>
              <w:tab/>
              <w:t>звука</w:t>
            </w:r>
            <w:r>
              <w:tab/>
              <w:t>[э].</w:t>
            </w:r>
          </w:p>
          <w:p w14:paraId="5EDDB48F" w14:textId="77777777" w:rsidR="007E6EF7" w:rsidRDefault="00EB053F">
            <w:pPr>
              <w:pStyle w:val="a2"/>
              <w:tabs>
                <w:tab w:val="left" w:pos="1877"/>
                <w:tab w:val="left" w:pos="3475"/>
                <w:tab w:val="left" w:pos="5702"/>
              </w:tabs>
              <w:jc w:val="both"/>
            </w:pPr>
            <w:r>
              <w:t>Упражнение в узнавании звука [э] в ряду звуков, слогов, слов. Упражнение в делении данных слов на слоги. Ознакомление с буквой Э. Формирование навыка чтения слогов, слов, предложений с новой буквой. Формирование навыка печатания буквы Э, слогов и слов с ней. Совершенствование навыка звукового</w:t>
            </w:r>
            <w:r>
              <w:tab/>
              <w:t>анализа</w:t>
            </w:r>
            <w:r>
              <w:tab/>
              <w:t>трехзвучных</w:t>
            </w:r>
            <w:r>
              <w:tab/>
              <w:t>слов.</w:t>
            </w:r>
          </w:p>
          <w:p w14:paraId="7A64C32A" w14:textId="77777777" w:rsidR="007E6EF7" w:rsidRDefault="00EB053F">
            <w:pPr>
              <w:pStyle w:val="a2"/>
              <w:jc w:val="both"/>
            </w:pPr>
            <w:r>
              <w:t>Формирование умения конструировать и печатать новую букву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A00DB5" w14:textId="77777777" w:rsidR="007E6EF7" w:rsidRDefault="00EB053F">
            <w:pPr>
              <w:pStyle w:val="a2"/>
              <w:tabs>
                <w:tab w:val="left" w:pos="835"/>
                <w:tab w:val="left" w:pos="2213"/>
                <w:tab w:val="left" w:pos="3533"/>
              </w:tabs>
              <w:jc w:val="both"/>
            </w:pPr>
            <w:r>
              <w:t>Уметь узнавать звук [э] в ряду звуков, слогов, слов. Уметь делить данные слова на слоги. Уметь печатать и конструировать букву Э,</w:t>
            </w:r>
            <w:r>
              <w:tab/>
              <w:t>читать</w:t>
            </w:r>
            <w:r>
              <w:tab/>
              <w:t>слоги,</w:t>
            </w:r>
            <w:r>
              <w:tab/>
              <w:t>слова,</w:t>
            </w:r>
          </w:p>
          <w:p w14:paraId="453A9E83" w14:textId="77777777" w:rsidR="007E6EF7" w:rsidRDefault="00EB053F">
            <w:pPr>
              <w:pStyle w:val="a2"/>
              <w:tabs>
                <w:tab w:val="left" w:pos="2016"/>
                <w:tab w:val="left" w:pos="2573"/>
                <w:tab w:val="left" w:pos="3504"/>
              </w:tabs>
              <w:jc w:val="both"/>
            </w:pPr>
            <w:r>
              <w:t>предложения</w:t>
            </w:r>
            <w:r>
              <w:tab/>
              <w:t>с</w:t>
            </w:r>
            <w:r>
              <w:tab/>
              <w:t>ней.</w:t>
            </w:r>
            <w:r>
              <w:tab/>
              <w:t>Уметь</w:t>
            </w:r>
          </w:p>
          <w:p w14:paraId="74DFE58C" w14:textId="77777777" w:rsidR="007E6EF7" w:rsidRDefault="00EB053F">
            <w:pPr>
              <w:pStyle w:val="a2"/>
              <w:tabs>
                <w:tab w:val="left" w:pos="1930"/>
                <w:tab w:val="left" w:pos="3456"/>
              </w:tabs>
              <w:jc w:val="both"/>
            </w:pPr>
            <w:r>
              <w:t>производить</w:t>
            </w:r>
            <w:r>
              <w:tab/>
              <w:t>звуковой</w:t>
            </w:r>
            <w:r>
              <w:tab/>
              <w:t>анализ</w:t>
            </w:r>
          </w:p>
          <w:p w14:paraId="4C762385" w14:textId="77777777" w:rsidR="007E6EF7" w:rsidRDefault="00EB053F">
            <w:pPr>
              <w:pStyle w:val="a2"/>
            </w:pPr>
            <w:r>
              <w:t>трехзвучных слов</w:t>
            </w:r>
          </w:p>
        </w:tc>
      </w:tr>
      <w:tr w:rsidR="007E6EF7" w14:paraId="44A3071B" w14:textId="77777777">
        <w:trPr>
          <w:trHeight w:hRule="exact" w:val="34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1BCADC6" w14:textId="77777777" w:rsidR="007E6EF7" w:rsidRDefault="00EB053F">
            <w:pPr>
              <w:pStyle w:val="a2"/>
            </w:pPr>
            <w:r>
              <w:t>38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E634AB0" w14:textId="77777777" w:rsidR="007E6EF7" w:rsidRDefault="00EB053F">
            <w:pPr>
              <w:pStyle w:val="a2"/>
            </w:pPr>
            <w:r>
              <w:t>Звук [j], буква Й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351FE6" w14:textId="77777777" w:rsidR="007E6EF7" w:rsidRDefault="00EB053F">
            <w:pPr>
              <w:pStyle w:val="a2"/>
              <w:tabs>
                <w:tab w:val="left" w:pos="2174"/>
                <w:tab w:val="left" w:pos="2750"/>
                <w:tab w:val="left" w:pos="4848"/>
                <w:tab w:val="left" w:pos="5971"/>
              </w:tabs>
              <w:jc w:val="both"/>
            </w:pPr>
            <w:r>
              <w:t>Ознакомление</w:t>
            </w:r>
            <w:r>
              <w:tab/>
              <w:t>с</w:t>
            </w:r>
            <w:r>
              <w:tab/>
              <w:t>артикуляцией</w:t>
            </w:r>
            <w:r>
              <w:tab/>
              <w:t>звука</w:t>
            </w:r>
            <w:r>
              <w:tab/>
              <w:t>[j].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158BDA" w14:textId="77777777" w:rsidR="007E6EF7" w:rsidRDefault="00EB053F">
            <w:pPr>
              <w:pStyle w:val="a2"/>
            </w:pPr>
            <w:r>
              <w:t>Уметь узнавать звук [j]. Уметь</w:t>
            </w:r>
          </w:p>
        </w:tc>
      </w:tr>
    </w:tbl>
    <w:p w14:paraId="3D5479A4" w14:textId="77777777" w:rsidR="007E6EF7" w:rsidRDefault="00EB053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2981"/>
        <w:gridCol w:w="6518"/>
        <w:gridCol w:w="4483"/>
      </w:tblGrid>
      <w:tr w:rsidR="007E6EF7" w14:paraId="47DD4B32" w14:textId="77777777">
        <w:trPr>
          <w:trHeight w:hRule="exact" w:val="227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CB5274" w14:textId="77777777" w:rsidR="007E6EF7" w:rsidRDefault="007E6EF7"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273017" w14:textId="77777777" w:rsidR="007E6EF7" w:rsidRDefault="007E6EF7">
            <w:pPr>
              <w:rPr>
                <w:sz w:val="10"/>
                <w:szCs w:val="10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6CB740" w14:textId="77777777" w:rsidR="007E6EF7" w:rsidRDefault="00EB053F">
            <w:pPr>
              <w:pStyle w:val="a2"/>
              <w:jc w:val="both"/>
            </w:pPr>
            <w:r>
              <w:t>Закрепление представлений о твердости-мягкости, глухости-звонкости согласных звуков. Формирование навыка узнавания звука [j] в ряду звуков, слогов, слов, в предложениях. Ознакомление с буквой Й. Формирование навыков конструирования и печатания новой буквы, чтения слов и предложений с ней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BEE45F" w14:textId="77777777" w:rsidR="007E6EF7" w:rsidRDefault="00EB053F">
            <w:pPr>
              <w:pStyle w:val="a2"/>
              <w:tabs>
                <w:tab w:val="left" w:pos="1114"/>
                <w:tab w:val="left" w:pos="1810"/>
                <w:tab w:val="left" w:pos="3024"/>
                <w:tab w:val="left" w:pos="4104"/>
              </w:tabs>
              <w:jc w:val="both"/>
            </w:pPr>
            <w:r>
              <w:t>узнавать звук [j] в ряду звуков, слогов, слов, в предложениях. Уметь конструировать и печатать букву</w:t>
            </w:r>
            <w:r>
              <w:tab/>
              <w:t>Й,</w:t>
            </w:r>
            <w:r>
              <w:tab/>
              <w:t>читать</w:t>
            </w:r>
            <w:r>
              <w:tab/>
              <w:t>слова</w:t>
            </w:r>
            <w:r>
              <w:tab/>
              <w:t>и</w:t>
            </w:r>
          </w:p>
          <w:p w14:paraId="3C4BED59" w14:textId="77777777" w:rsidR="007E6EF7" w:rsidRDefault="00EB053F">
            <w:pPr>
              <w:pStyle w:val="a2"/>
              <w:jc w:val="both"/>
            </w:pPr>
            <w:r>
              <w:t>предложения с ней</w:t>
            </w:r>
          </w:p>
        </w:tc>
      </w:tr>
      <w:tr w:rsidR="007E6EF7" w14:paraId="42AFBFFF" w14:textId="77777777">
        <w:trPr>
          <w:trHeight w:hRule="exact" w:val="194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9A8B2B" w14:textId="77777777" w:rsidR="007E6EF7" w:rsidRDefault="00EB053F">
            <w:pPr>
              <w:pStyle w:val="a2"/>
            </w:pPr>
            <w:r>
              <w:t>39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D9A778" w14:textId="77777777" w:rsidR="007E6EF7" w:rsidRDefault="00EB053F">
            <w:pPr>
              <w:pStyle w:val="a2"/>
            </w:pPr>
            <w:r>
              <w:t>Буква Е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A7EEF" w14:textId="77777777" w:rsidR="007E6EF7" w:rsidRDefault="00EB053F">
            <w:pPr>
              <w:pStyle w:val="a2"/>
              <w:tabs>
                <w:tab w:val="left" w:pos="1320"/>
                <w:tab w:val="left" w:pos="2822"/>
              </w:tabs>
              <w:jc w:val="both"/>
            </w:pPr>
            <w:r>
              <w:t>Ознакомление с буквой Е. Формирование навыков конструирования и печатания новой буквы, чтения слов и предложений с ней. Совершенствование навыков</w:t>
            </w:r>
            <w:r>
              <w:tab/>
              <w:t>слогового</w:t>
            </w:r>
            <w:r>
              <w:tab/>
              <w:t>анализа слов и анализа</w:t>
            </w:r>
          </w:p>
          <w:p w14:paraId="62E47695" w14:textId="77777777" w:rsidR="007E6EF7" w:rsidRDefault="00EB053F">
            <w:pPr>
              <w:pStyle w:val="a2"/>
              <w:jc w:val="both"/>
            </w:pPr>
            <w:r>
              <w:t>предложений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A61136" w14:textId="77777777" w:rsidR="007E6EF7" w:rsidRDefault="00EB053F">
            <w:pPr>
              <w:pStyle w:val="a2"/>
              <w:tabs>
                <w:tab w:val="left" w:pos="1114"/>
                <w:tab w:val="left" w:pos="1795"/>
                <w:tab w:val="left" w:pos="3014"/>
                <w:tab w:val="left" w:pos="4099"/>
              </w:tabs>
              <w:jc w:val="both"/>
            </w:pPr>
            <w:r>
              <w:t>Уметь конструировать и печатать букву</w:t>
            </w:r>
            <w:r>
              <w:tab/>
              <w:t>Е,</w:t>
            </w:r>
            <w:r>
              <w:tab/>
              <w:t>читать</w:t>
            </w:r>
            <w:r>
              <w:tab/>
              <w:t>слова</w:t>
            </w:r>
            <w:r>
              <w:tab/>
              <w:t>и</w:t>
            </w:r>
          </w:p>
          <w:p w14:paraId="0AEF31B7" w14:textId="77777777" w:rsidR="007E6EF7" w:rsidRDefault="00EB053F">
            <w:pPr>
              <w:pStyle w:val="a2"/>
              <w:tabs>
                <w:tab w:val="left" w:pos="1450"/>
                <w:tab w:val="left" w:pos="2669"/>
                <w:tab w:val="left" w:pos="3514"/>
              </w:tabs>
              <w:jc w:val="both"/>
            </w:pPr>
            <w:r>
              <w:t>предложения с ней. Уметь делить данные</w:t>
            </w:r>
            <w:r>
              <w:tab/>
              <w:t>слова</w:t>
            </w:r>
            <w:r>
              <w:tab/>
              <w:t>на</w:t>
            </w:r>
            <w:r>
              <w:tab/>
              <w:t>слоги,</w:t>
            </w:r>
          </w:p>
          <w:p w14:paraId="1552FEF1" w14:textId="77777777" w:rsidR="007E6EF7" w:rsidRDefault="00EB053F">
            <w:pPr>
              <w:pStyle w:val="a2"/>
              <w:tabs>
                <w:tab w:val="left" w:pos="2122"/>
                <w:tab w:val="left" w:pos="4094"/>
              </w:tabs>
              <w:jc w:val="both"/>
            </w:pPr>
            <w:r>
              <w:t>анализировать</w:t>
            </w:r>
            <w:r>
              <w:tab/>
              <w:t>предложение</w:t>
            </w:r>
            <w:r>
              <w:tab/>
              <w:t>и</w:t>
            </w:r>
          </w:p>
          <w:p w14:paraId="2C0B25A4" w14:textId="77777777" w:rsidR="007E6EF7" w:rsidRDefault="00EB053F">
            <w:pPr>
              <w:pStyle w:val="a2"/>
              <w:jc w:val="both"/>
            </w:pPr>
            <w:r>
              <w:t>составлять его схему</w:t>
            </w:r>
          </w:p>
        </w:tc>
      </w:tr>
      <w:tr w:rsidR="007E6EF7" w14:paraId="7864EE35" w14:textId="77777777">
        <w:trPr>
          <w:trHeight w:hRule="exact" w:val="1939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65750C" w14:textId="77777777" w:rsidR="007E6EF7" w:rsidRDefault="00EB053F">
            <w:pPr>
              <w:pStyle w:val="a2"/>
            </w:pPr>
            <w:r>
              <w:t>40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483E47" w14:textId="77777777" w:rsidR="007E6EF7" w:rsidRDefault="00EB053F">
            <w:pPr>
              <w:pStyle w:val="a2"/>
            </w:pPr>
            <w:r>
              <w:t>Буква Ё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89F972" w14:textId="77777777" w:rsidR="007E6EF7" w:rsidRDefault="00EB053F">
            <w:pPr>
              <w:pStyle w:val="a2"/>
              <w:tabs>
                <w:tab w:val="left" w:pos="1320"/>
                <w:tab w:val="left" w:pos="2822"/>
              </w:tabs>
              <w:jc w:val="both"/>
            </w:pPr>
            <w:r>
              <w:t>Ознакомление с буквой Ё. Формирование навыков конструирования и печатания новой буквы, чтения слов и предложений с ней. Совершенствование навыков</w:t>
            </w:r>
            <w:r>
              <w:tab/>
              <w:t>слогового</w:t>
            </w:r>
            <w:r>
              <w:tab/>
              <w:t>анализа слов и анализа</w:t>
            </w:r>
          </w:p>
          <w:p w14:paraId="5C33411C" w14:textId="77777777" w:rsidR="007E6EF7" w:rsidRDefault="00EB053F">
            <w:pPr>
              <w:pStyle w:val="a2"/>
              <w:jc w:val="both"/>
            </w:pPr>
            <w:r>
              <w:t>предложений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55BFF1" w14:textId="77777777" w:rsidR="007E6EF7" w:rsidRDefault="00EB053F">
            <w:pPr>
              <w:pStyle w:val="a2"/>
              <w:tabs>
                <w:tab w:val="left" w:pos="1114"/>
                <w:tab w:val="left" w:pos="1795"/>
                <w:tab w:val="left" w:pos="3014"/>
                <w:tab w:val="left" w:pos="4099"/>
              </w:tabs>
              <w:jc w:val="both"/>
            </w:pPr>
            <w:r>
              <w:t>Уметь конструировать и печатать букву</w:t>
            </w:r>
            <w:r>
              <w:tab/>
              <w:t>Ё,</w:t>
            </w:r>
            <w:r>
              <w:tab/>
              <w:t>читать</w:t>
            </w:r>
            <w:r>
              <w:tab/>
              <w:t>слова</w:t>
            </w:r>
            <w:r>
              <w:tab/>
              <w:t>и</w:t>
            </w:r>
          </w:p>
          <w:p w14:paraId="35B14230" w14:textId="77777777" w:rsidR="007E6EF7" w:rsidRDefault="00EB053F">
            <w:pPr>
              <w:pStyle w:val="a2"/>
              <w:tabs>
                <w:tab w:val="left" w:pos="1450"/>
                <w:tab w:val="left" w:pos="2669"/>
                <w:tab w:val="left" w:pos="3514"/>
              </w:tabs>
              <w:jc w:val="both"/>
            </w:pPr>
            <w:r>
              <w:t>предложения с ней. Уметь делить данные</w:t>
            </w:r>
            <w:r>
              <w:tab/>
              <w:t>слова</w:t>
            </w:r>
            <w:r>
              <w:tab/>
              <w:t>на</w:t>
            </w:r>
            <w:r>
              <w:tab/>
              <w:t>слоги,</w:t>
            </w:r>
          </w:p>
          <w:p w14:paraId="6C4509C5" w14:textId="77777777" w:rsidR="007E6EF7" w:rsidRDefault="00EB053F">
            <w:pPr>
              <w:pStyle w:val="a2"/>
              <w:tabs>
                <w:tab w:val="left" w:pos="2122"/>
                <w:tab w:val="left" w:pos="4099"/>
              </w:tabs>
              <w:jc w:val="both"/>
            </w:pPr>
            <w:r>
              <w:t>анализировать</w:t>
            </w:r>
            <w:r>
              <w:tab/>
              <w:t>предложение</w:t>
            </w:r>
            <w:r>
              <w:tab/>
              <w:t>и</w:t>
            </w:r>
          </w:p>
          <w:p w14:paraId="2F94BEB5" w14:textId="77777777" w:rsidR="007E6EF7" w:rsidRDefault="00EB053F">
            <w:pPr>
              <w:pStyle w:val="a2"/>
              <w:jc w:val="both"/>
            </w:pPr>
            <w:r>
              <w:t>составлять его схему</w:t>
            </w:r>
          </w:p>
        </w:tc>
      </w:tr>
      <w:tr w:rsidR="007E6EF7" w14:paraId="0BA76D73" w14:textId="77777777">
        <w:trPr>
          <w:trHeight w:hRule="exact" w:val="194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1359E5" w14:textId="77777777" w:rsidR="007E6EF7" w:rsidRDefault="00EB053F">
            <w:pPr>
              <w:pStyle w:val="a2"/>
            </w:pPr>
            <w:r>
              <w:t>41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6C7CBC" w14:textId="77777777" w:rsidR="007E6EF7" w:rsidRDefault="00EB053F">
            <w:pPr>
              <w:pStyle w:val="a2"/>
            </w:pPr>
            <w:r>
              <w:t>Буква Ю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FA0A44" w14:textId="77777777" w:rsidR="007E6EF7" w:rsidRDefault="00EB053F">
            <w:pPr>
              <w:pStyle w:val="a2"/>
              <w:tabs>
                <w:tab w:val="left" w:pos="1320"/>
                <w:tab w:val="left" w:pos="2822"/>
              </w:tabs>
              <w:jc w:val="both"/>
            </w:pPr>
            <w:r>
              <w:t>Ознакомление с буквой Ю. Формирование навыков конструирования и печатания новой буквы, чтения слов и предложений с ней. Совершенствование навыков</w:t>
            </w:r>
            <w:r>
              <w:tab/>
              <w:t>слогового</w:t>
            </w:r>
            <w:r>
              <w:tab/>
              <w:t>анализа слов и анализа</w:t>
            </w:r>
          </w:p>
          <w:p w14:paraId="6768C7F7" w14:textId="77777777" w:rsidR="007E6EF7" w:rsidRDefault="00EB053F">
            <w:pPr>
              <w:pStyle w:val="a2"/>
              <w:jc w:val="both"/>
            </w:pPr>
            <w:r>
              <w:t>предложений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CC32D6" w14:textId="77777777" w:rsidR="007E6EF7" w:rsidRDefault="00EB053F">
            <w:pPr>
              <w:pStyle w:val="a2"/>
              <w:tabs>
                <w:tab w:val="left" w:pos="1085"/>
                <w:tab w:val="left" w:pos="1853"/>
                <w:tab w:val="left" w:pos="3043"/>
                <w:tab w:val="left" w:pos="4099"/>
              </w:tabs>
              <w:jc w:val="both"/>
            </w:pPr>
            <w:r>
              <w:t>Уметь конструировать и печатать букву</w:t>
            </w:r>
            <w:r>
              <w:tab/>
              <w:t>Ю,</w:t>
            </w:r>
            <w:r>
              <w:tab/>
              <w:t>читать</w:t>
            </w:r>
            <w:r>
              <w:tab/>
              <w:t>слова</w:t>
            </w:r>
            <w:r>
              <w:tab/>
              <w:t>и</w:t>
            </w:r>
          </w:p>
          <w:p w14:paraId="69C708FE" w14:textId="77777777" w:rsidR="007E6EF7" w:rsidRDefault="00EB053F">
            <w:pPr>
              <w:pStyle w:val="a2"/>
              <w:tabs>
                <w:tab w:val="left" w:pos="1450"/>
                <w:tab w:val="left" w:pos="2669"/>
                <w:tab w:val="left" w:pos="3514"/>
              </w:tabs>
              <w:jc w:val="both"/>
            </w:pPr>
            <w:r>
              <w:t>предложения с ней. Уметь делить данные</w:t>
            </w:r>
            <w:r>
              <w:tab/>
              <w:t>слова</w:t>
            </w:r>
            <w:r>
              <w:tab/>
              <w:t>на</w:t>
            </w:r>
            <w:r>
              <w:tab/>
              <w:t>слоги,</w:t>
            </w:r>
          </w:p>
          <w:p w14:paraId="13B0DC88" w14:textId="77777777" w:rsidR="007E6EF7" w:rsidRDefault="00EB053F">
            <w:pPr>
              <w:pStyle w:val="a2"/>
              <w:tabs>
                <w:tab w:val="left" w:pos="2122"/>
                <w:tab w:val="left" w:pos="4099"/>
              </w:tabs>
              <w:jc w:val="both"/>
            </w:pPr>
            <w:r>
              <w:t>анализировать</w:t>
            </w:r>
            <w:r>
              <w:tab/>
              <w:t>предложение</w:t>
            </w:r>
            <w:r>
              <w:tab/>
              <w:t>и</w:t>
            </w:r>
          </w:p>
          <w:p w14:paraId="0309023C" w14:textId="77777777" w:rsidR="007E6EF7" w:rsidRDefault="00EB053F">
            <w:pPr>
              <w:pStyle w:val="a2"/>
              <w:jc w:val="both"/>
            </w:pPr>
            <w:r>
              <w:t>составлять его схему</w:t>
            </w:r>
          </w:p>
        </w:tc>
      </w:tr>
      <w:tr w:rsidR="007E6EF7" w14:paraId="49FEAD2B" w14:textId="77777777">
        <w:trPr>
          <w:trHeight w:hRule="exact" w:val="1949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1E8A5B" w14:textId="77777777" w:rsidR="007E6EF7" w:rsidRDefault="00EB053F">
            <w:pPr>
              <w:pStyle w:val="a2"/>
            </w:pPr>
            <w:r>
              <w:t>42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AE8AA8" w14:textId="77777777" w:rsidR="007E6EF7" w:rsidRDefault="00EB053F">
            <w:pPr>
              <w:pStyle w:val="a2"/>
            </w:pPr>
            <w:r>
              <w:t>Буква Я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0A362B" w14:textId="77777777" w:rsidR="007E6EF7" w:rsidRDefault="00EB053F">
            <w:pPr>
              <w:pStyle w:val="a2"/>
              <w:tabs>
                <w:tab w:val="left" w:pos="1320"/>
                <w:tab w:val="left" w:pos="2822"/>
              </w:tabs>
              <w:jc w:val="both"/>
            </w:pPr>
            <w:r>
              <w:t>Ознакомление с буквой Я. Формирование навыков конструирования и печатания новой буквы, чтения слов и предложений с ней. Совершенствование навыков</w:t>
            </w:r>
            <w:r>
              <w:tab/>
              <w:t>слогового</w:t>
            </w:r>
            <w:r>
              <w:tab/>
              <w:t>анализа слов и анализа</w:t>
            </w:r>
          </w:p>
          <w:p w14:paraId="0CCCFDD8" w14:textId="77777777" w:rsidR="007E6EF7" w:rsidRDefault="00EB053F">
            <w:pPr>
              <w:pStyle w:val="a2"/>
              <w:jc w:val="both"/>
            </w:pPr>
            <w:r>
              <w:t>предложений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330270" w14:textId="77777777" w:rsidR="007E6EF7" w:rsidRDefault="00EB053F">
            <w:pPr>
              <w:pStyle w:val="a2"/>
              <w:tabs>
                <w:tab w:val="left" w:pos="1104"/>
                <w:tab w:val="left" w:pos="1800"/>
                <w:tab w:val="left" w:pos="3014"/>
                <w:tab w:val="left" w:pos="4099"/>
              </w:tabs>
              <w:jc w:val="both"/>
            </w:pPr>
            <w:r>
              <w:t>Уметь конструировать и печатать букву</w:t>
            </w:r>
            <w:r>
              <w:tab/>
              <w:t>Я,</w:t>
            </w:r>
            <w:r>
              <w:tab/>
              <w:t>читать</w:t>
            </w:r>
            <w:r>
              <w:tab/>
              <w:t>слова</w:t>
            </w:r>
            <w:r>
              <w:tab/>
              <w:t>и</w:t>
            </w:r>
          </w:p>
          <w:p w14:paraId="52F15AA7" w14:textId="77777777" w:rsidR="007E6EF7" w:rsidRDefault="00EB053F">
            <w:pPr>
              <w:pStyle w:val="a2"/>
              <w:tabs>
                <w:tab w:val="left" w:pos="1450"/>
                <w:tab w:val="left" w:pos="2669"/>
                <w:tab w:val="left" w:pos="3514"/>
              </w:tabs>
              <w:jc w:val="both"/>
            </w:pPr>
            <w:r>
              <w:t>предложения с ней. Уметь делить данные</w:t>
            </w:r>
            <w:r>
              <w:tab/>
              <w:t>слова</w:t>
            </w:r>
            <w:r>
              <w:tab/>
              <w:t>на</w:t>
            </w:r>
            <w:r>
              <w:tab/>
              <w:t>слоги,</w:t>
            </w:r>
          </w:p>
          <w:p w14:paraId="102F9BF4" w14:textId="77777777" w:rsidR="007E6EF7" w:rsidRDefault="00EB053F">
            <w:pPr>
              <w:pStyle w:val="a2"/>
              <w:tabs>
                <w:tab w:val="left" w:pos="2122"/>
                <w:tab w:val="left" w:pos="4094"/>
              </w:tabs>
              <w:jc w:val="both"/>
            </w:pPr>
            <w:r>
              <w:t>анализировать</w:t>
            </w:r>
            <w:r>
              <w:tab/>
              <w:t>предложение</w:t>
            </w:r>
            <w:r>
              <w:tab/>
              <w:t>и</w:t>
            </w:r>
          </w:p>
          <w:p w14:paraId="0D7E869B" w14:textId="77777777" w:rsidR="007E6EF7" w:rsidRDefault="00EB053F">
            <w:pPr>
              <w:pStyle w:val="a2"/>
              <w:jc w:val="both"/>
            </w:pPr>
            <w:r>
              <w:t>составлять его схему</w:t>
            </w:r>
          </w:p>
        </w:tc>
      </w:tr>
    </w:tbl>
    <w:p w14:paraId="4A4621B0" w14:textId="77777777" w:rsidR="007E6EF7" w:rsidRDefault="00EB053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2981"/>
        <w:gridCol w:w="6518"/>
        <w:gridCol w:w="4483"/>
      </w:tblGrid>
      <w:tr w:rsidR="007E6EF7" w14:paraId="19F3E916" w14:textId="77777777">
        <w:trPr>
          <w:trHeight w:hRule="exact" w:val="259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873952" w14:textId="77777777" w:rsidR="007E6EF7" w:rsidRDefault="00EB053F">
            <w:pPr>
              <w:pStyle w:val="a2"/>
            </w:pPr>
            <w:r>
              <w:lastRenderedPageBreak/>
              <w:t>43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AEFD92" w14:textId="77777777" w:rsidR="007E6EF7" w:rsidRDefault="00EB053F">
            <w:pPr>
              <w:pStyle w:val="a2"/>
              <w:tabs>
                <w:tab w:val="left" w:pos="2606"/>
              </w:tabs>
            </w:pPr>
            <w:r>
              <w:t>Повторение</w:t>
            </w:r>
            <w:r>
              <w:tab/>
              <w:t>и</w:t>
            </w:r>
          </w:p>
          <w:p w14:paraId="31428A67" w14:textId="77777777" w:rsidR="007E6EF7" w:rsidRDefault="00EB053F">
            <w:pPr>
              <w:pStyle w:val="a2"/>
            </w:pPr>
            <w:r>
              <w:t>закрепление пройденного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C46C62" w14:textId="77777777" w:rsidR="007E6EF7" w:rsidRDefault="00EB053F">
            <w:pPr>
              <w:pStyle w:val="a2"/>
              <w:tabs>
                <w:tab w:val="left" w:pos="2784"/>
                <w:tab w:val="left" w:pos="4022"/>
                <w:tab w:val="left" w:pos="5222"/>
                <w:tab w:val="left" w:pos="6139"/>
              </w:tabs>
              <w:jc w:val="both"/>
            </w:pPr>
            <w:r>
              <w:t>Совершенствование</w:t>
            </w:r>
            <w:r>
              <w:tab/>
              <w:t>навыка</w:t>
            </w:r>
            <w:r>
              <w:tab/>
              <w:t>чтения</w:t>
            </w:r>
            <w:r>
              <w:tab/>
              <w:t>слов</w:t>
            </w:r>
            <w:r>
              <w:tab/>
              <w:t>и</w:t>
            </w:r>
          </w:p>
          <w:p w14:paraId="6A7EC9B6" w14:textId="77777777" w:rsidR="007E6EF7" w:rsidRDefault="00EB053F">
            <w:pPr>
              <w:pStyle w:val="a2"/>
              <w:tabs>
                <w:tab w:val="left" w:pos="461"/>
                <w:tab w:val="left" w:pos="2030"/>
                <w:tab w:val="left" w:pos="3850"/>
                <w:tab w:val="left" w:pos="4728"/>
                <w:tab w:val="left" w:pos="5194"/>
              </w:tabs>
              <w:jc w:val="both"/>
            </w:pPr>
            <w:r>
              <w:t>предложений с пройденными буквами. Упражнение в</w:t>
            </w:r>
            <w:r>
              <w:tab/>
              <w:t>узнавании</w:t>
            </w:r>
            <w:r>
              <w:tab/>
              <w:t>пройденных</w:t>
            </w:r>
            <w:r>
              <w:tab/>
              <w:t>букв</w:t>
            </w:r>
            <w:r>
              <w:tab/>
              <w:t>в</w:t>
            </w:r>
            <w:r>
              <w:tab/>
              <w:t>условиях</w:t>
            </w:r>
          </w:p>
          <w:p w14:paraId="1D0D2A5A" w14:textId="77777777" w:rsidR="007E6EF7" w:rsidRDefault="00EB053F">
            <w:pPr>
              <w:pStyle w:val="a2"/>
              <w:tabs>
                <w:tab w:val="left" w:pos="1320"/>
                <w:tab w:val="left" w:pos="2822"/>
              </w:tabs>
              <w:jc w:val="both"/>
            </w:pPr>
            <w:r>
              <w:t>наложения и «зашумления». Совершенствование навыков</w:t>
            </w:r>
            <w:r>
              <w:tab/>
              <w:t>слогового</w:t>
            </w:r>
            <w:r>
              <w:tab/>
              <w:t>анализа слов и анализа</w:t>
            </w:r>
          </w:p>
          <w:p w14:paraId="1D1E935E" w14:textId="77777777" w:rsidR="007E6EF7" w:rsidRDefault="00EB053F">
            <w:pPr>
              <w:pStyle w:val="a2"/>
              <w:jc w:val="both"/>
            </w:pPr>
            <w:r>
              <w:t>предложений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083A5E" w14:textId="77777777" w:rsidR="007E6EF7" w:rsidRDefault="00EB053F">
            <w:pPr>
              <w:pStyle w:val="a2"/>
              <w:tabs>
                <w:tab w:val="left" w:pos="1954"/>
                <w:tab w:val="left" w:pos="4104"/>
              </w:tabs>
              <w:jc w:val="both"/>
            </w:pPr>
            <w:r>
              <w:t>Уметь читать слова и предложения с пройденными буквами. Уметь узнавать пройденные буквы в условиях</w:t>
            </w:r>
            <w:r>
              <w:tab/>
              <w:t>наложения</w:t>
            </w:r>
            <w:r>
              <w:tab/>
              <w:t>и</w:t>
            </w:r>
          </w:p>
          <w:p w14:paraId="0BB3EAFD" w14:textId="77777777" w:rsidR="007E6EF7" w:rsidRDefault="00EB053F">
            <w:pPr>
              <w:pStyle w:val="a2"/>
              <w:tabs>
                <w:tab w:val="left" w:pos="2246"/>
                <w:tab w:val="left" w:pos="3437"/>
              </w:tabs>
              <w:jc w:val="both"/>
            </w:pPr>
            <w:r>
              <w:t>«зашумления».</w:t>
            </w:r>
            <w:r>
              <w:tab/>
              <w:t>Уметь</w:t>
            </w:r>
            <w:r>
              <w:tab/>
              <w:t>делить</w:t>
            </w:r>
          </w:p>
          <w:p w14:paraId="104AA04A" w14:textId="77777777" w:rsidR="007E6EF7" w:rsidRDefault="00EB053F">
            <w:pPr>
              <w:pStyle w:val="a2"/>
              <w:jc w:val="both"/>
            </w:pPr>
            <w:r>
              <w:t>данные слова на слоги, подбирать слоговые схемы к данным словам, производить анализ предложений</w:t>
            </w:r>
          </w:p>
        </w:tc>
      </w:tr>
      <w:tr w:rsidR="007E6EF7" w14:paraId="0CBC2042" w14:textId="77777777">
        <w:trPr>
          <w:trHeight w:hRule="exact" w:val="548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1BF4B" w14:textId="77777777" w:rsidR="007E6EF7" w:rsidRDefault="00EB053F">
            <w:pPr>
              <w:pStyle w:val="a2"/>
            </w:pPr>
            <w:r>
              <w:t>44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5472F8" w14:textId="77777777" w:rsidR="007E6EF7" w:rsidRDefault="00EB053F">
            <w:pPr>
              <w:pStyle w:val="a2"/>
            </w:pPr>
            <w:r>
              <w:t>Звук [ц] и буква Ц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CB5BF4" w14:textId="77777777" w:rsidR="007E6EF7" w:rsidRDefault="00EB053F">
            <w:pPr>
              <w:pStyle w:val="a2"/>
              <w:tabs>
                <w:tab w:val="left" w:pos="2160"/>
                <w:tab w:val="left" w:pos="2717"/>
                <w:tab w:val="left" w:pos="4800"/>
                <w:tab w:val="left" w:pos="5904"/>
              </w:tabs>
              <w:jc w:val="both"/>
            </w:pPr>
            <w:r>
              <w:t>Ознакомление</w:t>
            </w:r>
            <w:r>
              <w:tab/>
              <w:t>с</w:t>
            </w:r>
            <w:r>
              <w:tab/>
              <w:t>артикуляцией</w:t>
            </w:r>
            <w:r>
              <w:tab/>
              <w:t>звука</w:t>
            </w:r>
            <w:r>
              <w:tab/>
              <w:t>[ц].</w:t>
            </w:r>
          </w:p>
          <w:p w14:paraId="1C935A89" w14:textId="77777777" w:rsidR="007E6EF7" w:rsidRDefault="00EB053F">
            <w:pPr>
              <w:pStyle w:val="a2"/>
              <w:jc w:val="both"/>
            </w:pPr>
            <w:r>
              <w:t>Формирование умения выделять этот звук из ряда звуков, слогов, слов, определять его место в слове, различать его со звуками [с] и [т’]. Закрепление представлений о звонкости и глухости, твердости и мягкости согласных звуков. Совершенствование навыка звукового анализа слов. Ознакомление с буквой Ц. Формирование навыка чтения слогов, слов и предложений с этой буквой. Формирование умения конструировать и печатать новую букву. Совершенствование навыка узнавания пройденных букв в условиях наложения или «зашумления»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050AC4" w14:textId="77777777" w:rsidR="007E6EF7" w:rsidRDefault="00EB053F">
            <w:pPr>
              <w:pStyle w:val="a2"/>
              <w:tabs>
                <w:tab w:val="left" w:pos="2083"/>
                <w:tab w:val="right" w:pos="4248"/>
              </w:tabs>
              <w:jc w:val="both"/>
            </w:pPr>
            <w:r>
              <w:t>Уметь узнавать звук [ц] в ряду звуков, слогов, слов, определять его место в слове, различать его со звуками [с] и [т’]. Знать, что звук [ц] — глухой и всегда твердый согласный</w:t>
            </w:r>
            <w:r>
              <w:tab/>
              <w:t>звук.</w:t>
            </w:r>
            <w:r>
              <w:tab/>
              <w:t>Уметь</w:t>
            </w:r>
          </w:p>
          <w:p w14:paraId="487AE89B" w14:textId="77777777" w:rsidR="007E6EF7" w:rsidRDefault="00EB053F">
            <w:pPr>
              <w:pStyle w:val="a2"/>
              <w:tabs>
                <w:tab w:val="left" w:pos="2606"/>
                <w:tab w:val="right" w:pos="4238"/>
              </w:tabs>
              <w:jc w:val="both"/>
            </w:pPr>
            <w:r>
              <w:t>производить звуковой анализ слов из трех-пяти звуков при условии, что их написание не расходится с произношением. Уметь узнавать букву Ц, читать слоги, слова, предложения</w:t>
            </w:r>
            <w:r>
              <w:tab/>
              <w:t>с</w:t>
            </w:r>
            <w:r>
              <w:tab/>
              <w:t>ней,</w:t>
            </w:r>
          </w:p>
          <w:p w14:paraId="2E3A4F43" w14:textId="77777777" w:rsidR="007E6EF7" w:rsidRDefault="00EB053F">
            <w:pPr>
              <w:pStyle w:val="a2"/>
              <w:tabs>
                <w:tab w:val="left" w:pos="1622"/>
                <w:tab w:val="left" w:pos="2448"/>
                <w:tab w:val="left" w:pos="3154"/>
              </w:tabs>
              <w:jc w:val="both"/>
            </w:pPr>
            <w:r>
              <w:t>конструировать и печатать ее, узнавать</w:t>
            </w:r>
            <w:r>
              <w:tab/>
              <w:t>ее</w:t>
            </w:r>
            <w:r>
              <w:tab/>
              <w:t>в</w:t>
            </w:r>
            <w:r>
              <w:tab/>
              <w:t>условиях</w:t>
            </w:r>
          </w:p>
          <w:p w14:paraId="0DFF85B9" w14:textId="77777777" w:rsidR="007E6EF7" w:rsidRDefault="00EB053F">
            <w:pPr>
              <w:pStyle w:val="a2"/>
              <w:tabs>
                <w:tab w:val="left" w:pos="2083"/>
                <w:tab w:val="right" w:pos="4234"/>
              </w:tabs>
              <w:jc w:val="both"/>
            </w:pPr>
            <w:r>
              <w:t>«зашумления»</w:t>
            </w:r>
            <w:r>
              <w:tab/>
              <w:t>или</w:t>
            </w:r>
            <w:r>
              <w:tab/>
              <w:t>наложения,</w:t>
            </w:r>
          </w:p>
          <w:p w14:paraId="1EB9CF85" w14:textId="77777777" w:rsidR="007E6EF7" w:rsidRDefault="00EB053F">
            <w:pPr>
              <w:pStyle w:val="a2"/>
              <w:tabs>
                <w:tab w:val="left" w:pos="2011"/>
                <w:tab w:val="left" w:pos="4099"/>
              </w:tabs>
              <w:jc w:val="both"/>
            </w:pPr>
            <w:r>
              <w:t>различать</w:t>
            </w:r>
            <w:r>
              <w:tab/>
              <w:t>правильно</w:t>
            </w:r>
            <w:r>
              <w:tab/>
              <w:t>и</w:t>
            </w:r>
          </w:p>
          <w:p w14:paraId="595AD577" w14:textId="77777777" w:rsidR="007E6EF7" w:rsidRDefault="00EB053F">
            <w:pPr>
              <w:pStyle w:val="a2"/>
              <w:jc w:val="both"/>
            </w:pPr>
            <w:r>
              <w:t>неправильно написанную букву Ц</w:t>
            </w:r>
          </w:p>
        </w:tc>
      </w:tr>
      <w:tr w:rsidR="007E6EF7" w14:paraId="73F66C5F" w14:textId="77777777">
        <w:trPr>
          <w:trHeight w:hRule="exact" w:val="227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2E3847" w14:textId="77777777" w:rsidR="007E6EF7" w:rsidRDefault="00EB053F">
            <w:pPr>
              <w:pStyle w:val="a2"/>
            </w:pPr>
            <w:r>
              <w:t>45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31CD65" w14:textId="77777777" w:rsidR="007E6EF7" w:rsidRDefault="00EB053F">
            <w:pPr>
              <w:pStyle w:val="a2"/>
            </w:pPr>
            <w:r>
              <w:t>Звук [ч] и буква Ч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1A147BF" w14:textId="77777777" w:rsidR="007E6EF7" w:rsidRDefault="00EB053F">
            <w:pPr>
              <w:pStyle w:val="a2"/>
              <w:tabs>
                <w:tab w:val="left" w:pos="2160"/>
                <w:tab w:val="left" w:pos="2722"/>
                <w:tab w:val="left" w:pos="4805"/>
                <w:tab w:val="left" w:pos="5914"/>
              </w:tabs>
              <w:jc w:val="both"/>
            </w:pPr>
            <w:r>
              <w:t>Ознакомление</w:t>
            </w:r>
            <w:r>
              <w:tab/>
              <w:t>с</w:t>
            </w:r>
            <w:r>
              <w:tab/>
              <w:t>артикуляцией</w:t>
            </w:r>
            <w:r>
              <w:tab/>
              <w:t>звука</w:t>
            </w:r>
            <w:r>
              <w:tab/>
              <w:t>[ч].</w:t>
            </w:r>
          </w:p>
          <w:p w14:paraId="034A631A" w14:textId="77777777" w:rsidR="007E6EF7" w:rsidRDefault="00EB053F">
            <w:pPr>
              <w:pStyle w:val="a2"/>
              <w:jc w:val="both"/>
            </w:pPr>
            <w:r>
              <w:t>Формирование умения выделять этот звук из ряда звуков, слогов, слов, определять его место в слове, различать его со звуками [с’] и [т’]. Закрепление представления о звонкости и глухости, твердости и мягкости согласных звуков. Совершенствование навыка звукового анализа слов. Ознакомление с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C88175" w14:textId="77777777" w:rsidR="007E6EF7" w:rsidRDefault="00EB053F">
            <w:pPr>
              <w:pStyle w:val="a2"/>
              <w:tabs>
                <w:tab w:val="left" w:pos="538"/>
              </w:tabs>
              <w:jc w:val="both"/>
            </w:pPr>
            <w:r>
              <w:t>Уметь узнавать звук [ч] в ряду звуков, слогов, слов, определять его место в слове, различать его со звуками [с’] и [т’]. Знать, что звук [ч]</w:t>
            </w:r>
            <w:r>
              <w:tab/>
              <w:t>— глухой и всегда мягкий</w:t>
            </w:r>
          </w:p>
          <w:p w14:paraId="421B5B5E" w14:textId="77777777" w:rsidR="007E6EF7" w:rsidRDefault="00EB053F">
            <w:pPr>
              <w:pStyle w:val="a2"/>
              <w:tabs>
                <w:tab w:val="left" w:pos="2074"/>
                <w:tab w:val="left" w:pos="3499"/>
              </w:tabs>
              <w:jc w:val="both"/>
            </w:pPr>
            <w:r>
              <w:t>согласный</w:t>
            </w:r>
            <w:r>
              <w:tab/>
              <w:t>звук.</w:t>
            </w:r>
            <w:r>
              <w:tab/>
              <w:t>Уметь</w:t>
            </w:r>
          </w:p>
          <w:p w14:paraId="2E8D0B47" w14:textId="77777777" w:rsidR="007E6EF7" w:rsidRDefault="00EB053F">
            <w:pPr>
              <w:pStyle w:val="a2"/>
              <w:jc w:val="both"/>
            </w:pPr>
            <w:r>
              <w:t>производить звуковой анализ слов</w:t>
            </w:r>
          </w:p>
        </w:tc>
      </w:tr>
    </w:tbl>
    <w:p w14:paraId="4FA86096" w14:textId="77777777" w:rsidR="007E6EF7" w:rsidRDefault="00EB053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2981"/>
        <w:gridCol w:w="6518"/>
        <w:gridCol w:w="4483"/>
      </w:tblGrid>
      <w:tr w:rsidR="007E6EF7" w14:paraId="1110A2C0" w14:textId="77777777">
        <w:trPr>
          <w:trHeight w:hRule="exact" w:val="323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8E3FE0" w14:textId="77777777" w:rsidR="007E6EF7" w:rsidRDefault="007E6EF7"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351EA3" w14:textId="77777777" w:rsidR="007E6EF7" w:rsidRDefault="007E6EF7">
            <w:pPr>
              <w:rPr>
                <w:sz w:val="10"/>
                <w:szCs w:val="10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E517C6" w14:textId="77777777" w:rsidR="007E6EF7" w:rsidRDefault="00EB053F">
            <w:pPr>
              <w:pStyle w:val="a2"/>
              <w:jc w:val="both"/>
            </w:pPr>
            <w:r>
              <w:t>буквой Ч. Формирование навыка чтения слогов, слов и предложений с этой буквой. Формирование умения конструировать и печатать новую букву. Совершенствование навыка узнавания пройденных букв в условиях наложения или «зашумления»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CDE87D" w14:textId="77777777" w:rsidR="007E6EF7" w:rsidRDefault="00EB053F">
            <w:pPr>
              <w:pStyle w:val="a2"/>
              <w:tabs>
                <w:tab w:val="left" w:pos="2606"/>
                <w:tab w:val="right" w:pos="4238"/>
              </w:tabs>
              <w:jc w:val="both"/>
            </w:pPr>
            <w:r>
              <w:t>из трех-пяти звуков при условии, что их написание не расходится с произношением. Уметь узнавать букву Ч, читать слоги, слова, предложения</w:t>
            </w:r>
            <w:r>
              <w:tab/>
              <w:t>с</w:t>
            </w:r>
            <w:r>
              <w:tab/>
              <w:t>ней,</w:t>
            </w:r>
          </w:p>
          <w:p w14:paraId="4E5CC9EB" w14:textId="77777777" w:rsidR="007E6EF7" w:rsidRDefault="00EB053F">
            <w:pPr>
              <w:pStyle w:val="a2"/>
              <w:tabs>
                <w:tab w:val="left" w:pos="1622"/>
                <w:tab w:val="left" w:pos="2448"/>
                <w:tab w:val="left" w:pos="3154"/>
              </w:tabs>
              <w:jc w:val="both"/>
            </w:pPr>
            <w:r>
              <w:t>конструировать и печатать ее, узнавать</w:t>
            </w:r>
            <w:r>
              <w:tab/>
              <w:t>ее</w:t>
            </w:r>
            <w:r>
              <w:tab/>
              <w:t>в</w:t>
            </w:r>
            <w:r>
              <w:tab/>
              <w:t>условиях</w:t>
            </w:r>
          </w:p>
          <w:p w14:paraId="58BB1349" w14:textId="77777777" w:rsidR="007E6EF7" w:rsidRDefault="00EB053F">
            <w:pPr>
              <w:pStyle w:val="a2"/>
              <w:tabs>
                <w:tab w:val="left" w:pos="2083"/>
                <w:tab w:val="right" w:pos="4234"/>
              </w:tabs>
              <w:jc w:val="both"/>
            </w:pPr>
            <w:r>
              <w:t>«зашумления»</w:t>
            </w:r>
            <w:r>
              <w:tab/>
              <w:t>или</w:t>
            </w:r>
            <w:r>
              <w:tab/>
              <w:t>наложения,</w:t>
            </w:r>
          </w:p>
          <w:p w14:paraId="1BDFCC56" w14:textId="77777777" w:rsidR="007E6EF7" w:rsidRDefault="00EB053F">
            <w:pPr>
              <w:pStyle w:val="a2"/>
              <w:tabs>
                <w:tab w:val="left" w:pos="2011"/>
                <w:tab w:val="left" w:pos="4099"/>
              </w:tabs>
              <w:jc w:val="both"/>
            </w:pPr>
            <w:r>
              <w:t>различать</w:t>
            </w:r>
            <w:r>
              <w:tab/>
              <w:t>правильно</w:t>
            </w:r>
            <w:r>
              <w:tab/>
              <w:t>и</w:t>
            </w:r>
          </w:p>
          <w:p w14:paraId="73AEB989" w14:textId="77777777" w:rsidR="007E6EF7" w:rsidRDefault="00EB053F">
            <w:pPr>
              <w:pStyle w:val="a2"/>
              <w:jc w:val="both"/>
            </w:pPr>
            <w:r>
              <w:t>неправильно написанную букву Ч</w:t>
            </w:r>
          </w:p>
        </w:tc>
      </w:tr>
      <w:tr w:rsidR="007E6EF7" w14:paraId="7485BA4C" w14:textId="77777777">
        <w:trPr>
          <w:trHeight w:hRule="exact" w:val="516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405B78" w14:textId="77777777" w:rsidR="007E6EF7" w:rsidRDefault="00EB053F">
            <w:pPr>
              <w:pStyle w:val="a2"/>
            </w:pPr>
            <w:r>
              <w:t>46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01DB85" w14:textId="77777777" w:rsidR="007E6EF7" w:rsidRDefault="00EB053F">
            <w:pPr>
              <w:pStyle w:val="a2"/>
            </w:pPr>
            <w:r>
              <w:t>Звук [щ] и буква Щ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4F3763" w14:textId="77777777" w:rsidR="007E6EF7" w:rsidRDefault="00EB053F">
            <w:pPr>
              <w:pStyle w:val="a2"/>
              <w:tabs>
                <w:tab w:val="left" w:pos="2141"/>
                <w:tab w:val="left" w:pos="2683"/>
                <w:tab w:val="left" w:pos="4752"/>
                <w:tab w:val="left" w:pos="5837"/>
              </w:tabs>
              <w:jc w:val="both"/>
            </w:pPr>
            <w:r>
              <w:t>Ознакомление</w:t>
            </w:r>
            <w:r>
              <w:tab/>
              <w:t>с</w:t>
            </w:r>
            <w:r>
              <w:tab/>
              <w:t>артикуляцией</w:t>
            </w:r>
            <w:r>
              <w:tab/>
              <w:t>звука</w:t>
            </w:r>
            <w:r>
              <w:tab/>
              <w:t>[щ].</w:t>
            </w:r>
          </w:p>
          <w:p w14:paraId="320CA20A" w14:textId="77777777" w:rsidR="007E6EF7" w:rsidRDefault="00EB053F">
            <w:pPr>
              <w:pStyle w:val="a2"/>
              <w:tabs>
                <w:tab w:val="left" w:pos="1517"/>
                <w:tab w:val="left" w:pos="2227"/>
                <w:tab w:val="left" w:pos="2818"/>
                <w:tab w:val="left" w:pos="4008"/>
                <w:tab w:val="left" w:pos="4795"/>
              </w:tabs>
              <w:jc w:val="both"/>
            </w:pPr>
            <w:r>
              <w:t>Формирование умения выделять этот звук из ряда звуков, слогов, слов, определять его место в слове, различать</w:t>
            </w:r>
            <w:r>
              <w:tab/>
              <w:t>его</w:t>
            </w:r>
            <w:r>
              <w:tab/>
              <w:t>со</w:t>
            </w:r>
            <w:r>
              <w:tab/>
              <w:t>звуком</w:t>
            </w:r>
            <w:r>
              <w:tab/>
              <w:t>[с’].</w:t>
            </w:r>
            <w:r>
              <w:tab/>
              <w:t>Закрепление</w:t>
            </w:r>
          </w:p>
          <w:p w14:paraId="29B121A4" w14:textId="77777777" w:rsidR="007E6EF7" w:rsidRDefault="00EB053F">
            <w:pPr>
              <w:pStyle w:val="a2"/>
              <w:jc w:val="both"/>
            </w:pPr>
            <w:r>
              <w:t>представлений о звонкости и глухости, твердости и мягкости согласных звуков. Совершенствование навыка звукового анализа слов. Ознакомление с буквой Щ. Формирование навыка чтения слогов, слов и предложений с этой буквой. Формирование умения конструировать и печатать новую букву. Совершенствование навыка узнавания пройденных букв в условиях наложения или «зашумления»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645969" w14:textId="77777777" w:rsidR="007E6EF7" w:rsidRDefault="00EB053F">
            <w:pPr>
              <w:pStyle w:val="a2"/>
              <w:tabs>
                <w:tab w:val="left" w:pos="1742"/>
                <w:tab w:val="right" w:pos="4229"/>
              </w:tabs>
              <w:jc w:val="both"/>
            </w:pPr>
            <w:r>
              <w:t>Уметь узнавать звук [щ] в ряду звуков, слогов, слов, определять его место в слове, различать его со звуком [с’]. Знать, что звук [щ] — глухой и всегда мягкий согласный звук. Уметь производить звуковой анализ слов из трех-пяти звуков при условии, что их написание не расходится</w:t>
            </w:r>
            <w:r>
              <w:tab/>
              <w:t>с</w:t>
            </w:r>
            <w:r>
              <w:tab/>
              <w:t>произношением.</w:t>
            </w:r>
          </w:p>
          <w:p w14:paraId="23C6D9E7" w14:textId="77777777" w:rsidR="007E6EF7" w:rsidRDefault="00EB053F">
            <w:pPr>
              <w:pStyle w:val="a2"/>
              <w:tabs>
                <w:tab w:val="left" w:pos="1622"/>
                <w:tab w:val="left" w:pos="2448"/>
                <w:tab w:val="left" w:pos="3154"/>
              </w:tabs>
              <w:jc w:val="both"/>
            </w:pPr>
            <w:r>
              <w:t>Уметь узнавать букву Щ, читать слоги, слова, предложения с ней, конструировать и печатать ее, узнавать</w:t>
            </w:r>
            <w:r>
              <w:tab/>
              <w:t>ее</w:t>
            </w:r>
            <w:r>
              <w:tab/>
              <w:t>в</w:t>
            </w:r>
            <w:r>
              <w:tab/>
              <w:t>условиях</w:t>
            </w:r>
          </w:p>
          <w:p w14:paraId="1EA234B5" w14:textId="77777777" w:rsidR="007E6EF7" w:rsidRDefault="00EB053F">
            <w:pPr>
              <w:pStyle w:val="a2"/>
              <w:tabs>
                <w:tab w:val="left" w:pos="2083"/>
                <w:tab w:val="right" w:pos="4234"/>
              </w:tabs>
              <w:jc w:val="both"/>
            </w:pPr>
            <w:r>
              <w:t>«зашумления»</w:t>
            </w:r>
            <w:r>
              <w:tab/>
              <w:t>или</w:t>
            </w:r>
            <w:r>
              <w:tab/>
              <w:t>наложения,</w:t>
            </w:r>
          </w:p>
          <w:p w14:paraId="4FCCC9A9" w14:textId="77777777" w:rsidR="007E6EF7" w:rsidRDefault="00EB053F">
            <w:pPr>
              <w:pStyle w:val="a2"/>
              <w:tabs>
                <w:tab w:val="left" w:pos="2011"/>
                <w:tab w:val="left" w:pos="4099"/>
              </w:tabs>
              <w:jc w:val="both"/>
            </w:pPr>
            <w:r>
              <w:t>различать</w:t>
            </w:r>
            <w:r>
              <w:tab/>
              <w:t>правильно</w:t>
            </w:r>
            <w:r>
              <w:tab/>
              <w:t>и</w:t>
            </w:r>
          </w:p>
          <w:p w14:paraId="7E61444A" w14:textId="77777777" w:rsidR="007E6EF7" w:rsidRDefault="00EB053F">
            <w:pPr>
              <w:pStyle w:val="a2"/>
              <w:jc w:val="both"/>
            </w:pPr>
            <w:r>
              <w:t>неправильно написанную букву Ч</w:t>
            </w:r>
          </w:p>
        </w:tc>
      </w:tr>
      <w:tr w:rsidR="007E6EF7" w14:paraId="5959547F" w14:textId="77777777">
        <w:trPr>
          <w:trHeight w:hRule="exact" w:val="1949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48F9B5" w14:textId="77777777" w:rsidR="007E6EF7" w:rsidRDefault="00EB053F">
            <w:pPr>
              <w:pStyle w:val="a2"/>
            </w:pPr>
            <w:r>
              <w:t>47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A07796" w14:textId="77777777" w:rsidR="007E6EF7" w:rsidRDefault="00EB053F">
            <w:pPr>
              <w:pStyle w:val="a2"/>
              <w:tabs>
                <w:tab w:val="left" w:pos="2606"/>
              </w:tabs>
            </w:pPr>
            <w:r>
              <w:t>Повторение</w:t>
            </w:r>
            <w:r>
              <w:tab/>
              <w:t>и</w:t>
            </w:r>
          </w:p>
          <w:p w14:paraId="1A187F60" w14:textId="77777777" w:rsidR="007E6EF7" w:rsidRDefault="00EB053F">
            <w:pPr>
              <w:pStyle w:val="a2"/>
            </w:pPr>
            <w:r>
              <w:t>закрепление пройденного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8DB3D19" w14:textId="77777777" w:rsidR="007E6EF7" w:rsidRDefault="00EB053F">
            <w:pPr>
              <w:pStyle w:val="a2"/>
              <w:jc w:val="both"/>
            </w:pPr>
            <w:r>
              <w:t>Совершенствование навыков определения места звука в слове, подбора слов с заданным звуком, звукового и слогового анализа слов, анализа предложений. Совершенствование навыков чтения слов и предложений с изученными буквами. Совершенствование навыка узнавания пройденных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C3BCE6" w14:textId="77777777" w:rsidR="007E6EF7" w:rsidRDefault="00EB053F">
            <w:pPr>
              <w:pStyle w:val="a2"/>
              <w:tabs>
                <w:tab w:val="left" w:pos="1502"/>
                <w:tab w:val="left" w:pos="2750"/>
              </w:tabs>
              <w:jc w:val="both"/>
            </w:pPr>
            <w:r>
              <w:t>Уметь определять место заданного звука в слове, подбирать слова с заданным</w:t>
            </w:r>
            <w:r>
              <w:tab/>
              <w:t>звуком,</w:t>
            </w:r>
            <w:r>
              <w:tab/>
              <w:t>производить</w:t>
            </w:r>
          </w:p>
          <w:p w14:paraId="6932B512" w14:textId="77777777" w:rsidR="007E6EF7" w:rsidRDefault="00EB053F">
            <w:pPr>
              <w:pStyle w:val="a2"/>
              <w:jc w:val="both"/>
            </w:pPr>
            <w:r>
              <w:t>звуковой и слоговой анализ слов, анализ предложений. Уметь читать слова и слоги с пройденными</w:t>
            </w:r>
          </w:p>
        </w:tc>
      </w:tr>
    </w:tbl>
    <w:p w14:paraId="530B67A0" w14:textId="77777777" w:rsidR="007E6EF7" w:rsidRDefault="00EB053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2981"/>
        <w:gridCol w:w="6518"/>
        <w:gridCol w:w="4483"/>
      </w:tblGrid>
      <w:tr w:rsidR="007E6EF7" w14:paraId="54C1F142" w14:textId="77777777">
        <w:trPr>
          <w:trHeight w:hRule="exact" w:val="98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9336A5" w14:textId="77777777" w:rsidR="007E6EF7" w:rsidRDefault="007E6EF7"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A449C1" w14:textId="77777777" w:rsidR="007E6EF7" w:rsidRDefault="007E6EF7">
            <w:pPr>
              <w:rPr>
                <w:sz w:val="10"/>
                <w:szCs w:val="10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AE6E04" w14:textId="77777777" w:rsidR="007E6EF7" w:rsidRDefault="00EB053F">
            <w:pPr>
              <w:pStyle w:val="a2"/>
              <w:jc w:val="both"/>
            </w:pPr>
            <w:r>
              <w:t>букв в условиях наложения или «зашумления»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BF87CA" w14:textId="77777777" w:rsidR="007E6EF7" w:rsidRDefault="00EB053F">
            <w:pPr>
              <w:pStyle w:val="a2"/>
              <w:tabs>
                <w:tab w:val="left" w:pos="1766"/>
                <w:tab w:val="left" w:pos="3211"/>
              </w:tabs>
              <w:jc w:val="both"/>
            </w:pPr>
            <w:r>
              <w:t>буквами.</w:t>
            </w:r>
            <w:r>
              <w:tab/>
              <w:t>Уметь</w:t>
            </w:r>
            <w:r>
              <w:tab/>
              <w:t>узнавать</w:t>
            </w:r>
          </w:p>
          <w:p w14:paraId="0EC91F49" w14:textId="77777777" w:rsidR="007E6EF7" w:rsidRDefault="00EB053F">
            <w:pPr>
              <w:pStyle w:val="a2"/>
              <w:jc w:val="both"/>
            </w:pPr>
            <w:r>
              <w:t>пройденные буквы в условиях наложения или «зашумления»</w:t>
            </w:r>
          </w:p>
        </w:tc>
      </w:tr>
      <w:tr w:rsidR="007E6EF7" w14:paraId="55C8F451" w14:textId="77777777">
        <w:trPr>
          <w:trHeight w:hRule="exact" w:val="323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516498" w14:textId="77777777" w:rsidR="007E6EF7" w:rsidRDefault="00EB053F">
            <w:pPr>
              <w:pStyle w:val="a2"/>
            </w:pPr>
            <w:r>
              <w:t>48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8CD91C" w14:textId="77777777" w:rsidR="007E6EF7" w:rsidRDefault="00EB053F">
            <w:pPr>
              <w:pStyle w:val="a2"/>
            </w:pPr>
            <w:r>
              <w:t>Звуки [л], [л’] и буква Л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71E25D" w14:textId="77777777" w:rsidR="007E6EF7" w:rsidRDefault="00EB053F">
            <w:pPr>
              <w:pStyle w:val="a2"/>
              <w:tabs>
                <w:tab w:val="left" w:pos="3283"/>
                <w:tab w:val="left" w:pos="5429"/>
              </w:tabs>
              <w:jc w:val="both"/>
            </w:pPr>
            <w:r>
              <w:t>Ознакомление с артикуляцией звуков [л] и [л’]. Закрепление представлений о твердости-мягкости, глухости-звонкости</w:t>
            </w:r>
            <w:r>
              <w:tab/>
              <w:t>согласных</w:t>
            </w:r>
            <w:r>
              <w:tab/>
              <w:t>звуков.</w:t>
            </w:r>
          </w:p>
          <w:p w14:paraId="2A05BF6F" w14:textId="77777777" w:rsidR="007E6EF7" w:rsidRDefault="00EB053F">
            <w:pPr>
              <w:pStyle w:val="a2"/>
              <w:tabs>
                <w:tab w:val="left" w:pos="2184"/>
                <w:tab w:val="left" w:pos="6144"/>
              </w:tabs>
              <w:jc w:val="both"/>
            </w:pPr>
            <w:r>
              <w:t>Формирование навыка узнавания звуков [л] и [л’] в ряду звуков, слогов, слов, в предложениях. Совершенствование навыков звукового и слогового анализа слов. Ознакомление с буквой Л. Формирование</w:t>
            </w:r>
            <w:r>
              <w:tab/>
              <w:t>навыков конструирования</w:t>
            </w:r>
            <w:r>
              <w:tab/>
              <w:t>и</w:t>
            </w:r>
          </w:p>
          <w:p w14:paraId="398DE143" w14:textId="77777777" w:rsidR="007E6EF7" w:rsidRDefault="00EB053F">
            <w:pPr>
              <w:pStyle w:val="a2"/>
              <w:jc w:val="both"/>
            </w:pPr>
            <w:r>
              <w:t>печатания новой буквы, чтения слов и предложений с ней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079C50" w14:textId="77777777" w:rsidR="007E6EF7" w:rsidRDefault="00EB053F">
            <w:pPr>
              <w:pStyle w:val="a2"/>
              <w:tabs>
                <w:tab w:val="left" w:pos="1382"/>
                <w:tab w:val="left" w:pos="2746"/>
              </w:tabs>
              <w:jc w:val="both"/>
            </w:pPr>
            <w:r>
              <w:t>Уметь узнавать звуки [л] и [л’] в ряду звуков, слогов, слов, в предложениях, различать их между собой.</w:t>
            </w:r>
            <w:r>
              <w:tab/>
              <w:t>Уметь</w:t>
            </w:r>
            <w:r>
              <w:tab/>
              <w:t>производить</w:t>
            </w:r>
          </w:p>
          <w:p w14:paraId="26045BCA" w14:textId="77777777" w:rsidR="007E6EF7" w:rsidRDefault="00EB053F">
            <w:pPr>
              <w:pStyle w:val="a2"/>
              <w:tabs>
                <w:tab w:val="left" w:pos="1118"/>
                <w:tab w:val="left" w:pos="1810"/>
                <w:tab w:val="left" w:pos="3024"/>
                <w:tab w:val="left" w:pos="4104"/>
              </w:tabs>
              <w:jc w:val="both"/>
            </w:pPr>
            <w:r>
              <w:t>звуковой и слоговой анализ слов. Уметь печатать и конструировать букву</w:t>
            </w:r>
            <w:r>
              <w:tab/>
              <w:t>Л,</w:t>
            </w:r>
            <w:r>
              <w:tab/>
              <w:t>читать</w:t>
            </w:r>
            <w:r>
              <w:tab/>
              <w:t>слова</w:t>
            </w:r>
            <w:r>
              <w:tab/>
              <w:t>и</w:t>
            </w:r>
          </w:p>
          <w:p w14:paraId="10422D1A" w14:textId="77777777" w:rsidR="007E6EF7" w:rsidRDefault="00EB053F">
            <w:pPr>
              <w:pStyle w:val="a2"/>
            </w:pPr>
            <w:r>
              <w:t>предложения с ней</w:t>
            </w:r>
          </w:p>
        </w:tc>
      </w:tr>
      <w:tr w:rsidR="007E6EF7" w14:paraId="083CA8D5" w14:textId="77777777">
        <w:trPr>
          <w:trHeight w:hRule="exact" w:val="322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1B845" w14:textId="77777777" w:rsidR="007E6EF7" w:rsidRDefault="00EB053F">
            <w:pPr>
              <w:pStyle w:val="a2"/>
            </w:pPr>
            <w:r>
              <w:t>49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16F7AB" w14:textId="77777777" w:rsidR="007E6EF7" w:rsidRDefault="00EB053F">
            <w:pPr>
              <w:pStyle w:val="a2"/>
            </w:pPr>
            <w:r>
              <w:t>Звуки [р], [р’] и буква Р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285BB2" w14:textId="77777777" w:rsidR="007E6EF7" w:rsidRDefault="00EB053F">
            <w:pPr>
              <w:pStyle w:val="a2"/>
              <w:tabs>
                <w:tab w:val="left" w:pos="3283"/>
                <w:tab w:val="left" w:pos="5429"/>
              </w:tabs>
              <w:jc w:val="both"/>
            </w:pPr>
            <w:r>
              <w:t>Ознакомление с артикуляцией звуков [р] и [р’]. Закрепление представлений о твердости -мягкости, глухости-звонкости</w:t>
            </w:r>
            <w:r>
              <w:tab/>
              <w:t>согласных</w:t>
            </w:r>
            <w:r>
              <w:tab/>
              <w:t>звуков.</w:t>
            </w:r>
          </w:p>
          <w:p w14:paraId="2A52B02E" w14:textId="77777777" w:rsidR="007E6EF7" w:rsidRDefault="00EB053F">
            <w:pPr>
              <w:pStyle w:val="a2"/>
              <w:tabs>
                <w:tab w:val="left" w:pos="1296"/>
                <w:tab w:val="left" w:pos="2270"/>
                <w:tab w:val="left" w:pos="4373"/>
                <w:tab w:val="left" w:pos="4867"/>
                <w:tab w:val="left" w:pos="6067"/>
              </w:tabs>
              <w:jc w:val="both"/>
            </w:pPr>
            <w:r>
              <w:t>Формирование навыка узнавания звуков [р] и [р’] в ряду звуков, слогов, слов, в предложениях. Совершенствование навыков звукового и слогового анализа</w:t>
            </w:r>
            <w:r>
              <w:tab/>
              <w:t>слов.</w:t>
            </w:r>
            <w:r>
              <w:tab/>
              <w:t>Ознакомление</w:t>
            </w:r>
            <w:r>
              <w:tab/>
              <w:t>с</w:t>
            </w:r>
            <w:r>
              <w:tab/>
              <w:t>буквой</w:t>
            </w:r>
            <w:r>
              <w:tab/>
              <w:t>Р.</w:t>
            </w:r>
          </w:p>
          <w:p w14:paraId="413D997F" w14:textId="77777777" w:rsidR="007E6EF7" w:rsidRDefault="00EB053F">
            <w:pPr>
              <w:pStyle w:val="a2"/>
              <w:tabs>
                <w:tab w:val="left" w:pos="2208"/>
                <w:tab w:val="left" w:pos="3643"/>
                <w:tab w:val="left" w:pos="6139"/>
              </w:tabs>
              <w:jc w:val="both"/>
            </w:pPr>
            <w:r>
              <w:t>Формирование</w:t>
            </w:r>
            <w:r>
              <w:tab/>
              <w:t>навыков</w:t>
            </w:r>
            <w:r>
              <w:tab/>
              <w:t>конструирования</w:t>
            </w:r>
            <w:r>
              <w:tab/>
              <w:t>и</w:t>
            </w:r>
          </w:p>
          <w:p w14:paraId="73366D3B" w14:textId="77777777" w:rsidR="007E6EF7" w:rsidRDefault="00EB053F">
            <w:pPr>
              <w:pStyle w:val="a2"/>
              <w:jc w:val="both"/>
            </w:pPr>
            <w:r>
              <w:t>печатания новой буквы, чтения слов и предложений с ней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09774F" w14:textId="77777777" w:rsidR="007E6EF7" w:rsidRDefault="00EB053F">
            <w:pPr>
              <w:pStyle w:val="a2"/>
              <w:tabs>
                <w:tab w:val="left" w:pos="1382"/>
                <w:tab w:val="left" w:pos="2746"/>
              </w:tabs>
              <w:jc w:val="both"/>
            </w:pPr>
            <w:r>
              <w:t>Уметь узнавать звуки [р] и [р’] в ряду звуков, слогов, слов, в предложениях, различать их между собой.</w:t>
            </w:r>
            <w:r>
              <w:tab/>
              <w:t>Уметь</w:t>
            </w:r>
            <w:r>
              <w:tab/>
              <w:t>производить</w:t>
            </w:r>
          </w:p>
          <w:p w14:paraId="2832C361" w14:textId="77777777" w:rsidR="007E6EF7" w:rsidRDefault="00EB053F">
            <w:pPr>
              <w:pStyle w:val="a2"/>
              <w:tabs>
                <w:tab w:val="left" w:pos="1123"/>
                <w:tab w:val="left" w:pos="1790"/>
                <w:tab w:val="left" w:pos="3014"/>
                <w:tab w:val="left" w:pos="4104"/>
              </w:tabs>
              <w:jc w:val="both"/>
            </w:pPr>
            <w:r>
              <w:t>звуковой и слоговой анализ слов. Уметь печатать и конструировать букву</w:t>
            </w:r>
            <w:r>
              <w:tab/>
              <w:t>Р,</w:t>
            </w:r>
            <w:r>
              <w:tab/>
              <w:t>читать</w:t>
            </w:r>
            <w:r>
              <w:tab/>
              <w:t>слова</w:t>
            </w:r>
            <w:r>
              <w:tab/>
              <w:t>и</w:t>
            </w:r>
          </w:p>
          <w:p w14:paraId="3E7E2420" w14:textId="77777777" w:rsidR="007E6EF7" w:rsidRDefault="00EB053F">
            <w:pPr>
              <w:pStyle w:val="a2"/>
              <w:jc w:val="both"/>
            </w:pPr>
            <w:r>
              <w:t>предложения с ней</w:t>
            </w:r>
          </w:p>
        </w:tc>
      </w:tr>
      <w:tr w:rsidR="007E6EF7" w14:paraId="770F283C" w14:textId="77777777">
        <w:trPr>
          <w:trHeight w:hRule="exact" w:val="194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25B89E" w14:textId="77777777" w:rsidR="007E6EF7" w:rsidRDefault="00EB053F">
            <w:pPr>
              <w:pStyle w:val="a2"/>
            </w:pPr>
            <w:r>
              <w:t>50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283295" w14:textId="77777777" w:rsidR="007E6EF7" w:rsidRDefault="00EB053F">
            <w:pPr>
              <w:pStyle w:val="a2"/>
              <w:tabs>
                <w:tab w:val="left" w:pos="2606"/>
              </w:tabs>
            </w:pPr>
            <w:r>
              <w:t>Повторение</w:t>
            </w:r>
            <w:r>
              <w:tab/>
              <w:t>и</w:t>
            </w:r>
          </w:p>
          <w:p w14:paraId="052945EA" w14:textId="77777777" w:rsidR="007E6EF7" w:rsidRDefault="00EB053F">
            <w:pPr>
              <w:pStyle w:val="a2"/>
            </w:pPr>
            <w:r>
              <w:t>закрепление пройденного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6BD5F0" w14:textId="77777777" w:rsidR="007E6EF7" w:rsidRDefault="00EB053F">
            <w:pPr>
              <w:pStyle w:val="a2"/>
              <w:jc w:val="both"/>
            </w:pPr>
            <w:r>
              <w:t>Упражнения в различении звуков [р]—[р’]—[л]— [л’]—[j] в словах. Совершенствование навыков звукового и слогового анализа слов, анализа предложений. Совершенствование навыка чтения слов и предложений с пройденными буквами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FB06F2" w14:textId="77777777" w:rsidR="007E6EF7" w:rsidRDefault="00EB053F">
            <w:pPr>
              <w:pStyle w:val="a2"/>
              <w:tabs>
                <w:tab w:val="left" w:pos="1882"/>
                <w:tab w:val="left" w:pos="3504"/>
              </w:tabs>
              <w:jc w:val="both"/>
            </w:pPr>
            <w:r>
              <w:t>Уметь различать звуки [ р]—[р’]— [л]—[л’]—[j]</w:t>
            </w:r>
            <w:r>
              <w:tab/>
              <w:t>в словах.</w:t>
            </w:r>
            <w:r>
              <w:tab/>
              <w:t>Уметь</w:t>
            </w:r>
          </w:p>
          <w:p w14:paraId="43463294" w14:textId="77777777" w:rsidR="007E6EF7" w:rsidRDefault="00EB053F">
            <w:pPr>
              <w:pStyle w:val="a2"/>
              <w:jc w:val="both"/>
            </w:pPr>
            <w:r>
              <w:t>производить звуковой и слоговой анализ слов и предложений. Уметь читать слова и предложения с пройденными буквами</w:t>
            </w:r>
          </w:p>
        </w:tc>
      </w:tr>
      <w:tr w:rsidR="007E6EF7" w14:paraId="7A925A65" w14:textId="77777777">
        <w:trPr>
          <w:trHeight w:hRule="exact" w:val="66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878926" w14:textId="77777777" w:rsidR="007E6EF7" w:rsidRDefault="00EB053F">
            <w:pPr>
              <w:pStyle w:val="a2"/>
            </w:pPr>
            <w:r>
              <w:t>51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A53A51" w14:textId="77777777" w:rsidR="007E6EF7" w:rsidRDefault="00EB053F">
            <w:pPr>
              <w:pStyle w:val="a2"/>
            </w:pPr>
            <w:r>
              <w:t>Буква Ь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2BB0228" w14:textId="77777777" w:rsidR="007E6EF7" w:rsidRDefault="00EB053F">
            <w:pPr>
              <w:pStyle w:val="a2"/>
              <w:tabs>
                <w:tab w:val="left" w:pos="850"/>
                <w:tab w:val="left" w:pos="1589"/>
                <w:tab w:val="left" w:pos="2304"/>
                <w:tab w:val="left" w:pos="3312"/>
                <w:tab w:val="left" w:pos="3931"/>
                <w:tab w:val="left" w:pos="5582"/>
              </w:tabs>
              <w:jc w:val="both"/>
            </w:pPr>
            <w:r>
              <w:t>Ознакомление с буквой Ь. Формирование понятия о том,</w:t>
            </w:r>
            <w:r>
              <w:tab/>
              <w:t>что</w:t>
            </w:r>
            <w:r>
              <w:tab/>
              <w:t>эта</w:t>
            </w:r>
            <w:r>
              <w:tab/>
              <w:t>буква</w:t>
            </w:r>
            <w:r>
              <w:tab/>
              <w:t>не</w:t>
            </w:r>
            <w:r>
              <w:tab/>
              <w:t>обозначает</w:t>
            </w:r>
            <w:r>
              <w:tab/>
              <w:t>звука.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E6C02" w14:textId="77777777" w:rsidR="007E6EF7" w:rsidRDefault="007E6EF7">
            <w:pPr>
              <w:rPr>
                <w:sz w:val="10"/>
                <w:szCs w:val="10"/>
              </w:rPr>
            </w:pPr>
          </w:p>
        </w:tc>
      </w:tr>
    </w:tbl>
    <w:p w14:paraId="5BA2D471" w14:textId="77777777" w:rsidR="007E6EF7" w:rsidRDefault="00EB053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2981"/>
        <w:gridCol w:w="6518"/>
        <w:gridCol w:w="4483"/>
      </w:tblGrid>
      <w:tr w:rsidR="007E6EF7" w14:paraId="6896A496" w14:textId="77777777">
        <w:trPr>
          <w:trHeight w:hRule="exact" w:val="98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BCE7B8" w14:textId="77777777" w:rsidR="007E6EF7" w:rsidRDefault="007E6EF7"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122A34" w14:textId="77777777" w:rsidR="007E6EF7" w:rsidRDefault="007E6EF7">
            <w:pPr>
              <w:rPr>
                <w:sz w:val="10"/>
                <w:szCs w:val="10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E9D4BF" w14:textId="77777777" w:rsidR="007E6EF7" w:rsidRDefault="00EB053F">
            <w:pPr>
              <w:pStyle w:val="a2"/>
              <w:tabs>
                <w:tab w:val="left" w:pos="2491"/>
                <w:tab w:val="left" w:pos="4210"/>
                <w:tab w:val="left" w:pos="6139"/>
              </w:tabs>
              <w:jc w:val="both"/>
            </w:pPr>
            <w:r>
              <w:t>Формирование</w:t>
            </w:r>
            <w:r>
              <w:tab/>
              <w:t>навыков</w:t>
            </w:r>
            <w:r>
              <w:tab/>
              <w:t>печатания</w:t>
            </w:r>
            <w:r>
              <w:tab/>
              <w:t>и</w:t>
            </w:r>
          </w:p>
          <w:p w14:paraId="569384A5" w14:textId="77777777" w:rsidR="007E6EF7" w:rsidRDefault="00EB053F">
            <w:pPr>
              <w:pStyle w:val="a2"/>
              <w:jc w:val="both"/>
            </w:pPr>
            <w:r>
              <w:t>конструирования новой буквы, чтения слов и предложений с ней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547EF0" w14:textId="77777777" w:rsidR="007E6EF7" w:rsidRDefault="007E6EF7">
            <w:pPr>
              <w:rPr>
                <w:sz w:val="10"/>
                <w:szCs w:val="10"/>
              </w:rPr>
            </w:pPr>
          </w:p>
        </w:tc>
      </w:tr>
      <w:tr w:rsidR="007E6EF7" w14:paraId="4B704D74" w14:textId="77777777">
        <w:trPr>
          <w:trHeight w:hRule="exact" w:val="1939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3501CE" w14:textId="77777777" w:rsidR="007E6EF7" w:rsidRDefault="00EB053F">
            <w:pPr>
              <w:pStyle w:val="a2"/>
            </w:pPr>
            <w:r>
              <w:t>52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932A94" w14:textId="77777777" w:rsidR="007E6EF7" w:rsidRDefault="00EB053F">
            <w:pPr>
              <w:pStyle w:val="a2"/>
            </w:pPr>
            <w:r>
              <w:t>Буква Ъ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D55B97" w14:textId="77777777" w:rsidR="007E6EF7" w:rsidRDefault="00EB053F">
            <w:pPr>
              <w:pStyle w:val="a2"/>
              <w:tabs>
                <w:tab w:val="left" w:pos="850"/>
                <w:tab w:val="left" w:pos="1589"/>
                <w:tab w:val="left" w:pos="2304"/>
                <w:tab w:val="left" w:pos="3317"/>
                <w:tab w:val="left" w:pos="3931"/>
                <w:tab w:val="left" w:pos="5582"/>
              </w:tabs>
              <w:jc w:val="both"/>
            </w:pPr>
            <w:r>
              <w:t>Ознакомление с буквой Ъ. Формирование понятия о том,</w:t>
            </w:r>
            <w:r>
              <w:tab/>
              <w:t>что</w:t>
            </w:r>
            <w:r>
              <w:tab/>
              <w:t>эта</w:t>
            </w:r>
            <w:r>
              <w:tab/>
              <w:t>буква</w:t>
            </w:r>
            <w:r>
              <w:tab/>
              <w:t>не</w:t>
            </w:r>
            <w:r>
              <w:tab/>
              <w:t>обозначает</w:t>
            </w:r>
            <w:r>
              <w:tab/>
              <w:t>звука.</w:t>
            </w:r>
          </w:p>
          <w:p w14:paraId="562771F1" w14:textId="77777777" w:rsidR="007E6EF7" w:rsidRDefault="00EB053F">
            <w:pPr>
              <w:pStyle w:val="a2"/>
              <w:tabs>
                <w:tab w:val="left" w:pos="2491"/>
                <w:tab w:val="left" w:pos="4210"/>
                <w:tab w:val="left" w:pos="6139"/>
              </w:tabs>
              <w:jc w:val="both"/>
            </w:pPr>
            <w:r>
              <w:t>Формирование</w:t>
            </w:r>
            <w:r>
              <w:tab/>
              <w:t>навыков</w:t>
            </w:r>
            <w:r>
              <w:tab/>
              <w:t>печатания</w:t>
            </w:r>
            <w:r>
              <w:tab/>
              <w:t>и</w:t>
            </w:r>
          </w:p>
          <w:p w14:paraId="424B0C55" w14:textId="77777777" w:rsidR="007E6EF7" w:rsidRDefault="00EB053F">
            <w:pPr>
              <w:pStyle w:val="a2"/>
              <w:jc w:val="both"/>
            </w:pPr>
            <w:r>
              <w:t>конструирования новой буквы, чтения слов и предложений с ней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24F44A" w14:textId="77777777" w:rsidR="007E6EF7" w:rsidRDefault="00EB053F">
            <w:pPr>
              <w:pStyle w:val="a2"/>
              <w:tabs>
                <w:tab w:val="left" w:pos="1253"/>
                <w:tab w:val="left" w:pos="2534"/>
                <w:tab w:val="left" w:pos="4104"/>
              </w:tabs>
              <w:jc w:val="both"/>
            </w:pPr>
            <w:r>
              <w:t>Знать, что буква Ъ не обозначает звука.</w:t>
            </w:r>
            <w:r>
              <w:tab/>
              <w:t>Уметь</w:t>
            </w:r>
            <w:r>
              <w:tab/>
              <w:t>печатать</w:t>
            </w:r>
            <w:r>
              <w:tab/>
              <w:t>и</w:t>
            </w:r>
          </w:p>
          <w:p w14:paraId="28BCABCD" w14:textId="77777777" w:rsidR="007E6EF7" w:rsidRDefault="00EB053F">
            <w:pPr>
              <w:pStyle w:val="a2"/>
              <w:tabs>
                <w:tab w:val="left" w:pos="2304"/>
                <w:tab w:val="left" w:pos="3494"/>
              </w:tabs>
              <w:jc w:val="both"/>
            </w:pPr>
            <w:r>
              <w:t>конструировать</w:t>
            </w:r>
            <w:r>
              <w:tab/>
              <w:t>новую</w:t>
            </w:r>
            <w:r>
              <w:tab/>
              <w:t>букву,</w:t>
            </w:r>
          </w:p>
          <w:p w14:paraId="6917A70B" w14:textId="77777777" w:rsidR="007E6EF7" w:rsidRDefault="00EB053F">
            <w:pPr>
              <w:pStyle w:val="a2"/>
              <w:jc w:val="both"/>
            </w:pPr>
            <w:r>
              <w:t>читать слоги и слова с ней</w:t>
            </w:r>
          </w:p>
        </w:tc>
      </w:tr>
      <w:tr w:rsidR="007E6EF7" w14:paraId="49C6FB9B" w14:textId="77777777">
        <w:trPr>
          <w:trHeight w:hRule="exact" w:val="226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5829AB" w14:textId="77777777" w:rsidR="007E6EF7" w:rsidRDefault="00EB053F">
            <w:pPr>
              <w:pStyle w:val="a2"/>
            </w:pPr>
            <w:r>
              <w:t>53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434663" w14:textId="77777777" w:rsidR="007E6EF7" w:rsidRDefault="00EB053F">
            <w:pPr>
              <w:pStyle w:val="a2"/>
              <w:tabs>
                <w:tab w:val="left" w:pos="2606"/>
              </w:tabs>
            </w:pPr>
            <w:r>
              <w:t>Повторение</w:t>
            </w:r>
            <w:r>
              <w:tab/>
              <w:t>и</w:t>
            </w:r>
          </w:p>
          <w:p w14:paraId="3AEFFF75" w14:textId="77777777" w:rsidR="007E6EF7" w:rsidRDefault="00EB053F">
            <w:pPr>
              <w:pStyle w:val="a2"/>
            </w:pPr>
            <w:r>
              <w:t>закрепление пройденного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280DE3" w14:textId="77777777" w:rsidR="007E6EF7" w:rsidRDefault="00EB053F">
            <w:pPr>
              <w:pStyle w:val="a2"/>
              <w:jc w:val="both"/>
            </w:pPr>
            <w:r>
              <w:t>Совершенствование навыков звукового и слогового анализа и синтеза слов, анализа предложений. Совершенствование навыков печатания слов и предложений. Совершенствование навыков чтения слов, предложений, текстов, разгадывания ребусов и решения кроссвордов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A983E6" w14:textId="77777777" w:rsidR="007E6EF7" w:rsidRDefault="00EB053F">
            <w:pPr>
              <w:pStyle w:val="a2"/>
              <w:tabs>
                <w:tab w:val="left" w:pos="1210"/>
                <w:tab w:val="left" w:pos="3168"/>
              </w:tabs>
              <w:jc w:val="both"/>
            </w:pPr>
            <w:r>
              <w:t>Уметь</w:t>
            </w:r>
            <w:r>
              <w:tab/>
              <w:t>производить</w:t>
            </w:r>
            <w:r>
              <w:tab/>
              <w:t>звуковой</w:t>
            </w:r>
          </w:p>
          <w:p w14:paraId="1535DE82" w14:textId="77777777" w:rsidR="007E6EF7" w:rsidRDefault="00EB053F">
            <w:pPr>
              <w:pStyle w:val="a2"/>
              <w:tabs>
                <w:tab w:val="left" w:pos="2069"/>
                <w:tab w:val="left" w:pos="3216"/>
              </w:tabs>
              <w:jc w:val="both"/>
            </w:pPr>
            <w:r>
              <w:t>анализ и синтез слов, анализ предложений.</w:t>
            </w:r>
            <w:r>
              <w:tab/>
              <w:t>Уметь</w:t>
            </w:r>
            <w:r>
              <w:tab/>
              <w:t>печатать</w:t>
            </w:r>
          </w:p>
          <w:p w14:paraId="4EA5CD6F" w14:textId="77777777" w:rsidR="007E6EF7" w:rsidRDefault="00EB053F">
            <w:pPr>
              <w:pStyle w:val="a2"/>
              <w:jc w:val="both"/>
            </w:pPr>
            <w:r>
              <w:t>слова и короткие предложения. Уметь читать слова, предложения, небольшие тексты. Уметь решать кроссворды и разгадывать ребусы</w:t>
            </w:r>
          </w:p>
        </w:tc>
      </w:tr>
      <w:tr w:rsidR="007E6EF7" w14:paraId="02DCB0BB" w14:textId="77777777">
        <w:trPr>
          <w:trHeight w:hRule="exact" w:val="226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AF52CE" w14:textId="77777777" w:rsidR="007E6EF7" w:rsidRDefault="00EB053F">
            <w:pPr>
              <w:pStyle w:val="a2"/>
            </w:pPr>
            <w:r>
              <w:t>54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089F72" w14:textId="77777777" w:rsidR="007E6EF7" w:rsidRDefault="00EB053F">
            <w:pPr>
              <w:pStyle w:val="a2"/>
              <w:tabs>
                <w:tab w:val="left" w:pos="2611"/>
              </w:tabs>
            </w:pPr>
            <w:r>
              <w:t>Повторение</w:t>
            </w:r>
            <w:r>
              <w:tab/>
              <w:t>и</w:t>
            </w:r>
          </w:p>
          <w:p w14:paraId="5BD9C6EF" w14:textId="77777777" w:rsidR="007E6EF7" w:rsidRDefault="00EB053F">
            <w:pPr>
              <w:pStyle w:val="a2"/>
            </w:pPr>
            <w:r>
              <w:t>закрепление пройденного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195AA" w14:textId="77777777" w:rsidR="007E6EF7" w:rsidRDefault="00EB053F">
            <w:pPr>
              <w:pStyle w:val="a2"/>
              <w:jc w:val="both"/>
            </w:pPr>
            <w:r>
              <w:t>Совершенствование навыков звукового и слогового анализа и синтеза слов, анализа предложений. Совершенствование навыков печатания слов и предложений. Совершенствование навыков чтения слов, предложений, текстов, разгадывания ребусов и решения кроссвордов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C7889A" w14:textId="77777777" w:rsidR="007E6EF7" w:rsidRDefault="00EB053F">
            <w:pPr>
              <w:pStyle w:val="a2"/>
              <w:tabs>
                <w:tab w:val="left" w:pos="1210"/>
                <w:tab w:val="left" w:pos="3168"/>
              </w:tabs>
              <w:jc w:val="both"/>
            </w:pPr>
            <w:r>
              <w:t>Уметь</w:t>
            </w:r>
            <w:r>
              <w:tab/>
              <w:t>производить</w:t>
            </w:r>
            <w:r>
              <w:tab/>
              <w:t>звуковой</w:t>
            </w:r>
          </w:p>
          <w:p w14:paraId="28D060BA" w14:textId="77777777" w:rsidR="007E6EF7" w:rsidRDefault="00EB053F">
            <w:pPr>
              <w:pStyle w:val="a2"/>
              <w:tabs>
                <w:tab w:val="left" w:pos="2069"/>
                <w:tab w:val="left" w:pos="3216"/>
              </w:tabs>
              <w:jc w:val="both"/>
            </w:pPr>
            <w:r>
              <w:t>анализ и синтез слов, анализ предложений.</w:t>
            </w:r>
            <w:r>
              <w:tab/>
              <w:t>Уметь</w:t>
            </w:r>
            <w:r>
              <w:tab/>
              <w:t>печатать</w:t>
            </w:r>
          </w:p>
          <w:p w14:paraId="5D1B7ECF" w14:textId="77777777" w:rsidR="007E6EF7" w:rsidRDefault="00EB053F">
            <w:pPr>
              <w:pStyle w:val="a2"/>
              <w:jc w:val="both"/>
            </w:pPr>
            <w:r>
              <w:t>слова и короткие предложения. Уметь читать слова, предложения, небольшие тексты. Уметь решать кроссворды и разгадывать ребусы</w:t>
            </w:r>
          </w:p>
        </w:tc>
      </w:tr>
      <w:tr w:rsidR="007E6EF7" w14:paraId="1C4B72B4" w14:textId="77777777">
        <w:trPr>
          <w:trHeight w:hRule="exact" w:val="259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74AE21" w14:textId="77777777" w:rsidR="007E6EF7" w:rsidRDefault="00EB053F">
            <w:pPr>
              <w:pStyle w:val="a2"/>
            </w:pPr>
            <w:r>
              <w:t>55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490AAD" w14:textId="77777777" w:rsidR="007E6EF7" w:rsidRDefault="00EB053F">
            <w:pPr>
              <w:pStyle w:val="a2"/>
              <w:tabs>
                <w:tab w:val="left" w:pos="2606"/>
              </w:tabs>
            </w:pPr>
            <w:r>
              <w:t>Повторение</w:t>
            </w:r>
            <w:r>
              <w:tab/>
              <w:t>и</w:t>
            </w:r>
          </w:p>
          <w:p w14:paraId="472B3B6E" w14:textId="77777777" w:rsidR="007E6EF7" w:rsidRDefault="00EB053F">
            <w:pPr>
              <w:pStyle w:val="a2"/>
            </w:pPr>
            <w:r>
              <w:t>закрепление пройденного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93C7B9" w14:textId="77777777" w:rsidR="007E6EF7" w:rsidRDefault="00EB053F">
            <w:pPr>
              <w:pStyle w:val="a2"/>
              <w:jc w:val="both"/>
            </w:pPr>
            <w:r>
              <w:t>Совершенствование навыков звукового и слогового анализа и синтеза слов, анализа предложений. Совершенствование навыков печатания слов и предложений. Совершенствование навыков чтения слов, предложений, текстов, разгадывания ребусов и решения кроссвордов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1F01B" w14:textId="77777777" w:rsidR="007E6EF7" w:rsidRDefault="00EB053F">
            <w:pPr>
              <w:pStyle w:val="a2"/>
              <w:tabs>
                <w:tab w:val="left" w:pos="1210"/>
                <w:tab w:val="left" w:pos="3168"/>
              </w:tabs>
              <w:jc w:val="both"/>
            </w:pPr>
            <w:r>
              <w:t>Уметь</w:t>
            </w:r>
            <w:r>
              <w:tab/>
              <w:t>производить</w:t>
            </w:r>
            <w:r>
              <w:tab/>
              <w:t>звуковой</w:t>
            </w:r>
          </w:p>
          <w:p w14:paraId="684504DD" w14:textId="77777777" w:rsidR="007E6EF7" w:rsidRDefault="00EB053F">
            <w:pPr>
              <w:pStyle w:val="a2"/>
              <w:tabs>
                <w:tab w:val="left" w:pos="2069"/>
                <w:tab w:val="left" w:pos="3216"/>
              </w:tabs>
              <w:jc w:val="both"/>
            </w:pPr>
            <w:r>
              <w:t>анализ и синтез слов, анализ предложений.</w:t>
            </w:r>
            <w:r>
              <w:tab/>
              <w:t>Уметь</w:t>
            </w:r>
            <w:r>
              <w:tab/>
              <w:t>печатать</w:t>
            </w:r>
          </w:p>
          <w:p w14:paraId="3AD86FF2" w14:textId="77777777" w:rsidR="007E6EF7" w:rsidRDefault="00EB053F">
            <w:pPr>
              <w:pStyle w:val="a2"/>
              <w:jc w:val="both"/>
            </w:pPr>
            <w:r>
              <w:t>слова и короткие предложения. Уметь читать слова, предложения, небольшие тексты. Уметь решать кроссворды и разгадывать ребусы</w:t>
            </w:r>
          </w:p>
        </w:tc>
      </w:tr>
    </w:tbl>
    <w:p w14:paraId="157C2A6D" w14:textId="77777777" w:rsidR="007E6EF7" w:rsidRDefault="00EB053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2981"/>
        <w:gridCol w:w="6518"/>
        <w:gridCol w:w="4483"/>
      </w:tblGrid>
      <w:tr w:rsidR="007E6EF7" w14:paraId="6C2ABC6A" w14:textId="77777777">
        <w:trPr>
          <w:trHeight w:hRule="exact" w:val="1949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745291" w14:textId="77777777" w:rsidR="007E6EF7" w:rsidRDefault="00EB053F">
            <w:pPr>
              <w:pStyle w:val="a2"/>
            </w:pPr>
            <w:r>
              <w:lastRenderedPageBreak/>
              <w:t>56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905CA5" w14:textId="77777777" w:rsidR="007E6EF7" w:rsidRDefault="00EB053F">
            <w:pPr>
              <w:pStyle w:val="a2"/>
            </w:pPr>
            <w:r>
              <w:t>Прорисовка вертикальных линий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3EE2DB" w14:textId="77777777" w:rsidR="007E6EF7" w:rsidRDefault="00EB053F">
            <w:pPr>
              <w:pStyle w:val="a2"/>
              <w:jc w:val="both"/>
            </w:pPr>
            <w:r>
              <w:t>Формировать пространственную ориентацию на листе бумаги, умение правильно держать карандаш, проводить вертикальные линии сверху вниз, не отрывая карандаш от листа бумаги. Развитие пространственной ориентировки детей на листе бумаги.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91DF3F" w14:textId="77777777" w:rsidR="007E6EF7" w:rsidRDefault="00EB053F">
            <w:pPr>
              <w:pStyle w:val="a2"/>
              <w:tabs>
                <w:tab w:val="left" w:pos="1387"/>
                <w:tab w:val="left" w:pos="3278"/>
              </w:tabs>
              <w:jc w:val="both"/>
            </w:pPr>
            <w:r>
              <w:t>Уметь</w:t>
            </w:r>
            <w:r>
              <w:tab/>
              <w:t>правильно</w:t>
            </w:r>
            <w:r>
              <w:tab/>
              <w:t>держать</w:t>
            </w:r>
          </w:p>
          <w:p w14:paraId="1B2E5F1D" w14:textId="77777777" w:rsidR="007E6EF7" w:rsidRDefault="00EB053F">
            <w:pPr>
              <w:pStyle w:val="a2"/>
              <w:tabs>
                <w:tab w:val="left" w:pos="3010"/>
              </w:tabs>
              <w:jc w:val="both"/>
            </w:pPr>
            <w:r>
              <w:t>карандаш,</w:t>
            </w:r>
            <w:r>
              <w:tab/>
              <w:t>проводить</w:t>
            </w:r>
          </w:p>
          <w:p w14:paraId="5D038C50" w14:textId="77777777" w:rsidR="007E6EF7" w:rsidRDefault="00EB053F">
            <w:pPr>
              <w:pStyle w:val="a2"/>
              <w:jc w:val="both"/>
            </w:pPr>
            <w:r>
              <w:t>вертикальные линии сверху вниз, не отрывая карандаш от листа бумаги</w:t>
            </w:r>
          </w:p>
        </w:tc>
      </w:tr>
      <w:tr w:rsidR="007E6EF7" w14:paraId="3851F02E" w14:textId="77777777">
        <w:trPr>
          <w:trHeight w:hRule="exact" w:val="194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8B292A" w14:textId="77777777" w:rsidR="007E6EF7" w:rsidRDefault="00EB053F">
            <w:pPr>
              <w:pStyle w:val="a2"/>
            </w:pPr>
            <w:r>
              <w:t>57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B7176E" w14:textId="77777777" w:rsidR="007E6EF7" w:rsidRDefault="00EB053F">
            <w:pPr>
              <w:pStyle w:val="a2"/>
            </w:pPr>
            <w:r>
              <w:t>Прорисовка горизонтальных линий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0ADBBC" w14:textId="77777777" w:rsidR="007E6EF7" w:rsidRDefault="00EB053F">
            <w:pPr>
              <w:pStyle w:val="a2"/>
              <w:tabs>
                <w:tab w:val="left" w:pos="2045"/>
                <w:tab w:val="left" w:pos="3514"/>
              </w:tabs>
              <w:jc w:val="both"/>
            </w:pPr>
            <w:r>
              <w:t>Учить детей</w:t>
            </w:r>
            <w:r>
              <w:tab/>
              <w:t>понимать</w:t>
            </w:r>
            <w:r>
              <w:tab/>
              <w:t>словесные установки</w:t>
            </w:r>
          </w:p>
          <w:p w14:paraId="4D9C900A" w14:textId="77777777" w:rsidR="007E6EF7" w:rsidRDefault="00EB053F">
            <w:pPr>
              <w:pStyle w:val="a2"/>
              <w:jc w:val="both"/>
            </w:pPr>
            <w:r>
              <w:t>педагога, выполнять движение по показу, рисовать прямые горизонтальные линии по середине, слева на право не отрывая карандаш от бумаги. Продолжать развивать согласованное действие обеих рук.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4EBA2F" w14:textId="77777777" w:rsidR="007E6EF7" w:rsidRDefault="00EB053F">
            <w:pPr>
              <w:pStyle w:val="a2"/>
              <w:tabs>
                <w:tab w:val="left" w:pos="1771"/>
                <w:tab w:val="left" w:pos="3341"/>
              </w:tabs>
              <w:jc w:val="both"/>
            </w:pPr>
            <w:r>
              <w:t>Уметь</w:t>
            </w:r>
            <w:r>
              <w:tab/>
              <w:t>рисовать</w:t>
            </w:r>
            <w:r>
              <w:tab/>
              <w:t>прямые</w:t>
            </w:r>
          </w:p>
          <w:p w14:paraId="09495BCB" w14:textId="77777777" w:rsidR="007E6EF7" w:rsidRDefault="00EB053F">
            <w:pPr>
              <w:pStyle w:val="a2"/>
              <w:tabs>
                <w:tab w:val="left" w:pos="2558"/>
                <w:tab w:val="left" w:pos="3960"/>
              </w:tabs>
              <w:jc w:val="both"/>
            </w:pPr>
            <w:r>
              <w:t>горизонтальные</w:t>
            </w:r>
            <w:r>
              <w:tab/>
              <w:t>линии</w:t>
            </w:r>
            <w:r>
              <w:tab/>
              <w:t>по</w:t>
            </w:r>
          </w:p>
          <w:p w14:paraId="5E532F7E" w14:textId="77777777" w:rsidR="007E6EF7" w:rsidRDefault="00EB053F">
            <w:pPr>
              <w:pStyle w:val="a2"/>
              <w:jc w:val="both"/>
            </w:pPr>
            <w:r>
              <w:t>середине, слева на право не отрывая карандаш от бумаги.</w:t>
            </w:r>
          </w:p>
        </w:tc>
      </w:tr>
      <w:tr w:rsidR="007E6EF7" w14:paraId="065CF095" w14:textId="77777777">
        <w:trPr>
          <w:trHeight w:hRule="exact" w:val="161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77F4C5" w14:textId="77777777" w:rsidR="007E6EF7" w:rsidRDefault="00EB053F">
            <w:pPr>
              <w:pStyle w:val="a2"/>
            </w:pPr>
            <w:r>
              <w:t>58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F5FE2A" w14:textId="77777777" w:rsidR="007E6EF7" w:rsidRDefault="00EB053F">
            <w:pPr>
              <w:pStyle w:val="a2"/>
            </w:pPr>
            <w:r>
              <w:t>Прорисовка пунктирных линий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244781" w14:textId="77777777" w:rsidR="007E6EF7" w:rsidRDefault="00EB053F">
            <w:pPr>
              <w:pStyle w:val="a2"/>
              <w:tabs>
                <w:tab w:val="left" w:pos="1973"/>
                <w:tab w:val="left" w:pos="2477"/>
                <w:tab w:val="left" w:pos="4286"/>
                <w:tab w:val="left" w:pos="5611"/>
              </w:tabs>
              <w:jc w:val="both"/>
            </w:pPr>
            <w:r>
              <w:t>Познакомить</w:t>
            </w:r>
            <w:r>
              <w:tab/>
              <w:t>с</w:t>
            </w:r>
            <w:r>
              <w:tab/>
              <w:t>пунктирной</w:t>
            </w:r>
            <w:r>
              <w:tab/>
              <w:t>линией,</w:t>
            </w:r>
            <w:r>
              <w:tab/>
              <w:t>учить</w:t>
            </w:r>
          </w:p>
          <w:p w14:paraId="78D80D2E" w14:textId="77777777" w:rsidR="007E6EF7" w:rsidRDefault="00EB053F">
            <w:pPr>
              <w:pStyle w:val="a2"/>
              <w:jc w:val="both"/>
            </w:pPr>
            <w:r>
              <w:t>правильно ее рисовать. Продолжать формировать умение правильно держать карандаш. Следить за правильной посадкой ребенка, положением листа бумаги на столе.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7E9E71" w14:textId="77777777" w:rsidR="007E6EF7" w:rsidRDefault="00EB053F">
            <w:pPr>
              <w:pStyle w:val="a2"/>
              <w:tabs>
                <w:tab w:val="left" w:pos="1344"/>
                <w:tab w:val="left" w:pos="3187"/>
              </w:tabs>
              <w:jc w:val="both"/>
            </w:pPr>
            <w:r>
              <w:t>Уметь</w:t>
            </w:r>
            <w:r>
              <w:tab/>
              <w:t>правильно</w:t>
            </w:r>
            <w:r>
              <w:tab/>
              <w:t>рисовать</w:t>
            </w:r>
          </w:p>
          <w:p w14:paraId="7B910AEC" w14:textId="77777777" w:rsidR="007E6EF7" w:rsidRDefault="00EB053F">
            <w:pPr>
              <w:pStyle w:val="a2"/>
            </w:pPr>
            <w:r>
              <w:t>пунктирную линию.</w:t>
            </w:r>
          </w:p>
        </w:tc>
      </w:tr>
      <w:tr w:rsidR="007E6EF7" w14:paraId="72EBF98A" w14:textId="77777777">
        <w:trPr>
          <w:trHeight w:hRule="exact" w:val="194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862686" w14:textId="77777777" w:rsidR="007E6EF7" w:rsidRDefault="00EB053F">
            <w:pPr>
              <w:pStyle w:val="a2"/>
            </w:pPr>
            <w:r>
              <w:t>59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0A477" w14:textId="77777777" w:rsidR="007E6EF7" w:rsidRDefault="00EB053F">
            <w:pPr>
              <w:pStyle w:val="a2"/>
            </w:pPr>
            <w:r>
              <w:t>Штриховка горизонтальными линиями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325581" w14:textId="77777777" w:rsidR="007E6EF7" w:rsidRDefault="00EB053F">
            <w:pPr>
              <w:pStyle w:val="a2"/>
              <w:tabs>
                <w:tab w:val="left" w:pos="629"/>
                <w:tab w:val="left" w:pos="1853"/>
                <w:tab w:val="left" w:pos="2448"/>
                <w:tab w:val="left" w:pos="3830"/>
                <w:tab w:val="left" w:pos="5093"/>
              </w:tabs>
              <w:jc w:val="both"/>
            </w:pPr>
            <w:r>
              <w:t>Познакомить детей с правилами штриховки: проводить линии только в заданном направлении, не</w:t>
            </w:r>
            <w:r>
              <w:tab/>
              <w:t>выходя</w:t>
            </w:r>
            <w:r>
              <w:tab/>
              <w:t>за</w:t>
            </w:r>
            <w:r>
              <w:tab/>
              <w:t>контуры</w:t>
            </w:r>
            <w:r>
              <w:tab/>
              <w:t>фигуры</w:t>
            </w:r>
            <w:r>
              <w:tab/>
              <w:t>(квадрата,</w:t>
            </w:r>
          </w:p>
          <w:p w14:paraId="6B06FB65" w14:textId="77777777" w:rsidR="007E6EF7" w:rsidRDefault="00EB053F">
            <w:pPr>
              <w:pStyle w:val="a2"/>
              <w:tabs>
                <w:tab w:val="left" w:pos="2606"/>
                <w:tab w:val="left" w:pos="4421"/>
              </w:tabs>
              <w:jc w:val="both"/>
            </w:pPr>
            <w:r>
              <w:t>прямоугольника).</w:t>
            </w:r>
            <w:r>
              <w:tab/>
              <w:t>Соблюдать</w:t>
            </w:r>
            <w:r>
              <w:tab/>
              <w:t>параллельность</w:t>
            </w:r>
          </w:p>
          <w:p w14:paraId="05E7411D" w14:textId="77777777" w:rsidR="007E6EF7" w:rsidRDefault="00EB053F">
            <w:pPr>
              <w:pStyle w:val="a2"/>
              <w:jc w:val="both"/>
            </w:pPr>
            <w:r>
              <w:t>линий. Продолжать активизировать моторику рук при помощи пальчиковой гимнастики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B9ACE9" w14:textId="77777777" w:rsidR="007E6EF7" w:rsidRDefault="00EB053F">
            <w:pPr>
              <w:pStyle w:val="a2"/>
              <w:tabs>
                <w:tab w:val="left" w:pos="2923"/>
              </w:tabs>
              <w:jc w:val="both"/>
            </w:pPr>
            <w:r>
              <w:t>Уметь проводить линии только в заданном направлении, не выходя за контуры фигуры (квадрата, прямоугольника).</w:t>
            </w:r>
            <w:r>
              <w:tab/>
              <w:t>Соблюдать</w:t>
            </w:r>
          </w:p>
          <w:p w14:paraId="552B2309" w14:textId="77777777" w:rsidR="007E6EF7" w:rsidRDefault="00EB053F">
            <w:pPr>
              <w:pStyle w:val="a2"/>
              <w:jc w:val="both"/>
            </w:pPr>
            <w:r>
              <w:t>параллельность линий.</w:t>
            </w:r>
          </w:p>
        </w:tc>
      </w:tr>
      <w:tr w:rsidR="007E6EF7" w14:paraId="0E5244CD" w14:textId="77777777">
        <w:trPr>
          <w:trHeight w:hRule="exact" w:val="129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D12B33" w14:textId="77777777" w:rsidR="007E6EF7" w:rsidRDefault="00EB053F">
            <w:pPr>
              <w:pStyle w:val="a2"/>
            </w:pPr>
            <w:r>
              <w:t>60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733E56" w14:textId="77777777" w:rsidR="007E6EF7" w:rsidRDefault="00EB053F">
            <w:pPr>
              <w:pStyle w:val="a2"/>
            </w:pPr>
            <w:r>
              <w:t>Прорисовка волнистой линии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2B37EB" w14:textId="77777777" w:rsidR="007E6EF7" w:rsidRDefault="00EB053F">
            <w:pPr>
              <w:pStyle w:val="a2"/>
              <w:tabs>
                <w:tab w:val="left" w:pos="1594"/>
                <w:tab w:val="left" w:pos="2851"/>
                <w:tab w:val="left" w:pos="4834"/>
                <w:tab w:val="left" w:pos="6019"/>
              </w:tabs>
              <w:jc w:val="both"/>
            </w:pPr>
            <w:r>
              <w:t>Учить рисовать волнистую линию, слева на право. Закрепить</w:t>
            </w:r>
            <w:r>
              <w:tab/>
              <w:t>умение</w:t>
            </w:r>
            <w:r>
              <w:tab/>
              <w:t>регулировать</w:t>
            </w:r>
            <w:r>
              <w:tab/>
              <w:t>нажим</w:t>
            </w:r>
            <w:r>
              <w:tab/>
              <w:t>на</w:t>
            </w:r>
          </w:p>
          <w:p w14:paraId="250D0193" w14:textId="77777777" w:rsidR="007E6EF7" w:rsidRDefault="00EB053F">
            <w:pPr>
              <w:pStyle w:val="a2"/>
              <w:jc w:val="both"/>
            </w:pPr>
            <w:r>
              <w:t>карандаш, продолжать формировать зрительно</w:t>
            </w:r>
            <w:r>
              <w:softHyphen/>
              <w:t>моторную координацию.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0217A6" w14:textId="77777777" w:rsidR="007E6EF7" w:rsidRDefault="00EB053F">
            <w:pPr>
              <w:pStyle w:val="a2"/>
              <w:jc w:val="both"/>
            </w:pPr>
            <w:r>
              <w:t>Уметь рисовать волнистую линию, слева на право</w:t>
            </w:r>
          </w:p>
        </w:tc>
      </w:tr>
      <w:tr w:rsidR="007E6EF7" w14:paraId="50B8C6B1" w14:textId="77777777">
        <w:trPr>
          <w:trHeight w:hRule="exact" w:val="130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262BF1" w14:textId="77777777" w:rsidR="007E6EF7" w:rsidRDefault="00EB053F">
            <w:pPr>
              <w:pStyle w:val="a2"/>
            </w:pPr>
            <w:r>
              <w:t>61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706A42" w14:textId="77777777" w:rsidR="007E6EF7" w:rsidRDefault="00EB053F">
            <w:pPr>
              <w:pStyle w:val="a2"/>
            </w:pPr>
            <w:r>
              <w:t>Рисование полукругов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7A9382D" w14:textId="77777777" w:rsidR="007E6EF7" w:rsidRDefault="00EB053F">
            <w:pPr>
              <w:pStyle w:val="a2"/>
              <w:tabs>
                <w:tab w:val="left" w:pos="1109"/>
                <w:tab w:val="left" w:pos="2429"/>
                <w:tab w:val="left" w:pos="3840"/>
                <w:tab w:val="left" w:pos="4805"/>
                <w:tab w:val="left" w:pos="6144"/>
              </w:tabs>
              <w:jc w:val="both"/>
            </w:pPr>
            <w:r>
              <w:t>Учить</w:t>
            </w:r>
            <w:r>
              <w:tab/>
              <w:t>ребёнка</w:t>
            </w:r>
            <w:r>
              <w:tab/>
              <w:t>слышать</w:t>
            </w:r>
            <w:r>
              <w:tab/>
              <w:t>ритм</w:t>
            </w:r>
            <w:r>
              <w:tab/>
              <w:t>рисунка</w:t>
            </w:r>
            <w:r>
              <w:tab/>
              <w:t>и</w:t>
            </w:r>
          </w:p>
          <w:p w14:paraId="01DCD3CB" w14:textId="77777777" w:rsidR="007E6EF7" w:rsidRDefault="00EB053F">
            <w:pPr>
              <w:pStyle w:val="a2"/>
              <w:tabs>
                <w:tab w:val="left" w:pos="1402"/>
                <w:tab w:val="left" w:pos="2290"/>
                <w:tab w:val="left" w:pos="2904"/>
                <w:tab w:val="left" w:pos="4632"/>
                <w:tab w:val="left" w:pos="5280"/>
              </w:tabs>
              <w:jc w:val="both"/>
            </w:pPr>
            <w:r>
              <w:t>воссоздавать его. Учить на листочках в клетку рисовать</w:t>
            </w:r>
            <w:r>
              <w:tab/>
              <w:t>узор</w:t>
            </w:r>
            <w:r>
              <w:tab/>
              <w:t>из</w:t>
            </w:r>
            <w:r>
              <w:tab/>
              <w:t>полукругов</w:t>
            </w:r>
            <w:r>
              <w:tab/>
              <w:t>по</w:t>
            </w:r>
            <w:r>
              <w:tab/>
              <w:t>образцу.</w:t>
            </w:r>
          </w:p>
          <w:p w14:paraId="0FB5C421" w14:textId="77777777" w:rsidR="007E6EF7" w:rsidRDefault="00EB053F">
            <w:pPr>
              <w:pStyle w:val="a2"/>
              <w:tabs>
                <w:tab w:val="left" w:pos="2246"/>
                <w:tab w:val="left" w:pos="3768"/>
                <w:tab w:val="left" w:pos="6139"/>
              </w:tabs>
              <w:jc w:val="both"/>
            </w:pPr>
            <w:r>
              <w:t>Формировать</w:t>
            </w:r>
            <w:r>
              <w:tab/>
              <w:t>умение</w:t>
            </w:r>
            <w:r>
              <w:tab/>
              <w:t>анализировать</w:t>
            </w:r>
            <w:r>
              <w:tab/>
              <w:t>и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1CE01" w14:textId="77777777" w:rsidR="007E6EF7" w:rsidRDefault="00EB053F">
            <w:pPr>
              <w:pStyle w:val="a2"/>
              <w:jc w:val="both"/>
            </w:pPr>
            <w:r>
              <w:t>Уметь на листочках в клетку рисовать узор из полукругов по образцу</w:t>
            </w:r>
          </w:p>
        </w:tc>
      </w:tr>
    </w:tbl>
    <w:p w14:paraId="5BAB5555" w14:textId="77777777" w:rsidR="007E6EF7" w:rsidRDefault="00EB053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2981"/>
        <w:gridCol w:w="6518"/>
        <w:gridCol w:w="4483"/>
      </w:tblGrid>
      <w:tr w:rsidR="007E6EF7" w14:paraId="6F26D359" w14:textId="77777777">
        <w:trPr>
          <w:trHeight w:hRule="exact" w:val="33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58055" w14:textId="77777777" w:rsidR="007E6EF7" w:rsidRDefault="007E6EF7"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4930A5" w14:textId="77777777" w:rsidR="007E6EF7" w:rsidRDefault="007E6EF7">
            <w:pPr>
              <w:rPr>
                <w:sz w:val="10"/>
                <w:szCs w:val="10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DBF5C5" w14:textId="77777777" w:rsidR="007E6EF7" w:rsidRDefault="00EB053F">
            <w:pPr>
              <w:pStyle w:val="a2"/>
            </w:pPr>
            <w:r>
              <w:t>воспроизводить образец.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705984" w14:textId="77777777" w:rsidR="007E6EF7" w:rsidRDefault="007E6EF7">
            <w:pPr>
              <w:rPr>
                <w:sz w:val="10"/>
                <w:szCs w:val="10"/>
              </w:rPr>
            </w:pPr>
          </w:p>
        </w:tc>
      </w:tr>
      <w:tr w:rsidR="007E6EF7" w14:paraId="7F3AEA56" w14:textId="77777777">
        <w:trPr>
          <w:trHeight w:hRule="exact" w:val="130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86F897" w14:textId="77777777" w:rsidR="007E6EF7" w:rsidRDefault="00EB053F">
            <w:pPr>
              <w:pStyle w:val="a2"/>
            </w:pPr>
            <w:r>
              <w:t>62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FB8B0D" w14:textId="77777777" w:rsidR="007E6EF7" w:rsidRDefault="00EB053F">
            <w:pPr>
              <w:pStyle w:val="a2"/>
            </w:pPr>
            <w:r>
              <w:t>Графические узоры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125587" w14:textId="77777777" w:rsidR="007E6EF7" w:rsidRDefault="00EB053F">
            <w:pPr>
              <w:pStyle w:val="a2"/>
              <w:tabs>
                <w:tab w:val="left" w:pos="643"/>
                <w:tab w:val="left" w:pos="1690"/>
                <w:tab w:val="left" w:pos="2986"/>
                <w:tab w:val="left" w:pos="5237"/>
              </w:tabs>
            </w:pPr>
            <w:r>
              <w:t>Продолжать формировать умение ориентироваться на</w:t>
            </w:r>
            <w:r>
              <w:tab/>
              <w:t>листе</w:t>
            </w:r>
            <w:r>
              <w:tab/>
              <w:t>бумаги,</w:t>
            </w:r>
            <w:r>
              <w:tab/>
              <w:t>самостоятельно</w:t>
            </w:r>
            <w:r>
              <w:tab/>
              <w:t>рисовать</w:t>
            </w:r>
          </w:p>
          <w:p w14:paraId="0267F3CA" w14:textId="77777777" w:rsidR="007E6EF7" w:rsidRDefault="00EB053F">
            <w:pPr>
              <w:pStyle w:val="a2"/>
              <w:tabs>
                <w:tab w:val="left" w:pos="1896"/>
                <w:tab w:val="left" w:pos="3014"/>
                <w:tab w:val="left" w:pos="3706"/>
                <w:tab w:val="left" w:pos="5107"/>
              </w:tabs>
            </w:pPr>
            <w:r>
              <w:t>графические</w:t>
            </w:r>
            <w:r>
              <w:tab/>
              <w:t>узоры</w:t>
            </w:r>
            <w:r>
              <w:tab/>
              <w:t>по</w:t>
            </w:r>
            <w:r>
              <w:tab/>
              <w:t>образцу.</w:t>
            </w:r>
            <w:r>
              <w:tab/>
              <w:t>Развивать</w:t>
            </w:r>
          </w:p>
          <w:p w14:paraId="69003464" w14:textId="77777777" w:rsidR="007E6EF7" w:rsidRDefault="00EB053F">
            <w:pPr>
              <w:pStyle w:val="a2"/>
            </w:pPr>
            <w:r>
              <w:t>зрительно-моторную координацию.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E6E062" w14:textId="77777777" w:rsidR="007E6EF7" w:rsidRDefault="00EB053F">
            <w:pPr>
              <w:pStyle w:val="a2"/>
            </w:pPr>
            <w:r>
              <w:t>Уметь ориентироваться на листе бумаги, самостоятельно рисовать графические узоры по образцу.</w:t>
            </w:r>
          </w:p>
        </w:tc>
      </w:tr>
      <w:tr w:rsidR="007E6EF7" w14:paraId="5ED7D390" w14:textId="77777777">
        <w:trPr>
          <w:trHeight w:hRule="exact" w:val="129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3CE42D" w14:textId="77777777" w:rsidR="007E6EF7" w:rsidRDefault="00EB053F">
            <w:pPr>
              <w:pStyle w:val="a2"/>
            </w:pPr>
            <w:r>
              <w:t>63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0A3A6F" w14:textId="77777777" w:rsidR="007E6EF7" w:rsidRDefault="00EB053F">
            <w:pPr>
              <w:pStyle w:val="a2"/>
            </w:pPr>
            <w:r>
              <w:t>Графические узоры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7094FC" w14:textId="77777777" w:rsidR="007E6EF7" w:rsidRDefault="00EB053F">
            <w:pPr>
              <w:pStyle w:val="a2"/>
            </w:pPr>
            <w:r>
              <w:t>Закрепить умение рисовать линии разного вида: прямые, пунктирные, волнистые, спиралевидные, в разных направлениях. Развивать воображение.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104729" w14:textId="77777777" w:rsidR="007E6EF7" w:rsidRDefault="00EB053F">
            <w:pPr>
              <w:pStyle w:val="a2"/>
              <w:tabs>
                <w:tab w:val="left" w:pos="1190"/>
                <w:tab w:val="left" w:pos="2726"/>
              </w:tabs>
            </w:pPr>
            <w:r>
              <w:t>Уметь рисовать линии разного вида:</w:t>
            </w:r>
            <w:r>
              <w:tab/>
              <w:t>прямые,</w:t>
            </w:r>
            <w:r>
              <w:tab/>
              <w:t>пунктирные,</w:t>
            </w:r>
          </w:p>
          <w:p w14:paraId="3186D1E7" w14:textId="77777777" w:rsidR="007E6EF7" w:rsidRDefault="00EB053F">
            <w:pPr>
              <w:pStyle w:val="a2"/>
              <w:tabs>
                <w:tab w:val="left" w:pos="1781"/>
                <w:tab w:val="left" w:pos="4118"/>
              </w:tabs>
            </w:pPr>
            <w:r>
              <w:t>волнистые,</w:t>
            </w:r>
            <w:r>
              <w:tab/>
              <w:t>спиралевидные,</w:t>
            </w:r>
            <w:r>
              <w:tab/>
              <w:t>в</w:t>
            </w:r>
          </w:p>
          <w:p w14:paraId="1C2F54E0" w14:textId="77777777" w:rsidR="007E6EF7" w:rsidRDefault="00EB053F">
            <w:pPr>
              <w:pStyle w:val="a2"/>
            </w:pPr>
            <w:r>
              <w:t>разных направлениях.</w:t>
            </w:r>
          </w:p>
        </w:tc>
      </w:tr>
      <w:tr w:rsidR="007E6EF7" w14:paraId="609D44DA" w14:textId="77777777">
        <w:trPr>
          <w:trHeight w:hRule="exact" w:val="34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8DC3260" w14:textId="77777777" w:rsidR="007E6EF7" w:rsidRDefault="00EB053F">
            <w:pPr>
              <w:pStyle w:val="a2"/>
            </w:pPr>
            <w:r>
              <w:t>64</w:t>
            </w:r>
          </w:p>
        </w:tc>
        <w:tc>
          <w:tcPr>
            <w:tcW w:w="1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855867" w14:textId="77777777" w:rsidR="007E6EF7" w:rsidRDefault="00EB053F">
            <w:pPr>
              <w:pStyle w:val="a2"/>
            </w:pPr>
            <w:r>
              <w:t>Педагогическая комплексная диагностика уровня практического осознания элементов языка и речи</w:t>
            </w:r>
          </w:p>
        </w:tc>
      </w:tr>
    </w:tbl>
    <w:p w14:paraId="0C674C72" w14:textId="77777777" w:rsidR="00FC2F6B" w:rsidRDefault="00FC2F6B"/>
    <w:sectPr w:rsidR="00FC2F6B">
      <w:pgSz w:w="16840" w:h="11900" w:orient="landscape"/>
      <w:pgMar w:top="701" w:right="1018" w:bottom="650" w:left="1018" w:header="273" w:footer="22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D48F4" w14:textId="77777777" w:rsidR="00FC2F6B" w:rsidRDefault="00EB053F">
      <w:r>
        <w:separator/>
      </w:r>
    </w:p>
  </w:endnote>
  <w:endnote w:type="continuationSeparator" w:id="0">
    <w:p w14:paraId="07B9CE30" w14:textId="77777777" w:rsidR="00FC2F6B" w:rsidRDefault="00EB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0854A" w14:textId="77777777" w:rsidR="007E6EF7" w:rsidRDefault="007E6EF7"/>
  </w:footnote>
  <w:footnote w:type="continuationSeparator" w:id="0">
    <w:p w14:paraId="73620F40" w14:textId="77777777" w:rsidR="007E6EF7" w:rsidRDefault="007E6E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076"/>
    <w:multiLevelType w:val="multilevel"/>
    <w:tmpl w:val="F24852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C21498"/>
    <w:multiLevelType w:val="multilevel"/>
    <w:tmpl w:val="86248FB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2274D4"/>
    <w:multiLevelType w:val="multilevel"/>
    <w:tmpl w:val="586238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C3722A"/>
    <w:multiLevelType w:val="multilevel"/>
    <w:tmpl w:val="063A18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7B1A7E"/>
    <w:multiLevelType w:val="multilevel"/>
    <w:tmpl w:val="FAF2AD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BE19C8"/>
    <w:multiLevelType w:val="multilevel"/>
    <w:tmpl w:val="A2CE2D5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7F12BAA"/>
    <w:multiLevelType w:val="multilevel"/>
    <w:tmpl w:val="99FE221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2484FDE"/>
    <w:multiLevelType w:val="multilevel"/>
    <w:tmpl w:val="844CDEB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1BF24CD"/>
    <w:multiLevelType w:val="multilevel"/>
    <w:tmpl w:val="EA5C88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A8F2EA3"/>
    <w:multiLevelType w:val="multilevel"/>
    <w:tmpl w:val="B344C4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62A7830"/>
    <w:multiLevelType w:val="multilevel"/>
    <w:tmpl w:val="1F7C4F3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66D750A"/>
    <w:multiLevelType w:val="multilevel"/>
    <w:tmpl w:val="998C3E9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0"/>
  </w:num>
  <w:num w:numId="6">
    <w:abstractNumId w:val="10"/>
  </w:num>
  <w:num w:numId="7">
    <w:abstractNumId w:val="6"/>
  </w:num>
  <w:num w:numId="8">
    <w:abstractNumId w:val="8"/>
  </w:num>
  <w:num w:numId="9">
    <w:abstractNumId w:val="7"/>
  </w:num>
  <w:num w:numId="10">
    <w:abstractNumId w:val="3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EF7"/>
    <w:rsid w:val="007E6EF7"/>
    <w:rsid w:val="00B879A1"/>
    <w:rsid w:val="00EB053F"/>
    <w:rsid w:val="00FC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3AFFF"/>
  <w15:docId w15:val="{82E97B54-83DB-44BB-B13A-F3F3FB958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06C70"/>
      <w:sz w:val="22"/>
      <w:szCs w:val="22"/>
      <w:u w:val="none"/>
      <w:shd w:val="clear" w:color="auto" w:fill="auto"/>
    </w:rPr>
  </w:style>
  <w:style w:type="character" w:customStyle="1" w:styleId="4">
    <w:name w:val="Основной текст (4)_"/>
    <w:basedOn w:val="DefaultParagraphFont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06C70"/>
      <w:sz w:val="17"/>
      <w:szCs w:val="17"/>
      <w:u w:val="none"/>
      <w:shd w:val="clear" w:color="auto" w:fill="auto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14A50"/>
      <w:sz w:val="30"/>
      <w:szCs w:val="30"/>
      <w:u w:val="none"/>
      <w:shd w:val="clear" w:color="auto" w:fill="auto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06C70"/>
      <w:sz w:val="19"/>
      <w:szCs w:val="19"/>
      <w:u w:val="none"/>
      <w:shd w:val="clear" w:color="auto" w:fill="auto"/>
    </w:rPr>
  </w:style>
  <w:style w:type="character" w:customStyle="1" w:styleId="a">
    <w:name w:val="Подпись к таблице_"/>
    <w:basedOn w:val="DefaultParagraphFont"/>
    <w:link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1">
    <w:name w:val="Другое_"/>
    <w:basedOn w:val="DefaultParagraphFont"/>
    <w:link w:val="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Заголовок №2_"/>
    <w:basedOn w:val="DefaultParagraphFont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3">
    <w:name w:val="Основной текст_"/>
    <w:basedOn w:val="DefaultParagraphFont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Normal"/>
    <w:link w:val="2"/>
    <w:pPr>
      <w:spacing w:after="40"/>
      <w:ind w:firstLine="400"/>
    </w:pPr>
    <w:rPr>
      <w:rFonts w:ascii="Times New Roman" w:eastAsia="Times New Roman" w:hAnsi="Times New Roman" w:cs="Times New Roman"/>
      <w:color w:val="706C70"/>
      <w:sz w:val="22"/>
      <w:szCs w:val="22"/>
    </w:rPr>
  </w:style>
  <w:style w:type="paragraph" w:customStyle="1" w:styleId="40">
    <w:name w:val="Основной текст (4)"/>
    <w:basedOn w:val="Normal"/>
    <w:link w:val="4"/>
    <w:pPr>
      <w:spacing w:after="2340"/>
      <w:ind w:firstLine="640"/>
    </w:pPr>
    <w:rPr>
      <w:rFonts w:ascii="Times New Roman" w:eastAsia="Times New Roman" w:hAnsi="Times New Roman" w:cs="Times New Roman"/>
      <w:color w:val="706C70"/>
      <w:sz w:val="17"/>
      <w:szCs w:val="17"/>
    </w:rPr>
  </w:style>
  <w:style w:type="paragraph" w:customStyle="1" w:styleId="10">
    <w:name w:val="Заголовок №1"/>
    <w:basedOn w:val="Normal"/>
    <w:link w:val="1"/>
    <w:pPr>
      <w:spacing w:after="1440" w:line="293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514A50"/>
      <w:sz w:val="30"/>
      <w:szCs w:val="30"/>
    </w:rPr>
  </w:style>
  <w:style w:type="paragraph" w:customStyle="1" w:styleId="30">
    <w:name w:val="Основной текст (3)"/>
    <w:basedOn w:val="Normal"/>
    <w:link w:val="3"/>
    <w:pPr>
      <w:spacing w:after="40"/>
      <w:jc w:val="right"/>
    </w:pPr>
    <w:rPr>
      <w:rFonts w:ascii="Times New Roman" w:eastAsia="Times New Roman" w:hAnsi="Times New Roman" w:cs="Times New Roman"/>
      <w:color w:val="706C70"/>
      <w:sz w:val="19"/>
      <w:szCs w:val="19"/>
    </w:rPr>
  </w:style>
  <w:style w:type="paragraph" w:customStyle="1" w:styleId="a0">
    <w:name w:val="Подпись к таблице"/>
    <w:basedOn w:val="Normal"/>
    <w:link w:val="a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2">
    <w:name w:val="Другое"/>
    <w:basedOn w:val="Normal"/>
    <w:link w:val="a1"/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Normal"/>
    <w:link w:val="21"/>
    <w:pPr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Основной текст"/>
    <w:basedOn w:val="Normal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B879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79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79A1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9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9A1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35</Pages>
  <Words>10015</Words>
  <Characters>57090</Characters>
  <Application>Microsoft Office Word</Application>
  <DocSecurity>0</DocSecurity>
  <Lines>475</Lines>
  <Paragraphs>133</Paragraphs>
  <ScaleCrop>false</ScaleCrop>
  <Company/>
  <LinksUpToDate>false</LinksUpToDate>
  <CharactersWithSpaces>66972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Vincent Greyrat</cp:lastModifiedBy>
  <cp:revision>3</cp:revision>
  <dcterms:created xsi:type="dcterms:W3CDTF">2024-09-22T18:54:00Z</dcterms:created>
  <dcterms:modified xsi:type="dcterms:W3CDTF">2024-09-22T18:59:00Z</dcterms:modified>
</cp:coreProperties>
</file>